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12" w:rsidRP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7D12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учебных дисциплин, </w:t>
      </w:r>
    </w:p>
    <w:p w:rsidR="00207D12" w:rsidRP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 xml:space="preserve">профессиональных модулей, практик по специальности </w:t>
      </w:r>
    </w:p>
    <w:p w:rsidR="007D36E8" w:rsidRPr="007D36E8" w:rsidRDefault="007D36E8" w:rsidP="007D3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E8">
        <w:rPr>
          <w:rFonts w:ascii="Times New Roman" w:hAnsi="Times New Roman" w:cs="Times New Roman"/>
          <w:b/>
          <w:sz w:val="28"/>
          <w:szCs w:val="28"/>
        </w:rPr>
        <w:t>51.02.01 Народное художественное творчество</w:t>
      </w:r>
    </w:p>
    <w:p w:rsidR="00207D12" w:rsidRPr="007D36E8" w:rsidRDefault="004D3B40" w:rsidP="007D3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="00050F26">
        <w:rPr>
          <w:rFonts w:ascii="Times New Roman" w:hAnsi="Times New Roman" w:cs="Times New Roman"/>
          <w:b/>
          <w:sz w:val="28"/>
          <w:szCs w:val="28"/>
        </w:rPr>
        <w:t>Фото – и видео</w:t>
      </w:r>
      <w:r w:rsidR="007D36E8" w:rsidRPr="007D36E8">
        <w:rPr>
          <w:rFonts w:ascii="Times New Roman" w:hAnsi="Times New Roman" w:cs="Times New Roman"/>
          <w:b/>
          <w:sz w:val="28"/>
          <w:szCs w:val="28"/>
        </w:rPr>
        <w:t>творчество</w:t>
      </w:r>
    </w:p>
    <w:p w:rsid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4178"/>
        <w:gridCol w:w="2337"/>
      </w:tblGrid>
      <w:tr w:rsidR="00207D12" w:rsidTr="00424685">
        <w:tc>
          <w:tcPr>
            <w:tcW w:w="9345" w:type="dxa"/>
            <w:gridSpan w:val="4"/>
          </w:tcPr>
          <w:p w:rsidR="00D910A5" w:rsidRDefault="00207D12" w:rsidP="00D9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рабочих программ по специальности </w:t>
            </w:r>
          </w:p>
          <w:p w:rsidR="00D910A5" w:rsidRPr="00D910A5" w:rsidRDefault="00D910A5" w:rsidP="00D9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A5">
              <w:rPr>
                <w:rFonts w:ascii="Times New Roman" w:hAnsi="Times New Roman" w:cs="Times New Roman"/>
                <w:b/>
                <w:sz w:val="20"/>
                <w:szCs w:val="20"/>
              </w:rPr>
              <w:t>51.02.01 Народное художественное творчество</w:t>
            </w:r>
          </w:p>
          <w:p w:rsidR="00D910A5" w:rsidRPr="00207D12" w:rsidRDefault="004D3B40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виду </w:t>
            </w:r>
            <w:r w:rsidR="00050F26">
              <w:rPr>
                <w:rFonts w:ascii="Times New Roman" w:hAnsi="Times New Roman" w:cs="Times New Roman"/>
                <w:b/>
                <w:sz w:val="20"/>
                <w:szCs w:val="20"/>
              </w:rPr>
              <w:t>Фото - и видеотворчество</w:t>
            </w:r>
          </w:p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0A5" w:rsidTr="00D910A5">
        <w:tc>
          <w:tcPr>
            <w:tcW w:w="98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10A5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10A5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</w:t>
            </w:r>
          </w:p>
        </w:tc>
      </w:tr>
      <w:tr w:rsidR="00D910A5" w:rsidTr="00D910A5">
        <w:tc>
          <w:tcPr>
            <w:tcW w:w="98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10A5" w:rsidRPr="006457E7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О</w:t>
            </w:r>
            <w:r w:rsidRPr="006457E7">
              <w:rPr>
                <w:rFonts w:ascii="Times New Roman" w:eastAsia="Times New Roman" w:hAnsi="Times New Roman"/>
                <w:b/>
                <w:sz w:val="16"/>
                <w:szCs w:val="16"/>
              </w:rPr>
              <w:t>Д.00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0A5" w:rsidTr="00B74819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10A5" w:rsidRPr="006457E7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7E7">
              <w:rPr>
                <w:rFonts w:ascii="Times New Roman" w:eastAsia="Times New Roman" w:hAnsi="Times New Roman"/>
                <w:b/>
                <w:sz w:val="16"/>
                <w:szCs w:val="16"/>
              </w:rPr>
              <w:t>ОД.01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</w:t>
            </w:r>
            <w:r w:rsidRPr="007A5A63">
              <w:rPr>
                <w:rFonts w:ascii="Times New Roman" w:eastAsia="Times New Roman" w:hAnsi="Times New Roman"/>
                <w:b/>
                <w:sz w:val="20"/>
                <w:szCs w:val="20"/>
              </w:rPr>
              <w:t>чебные дисциплины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  <w:r w:rsidR="00E7011A">
              <w:rPr>
                <w:rFonts w:ascii="Times New Roman" w:eastAsia="Times New Roman" w:hAnsi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Pr="00207D12" w:rsidRDefault="004D3B40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E7011A" w:rsidTr="00B74819">
        <w:tc>
          <w:tcPr>
            <w:tcW w:w="988" w:type="dxa"/>
            <w:tcBorders>
              <w:right w:val="single" w:sz="4" w:space="0" w:color="auto"/>
            </w:tcBorders>
          </w:tcPr>
          <w:p w:rsidR="00E7011A" w:rsidRPr="00207D12" w:rsidRDefault="00E7011A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1A" w:rsidRPr="007A5A63" w:rsidRDefault="00E7011A" w:rsidP="00E7011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1A" w:rsidRPr="007A5A63" w:rsidRDefault="00E7011A" w:rsidP="00E7011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E7011A" w:rsidRPr="00207D12" w:rsidRDefault="00722E14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Pr="00207D12" w:rsidRDefault="00015F72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Т.Ю.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Default="00015F72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 Н.В.</w:t>
            </w:r>
          </w:p>
          <w:p w:rsidR="00015F72" w:rsidRPr="00207D12" w:rsidRDefault="00015F72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Default="00D910A5" w:rsidP="004D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F72" w:rsidRPr="00207D12" w:rsidRDefault="00015F72" w:rsidP="004D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260CB4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260CB4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Pr="00207D12" w:rsidRDefault="0056522A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Богоявленская Н.В.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Pr="00207D12" w:rsidRDefault="00FD2F71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Pr="00207D12" w:rsidRDefault="004D3B40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М.В.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Pr="00207D12" w:rsidRDefault="00D91579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Д.Ю.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Default="00BD7293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Д.Ю.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6E3209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3209">
              <w:rPr>
                <w:rFonts w:ascii="Times New Roman" w:eastAsia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Pr="00207D12" w:rsidRDefault="00BD7293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F15A2" w:rsidRPr="006457E7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7E7">
              <w:rPr>
                <w:rFonts w:ascii="Times New Roman" w:eastAsia="Times New Roman" w:hAnsi="Times New Roman"/>
                <w:b/>
                <w:sz w:val="16"/>
                <w:szCs w:val="16"/>
              </w:rPr>
              <w:t>ОД.0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ОД.02.01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4D3B40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В.М.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ОД.02.02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4D3B40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Саламатникова Н.В.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ОД.02.03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C641FE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Д.Ю.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ОД.02.04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Народная художественная культура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Default="004D3B40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Харькова Е.Г.</w:t>
            </w:r>
            <w:r w:rsidR="00C64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ОД.02.05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 искусства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Default="00F54CD5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 А.С.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Харькова Е.Г.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ОД.02.06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Основы этнографии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Default="00C641FE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Г.В.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ОД.02.07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Культура речи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Default="00F4385D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Рудакова Э.П.</w:t>
            </w:r>
          </w:p>
        </w:tc>
      </w:tr>
      <w:tr w:rsidR="0006341B" w:rsidTr="00A5235C">
        <w:tc>
          <w:tcPr>
            <w:tcW w:w="988" w:type="dxa"/>
            <w:shd w:val="clear" w:color="auto" w:fill="E7E6E6" w:themeFill="background2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gridSpan w:val="3"/>
            <w:shd w:val="clear" w:color="auto" w:fill="E7E6E6" w:themeFill="background2"/>
          </w:tcPr>
          <w:p w:rsidR="0006341B" w:rsidRPr="00AF6C7D" w:rsidRDefault="0006341B" w:rsidP="00AF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часть циклов учебных ППССЗ</w:t>
            </w:r>
          </w:p>
        </w:tc>
      </w:tr>
      <w:tr w:rsidR="0006341B" w:rsidTr="00A5235C">
        <w:tc>
          <w:tcPr>
            <w:tcW w:w="988" w:type="dxa"/>
            <w:shd w:val="clear" w:color="auto" w:fill="E7E6E6" w:themeFill="background2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06341B" w:rsidRPr="00242C3C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4178" w:type="dxa"/>
            <w:shd w:val="clear" w:color="auto" w:fill="E7E6E6" w:themeFill="background2"/>
            <w:vAlign w:val="center"/>
          </w:tcPr>
          <w:p w:rsidR="0006341B" w:rsidRPr="00D57801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2337" w:type="dxa"/>
            <w:shd w:val="clear" w:color="auto" w:fill="E7E6E6" w:themeFill="background2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AF6C7D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Садовникова И.В.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250F11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Саламатникова Н.В.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665848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Горелова Е.В.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  <w:r w:rsidR="00E7011A">
              <w:rPr>
                <w:rFonts w:ascii="Times New Roman" w:eastAsia="Times New Roman" w:hAnsi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A4100F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F"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E7011A" w:rsidTr="00B74819">
        <w:tc>
          <w:tcPr>
            <w:tcW w:w="988" w:type="dxa"/>
            <w:tcBorders>
              <w:right w:val="single" w:sz="4" w:space="0" w:color="auto"/>
            </w:tcBorders>
          </w:tcPr>
          <w:p w:rsidR="00E7011A" w:rsidRPr="00207D12" w:rsidRDefault="00E7011A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1A" w:rsidRPr="007A5A63" w:rsidRDefault="00E7011A" w:rsidP="00E7011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1A" w:rsidRPr="007A5A63" w:rsidRDefault="00E7011A" w:rsidP="00E7011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E7011A" w:rsidRPr="00207D12" w:rsidRDefault="00665848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EB05B5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F967CD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A87F09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09"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04337D" w:rsidTr="00A5235C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D57801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2337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7D" w:rsidTr="002F15A2">
        <w:tc>
          <w:tcPr>
            <w:tcW w:w="988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ЕН.01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04337D" w:rsidRPr="00D57801" w:rsidRDefault="002F15A2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5A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337" w:type="dxa"/>
          </w:tcPr>
          <w:p w:rsidR="0004337D" w:rsidRPr="00207D12" w:rsidRDefault="00F5069F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 Н.В.</w:t>
            </w:r>
          </w:p>
        </w:tc>
      </w:tr>
      <w:tr w:rsidR="0004337D" w:rsidTr="002F15A2">
        <w:tc>
          <w:tcPr>
            <w:tcW w:w="988" w:type="dxa"/>
            <w:tcBorders>
              <w:right w:val="single" w:sz="4" w:space="0" w:color="auto"/>
            </w:tcBorders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ЕН.02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337D" w:rsidRPr="00D57801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337" w:type="dxa"/>
          </w:tcPr>
          <w:p w:rsidR="0004337D" w:rsidRPr="00207D12" w:rsidRDefault="00C31E9E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Богоявленская Н.В.</w:t>
            </w:r>
          </w:p>
        </w:tc>
      </w:tr>
      <w:tr w:rsidR="0004337D" w:rsidTr="002F15A2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D57801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2337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7D" w:rsidTr="00FE7F01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sz w:val="16"/>
                <w:szCs w:val="16"/>
              </w:rPr>
              <w:t>ОП.00</w:t>
            </w:r>
          </w:p>
        </w:tc>
        <w:tc>
          <w:tcPr>
            <w:tcW w:w="4178" w:type="dxa"/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2337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8C62E1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62E1">
              <w:rPr>
                <w:rFonts w:ascii="Times New Roman" w:eastAsia="Times New Roman" w:hAnsi="Times New Roman"/>
                <w:sz w:val="16"/>
                <w:szCs w:val="16"/>
              </w:rPr>
              <w:t>ОП.01.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8C62E1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62E1">
              <w:rPr>
                <w:rFonts w:ascii="Times New Roman" w:eastAsia="Times New Roman" w:hAnsi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C31E9E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Г.В.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8C62E1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62E1">
              <w:rPr>
                <w:rFonts w:ascii="Times New Roman" w:eastAsia="Times New Roman" w:hAnsi="Times New Roman"/>
                <w:sz w:val="16"/>
                <w:szCs w:val="16"/>
              </w:rPr>
              <w:t>ОП.02.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8C62E1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62E1">
              <w:rPr>
                <w:rFonts w:ascii="Times New Roman" w:eastAsia="Times New Roman" w:hAnsi="Times New Roman"/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C9633C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Г.В.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8C62E1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62E1">
              <w:rPr>
                <w:rFonts w:ascii="Times New Roman" w:eastAsia="Times New Roman" w:hAnsi="Times New Roman"/>
                <w:sz w:val="16"/>
                <w:szCs w:val="16"/>
              </w:rPr>
              <w:t>ОП.03.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8C62E1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62E1">
              <w:rPr>
                <w:rFonts w:ascii="Times New Roman" w:eastAsia="Times New Roman" w:hAnsi="Times New Roman"/>
                <w:sz w:val="20"/>
                <w:szCs w:val="20"/>
              </w:rPr>
              <w:t>Литература (отечественная и зарубежная)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9D35EB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Колчева Т.В.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8C62E1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62E1">
              <w:rPr>
                <w:rFonts w:ascii="Times New Roman" w:eastAsia="Times New Roman" w:hAnsi="Times New Roman"/>
                <w:sz w:val="16"/>
                <w:szCs w:val="16"/>
              </w:rPr>
              <w:t>ОП.04.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8C62E1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62E1"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Default="002F15A2" w:rsidP="00C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5EB" w:rsidRPr="00207D12" w:rsidRDefault="00C9633C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М.В</w:t>
            </w:r>
            <w:r w:rsidR="009D35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337D" w:rsidTr="00FE7F01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337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A2" w:rsidTr="00F52F8E">
        <w:tc>
          <w:tcPr>
            <w:tcW w:w="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A2" w:rsidRPr="00423076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23076">
              <w:rPr>
                <w:rFonts w:ascii="Times New Roman" w:eastAsia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A2" w:rsidRPr="00423076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3076"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Художественно-творческая деятельность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5EB" w:rsidRPr="009D35EB" w:rsidRDefault="009D35EB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15A2" w:rsidRDefault="00E967D6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 А.С.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Тимошенкова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</w:t>
            </w:r>
          </w:p>
          <w:p w:rsidR="00C9633C" w:rsidRDefault="00E967D6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Фатова О.И.</w:t>
            </w:r>
          </w:p>
          <w:p w:rsidR="00C9633C" w:rsidRPr="00207D12" w:rsidRDefault="00E967D6" w:rsidP="00E96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Харькова Е.Г.</w:t>
            </w:r>
          </w:p>
        </w:tc>
      </w:tr>
      <w:tr w:rsidR="0004337D" w:rsidTr="00F52F8E">
        <w:tc>
          <w:tcPr>
            <w:tcW w:w="988" w:type="dxa"/>
            <w:shd w:val="clear" w:color="auto" w:fill="FFFFFF" w:themeFill="background1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4337D" w:rsidRPr="00242C3C" w:rsidRDefault="002F15A2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Педагогическая </w:t>
            </w:r>
            <w:r w:rsidR="0004337D" w:rsidRPr="00242C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337" w:type="dxa"/>
            <w:shd w:val="clear" w:color="auto" w:fill="FFFFFF" w:themeFill="background1"/>
          </w:tcPr>
          <w:p w:rsidR="007C18B9" w:rsidRDefault="007C18B9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8B9">
              <w:rPr>
                <w:rFonts w:ascii="Times New Roman" w:hAnsi="Times New Roman" w:cs="Times New Roman"/>
                <w:sz w:val="20"/>
                <w:szCs w:val="20"/>
              </w:rPr>
              <w:t xml:space="preserve"> Ершова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Ю.Е.</w:t>
            </w:r>
          </w:p>
          <w:p w:rsidR="007C18B9" w:rsidRPr="007C18B9" w:rsidRDefault="007C18B9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B9">
              <w:rPr>
                <w:rFonts w:ascii="Times New Roman" w:hAnsi="Times New Roman" w:cs="Times New Roman"/>
                <w:sz w:val="20"/>
                <w:szCs w:val="20"/>
              </w:rPr>
              <w:t>Пронина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  <w:p w:rsidR="007C18B9" w:rsidRDefault="00E967D6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Харькова Е</w:t>
            </w:r>
            <w:r w:rsidR="00C96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96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337D" w:rsidRDefault="00C9633C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В.М.</w:t>
            </w:r>
          </w:p>
          <w:p w:rsidR="00AF50F4" w:rsidRPr="00207D12" w:rsidRDefault="00AF50F4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Г.В.</w:t>
            </w:r>
          </w:p>
        </w:tc>
      </w:tr>
      <w:tr w:rsidR="0004337D" w:rsidTr="00F52F8E">
        <w:tc>
          <w:tcPr>
            <w:tcW w:w="988" w:type="dxa"/>
            <w:shd w:val="clear" w:color="auto" w:fill="FFFFFF" w:themeFill="background1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4337D" w:rsidRPr="00242C3C" w:rsidRDefault="00E7011A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337" w:type="dxa"/>
            <w:shd w:val="clear" w:color="auto" w:fill="FFFFFF" w:themeFill="background1"/>
          </w:tcPr>
          <w:p w:rsidR="007C18B9" w:rsidRDefault="007C18B9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B9">
              <w:rPr>
                <w:rFonts w:ascii="Times New Roman" w:hAnsi="Times New Roman" w:cs="Times New Roman"/>
                <w:sz w:val="20"/>
                <w:szCs w:val="20"/>
              </w:rPr>
              <w:t xml:space="preserve">Маст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  <w:p w:rsidR="007C18B9" w:rsidRDefault="007C18B9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B9">
              <w:rPr>
                <w:rFonts w:ascii="Times New Roman" w:hAnsi="Times New Roman" w:cs="Times New Roman"/>
                <w:sz w:val="20"/>
                <w:szCs w:val="20"/>
              </w:rPr>
              <w:t>Пронина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О.Ю.</w:t>
            </w:r>
          </w:p>
          <w:p w:rsidR="007C18B9" w:rsidRDefault="007C18B9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B9">
              <w:rPr>
                <w:rFonts w:ascii="Times New Roman" w:hAnsi="Times New Roman" w:cs="Times New Roman"/>
                <w:sz w:val="20"/>
                <w:szCs w:val="20"/>
              </w:rPr>
              <w:t xml:space="preserve">Бирюков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04337D" w:rsidRPr="00207D12" w:rsidRDefault="007C18B9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B9">
              <w:rPr>
                <w:rFonts w:ascii="Times New Roman" w:hAnsi="Times New Roman" w:cs="Times New Roman"/>
                <w:sz w:val="20"/>
                <w:szCs w:val="20"/>
              </w:rPr>
              <w:t xml:space="preserve">Лукаш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04337D" w:rsidTr="00EE62BC">
        <w:tc>
          <w:tcPr>
            <w:tcW w:w="988" w:type="dxa"/>
            <w:shd w:val="clear" w:color="auto" w:fill="FFFFFF" w:themeFill="background1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337" w:type="dxa"/>
            <w:shd w:val="clear" w:color="auto" w:fill="FFFFFF" w:themeFill="background1"/>
          </w:tcPr>
          <w:p w:rsidR="00C9633C" w:rsidRPr="00207D12" w:rsidRDefault="00E967D6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Харькова Е.Г. </w:t>
            </w:r>
          </w:p>
        </w:tc>
      </w:tr>
      <w:tr w:rsidR="0004337D" w:rsidTr="00FE7F01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337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11A" w:rsidTr="00B74819">
        <w:tc>
          <w:tcPr>
            <w:tcW w:w="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7011A" w:rsidRPr="00207D12" w:rsidRDefault="00E7011A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11A" w:rsidRPr="00423076" w:rsidRDefault="00E7011A" w:rsidP="00EE62B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3076">
              <w:rPr>
                <w:rFonts w:ascii="Times New Roman" w:eastAsia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11A" w:rsidRPr="00423076" w:rsidRDefault="00E7011A" w:rsidP="00E7011A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076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(исполнительская) 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7011A" w:rsidRPr="00207D12" w:rsidRDefault="00D05EFE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Тимошенкова А.А.</w:t>
            </w:r>
          </w:p>
        </w:tc>
      </w:tr>
      <w:tr w:rsidR="00E7011A" w:rsidTr="00B74819">
        <w:tc>
          <w:tcPr>
            <w:tcW w:w="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7011A" w:rsidRPr="00207D12" w:rsidRDefault="00E7011A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11A" w:rsidRPr="00423076" w:rsidRDefault="00E7011A" w:rsidP="00EE62B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3076">
              <w:rPr>
                <w:rFonts w:ascii="Times New Roman" w:eastAsia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11A" w:rsidRPr="00423076" w:rsidRDefault="00E7011A" w:rsidP="00E7011A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076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(педагогическая) 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7011A" w:rsidRDefault="00EE62BC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Н.Н.</w:t>
            </w:r>
          </w:p>
          <w:p w:rsidR="00EE62BC" w:rsidRPr="00207D12" w:rsidRDefault="00D05EFE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 А.С.</w:t>
            </w:r>
          </w:p>
        </w:tc>
      </w:tr>
      <w:tr w:rsidR="0004337D" w:rsidTr="00EE62BC">
        <w:tc>
          <w:tcPr>
            <w:tcW w:w="988" w:type="dxa"/>
            <w:shd w:val="clear" w:color="auto" w:fill="FFFFFF" w:themeFill="background1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337" w:type="dxa"/>
            <w:shd w:val="clear" w:color="auto" w:fill="FFFFFF" w:themeFill="background1"/>
          </w:tcPr>
          <w:p w:rsidR="0004337D" w:rsidRPr="00207D12" w:rsidRDefault="00D05EFE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 А.С.</w:t>
            </w:r>
          </w:p>
        </w:tc>
      </w:tr>
    </w:tbl>
    <w:p w:rsidR="00207D12" w:rsidRDefault="00207D12" w:rsidP="00207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3BB6" w:rsidRDefault="00633BB6" w:rsidP="00E701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01" w:rsidRPr="00FE7F01" w:rsidRDefault="00FE7F01" w:rsidP="00E701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E7011A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ОД.01.01 </w:t>
      </w:r>
      <w:r w:rsidRPr="00E0003A">
        <w:rPr>
          <w:rFonts w:ascii="Times New Roman" w:hAnsi="Times New Roman"/>
          <w:b/>
          <w:sz w:val="24"/>
          <w:szCs w:val="24"/>
        </w:rPr>
        <w:t>И</w:t>
      </w:r>
      <w:r w:rsidR="00722E14">
        <w:rPr>
          <w:rFonts w:ascii="Times New Roman" w:hAnsi="Times New Roman"/>
          <w:b/>
          <w:sz w:val="24"/>
          <w:szCs w:val="24"/>
        </w:rPr>
        <w:t xml:space="preserve">ОСТРАННЫЙ ЯЗЫК (АНГЛИЙСКИЙ) </w:t>
      </w:r>
    </w:p>
    <w:p w:rsidR="00E7011A" w:rsidRPr="00E7011A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E7011A" w:rsidRPr="00E0003A" w:rsidRDefault="00E7011A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E0003A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E0003A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E7011A" w:rsidRPr="00F050FD" w:rsidRDefault="00E7011A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F050F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F050FD">
        <w:rPr>
          <w:rFonts w:ascii="Times New Roman" w:hAnsi="Times New Roman"/>
          <w:sz w:val="24"/>
          <w:szCs w:val="24"/>
        </w:rPr>
        <w:t>по специальности 5</w:t>
      </w:r>
      <w:r>
        <w:rPr>
          <w:rFonts w:ascii="Times New Roman" w:hAnsi="Times New Roman"/>
          <w:sz w:val="24"/>
          <w:szCs w:val="24"/>
        </w:rPr>
        <w:t>1</w:t>
      </w:r>
      <w:r w:rsidRPr="00F050FD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Pr="00F0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Народное художественное творчество</w:t>
      </w:r>
      <w:r w:rsidRPr="00F050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F050FD">
        <w:rPr>
          <w:rFonts w:ascii="Times New Roman" w:hAnsi="Times New Roman"/>
        </w:rPr>
        <w:t>по вид</w:t>
      </w:r>
      <w:r>
        <w:rPr>
          <w:rFonts w:ascii="Times New Roman" w:hAnsi="Times New Roman"/>
        </w:rPr>
        <w:t>ам)</w:t>
      </w:r>
      <w:r w:rsidRPr="00F050FD">
        <w:rPr>
          <w:rFonts w:ascii="Times New Roman" w:hAnsi="Times New Roman"/>
        </w:rPr>
        <w:t>.</w:t>
      </w:r>
    </w:p>
    <w:p w:rsidR="00E7011A" w:rsidRPr="00E0003A" w:rsidRDefault="00E7011A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E0003A">
        <w:rPr>
          <w:rFonts w:ascii="Times New Roman" w:hAnsi="Times New Roman"/>
          <w:sz w:val="24"/>
          <w:szCs w:val="24"/>
        </w:rPr>
        <w:t xml:space="preserve"> программа учебной дисциплины может быть использована</w:t>
      </w:r>
      <w:r w:rsidRPr="00E0003A">
        <w:rPr>
          <w:rFonts w:ascii="Times New Roman" w:hAnsi="Times New Roman"/>
          <w:b/>
          <w:sz w:val="24"/>
          <w:szCs w:val="24"/>
        </w:rPr>
        <w:t xml:space="preserve"> </w:t>
      </w:r>
      <w:r w:rsidRPr="00E0003A">
        <w:rPr>
          <w:rFonts w:ascii="Times New Roman" w:hAnsi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E7011A" w:rsidRPr="00DE56D0" w:rsidRDefault="00E7011A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DE56D0">
        <w:rPr>
          <w:rFonts w:ascii="Times New Roman" w:hAnsi="Times New Roman"/>
          <w:b/>
          <w:sz w:val="24"/>
          <w:szCs w:val="24"/>
        </w:rPr>
        <w:t>:</w:t>
      </w:r>
    </w:p>
    <w:p w:rsidR="00E7011A" w:rsidRPr="00151404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0003A">
        <w:rPr>
          <w:rFonts w:ascii="Times New Roman" w:hAnsi="Times New Roman"/>
          <w:sz w:val="24"/>
          <w:szCs w:val="24"/>
        </w:rPr>
        <w:t xml:space="preserve">исциплина ОД.01.01 Иностранный язык (английский) является учебной дисциплиной </w:t>
      </w:r>
      <w:r>
        <w:rPr>
          <w:rFonts w:ascii="Times New Roman" w:hAnsi="Times New Roman"/>
          <w:sz w:val="24"/>
          <w:szCs w:val="24"/>
        </w:rPr>
        <w:t>о</w:t>
      </w:r>
      <w:r w:rsidRPr="00151404">
        <w:rPr>
          <w:rFonts w:ascii="Times New Roman" w:hAnsi="Times New Roman"/>
          <w:sz w:val="24"/>
          <w:szCs w:val="24"/>
        </w:rPr>
        <w:t>бщеобразовательного учебного цикла</w:t>
      </w:r>
      <w:r>
        <w:rPr>
          <w:rFonts w:ascii="Times New Roman" w:hAnsi="Times New Roman"/>
          <w:sz w:val="24"/>
          <w:szCs w:val="24"/>
        </w:rPr>
        <w:t>.</w:t>
      </w:r>
    </w:p>
    <w:p w:rsidR="00E7011A" w:rsidRPr="00E0003A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E7011A" w:rsidRPr="00E0003A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hAnsi="Times New Roman"/>
          <w:sz w:val="24"/>
          <w:szCs w:val="24"/>
        </w:rPr>
        <w:t>студент</w:t>
      </w:r>
      <w:r w:rsidRPr="00E0003A">
        <w:rPr>
          <w:rFonts w:ascii="Times New Roman" w:hAnsi="Times New Roman"/>
          <w:sz w:val="24"/>
          <w:szCs w:val="24"/>
        </w:rPr>
        <w:t xml:space="preserve"> должен уметь:</w:t>
      </w:r>
    </w:p>
    <w:p w:rsidR="00E7011A" w:rsidRPr="00E0003A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E7011A" w:rsidRPr="00E0003A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lastRenderedPageBreak/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E7011A" w:rsidRPr="00E0003A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>делать краткие сообщения, описывать события</w:t>
      </w:r>
      <w:r>
        <w:rPr>
          <w:rFonts w:ascii="Times New Roman" w:hAnsi="Times New Roman"/>
          <w:sz w:val="24"/>
          <w:szCs w:val="24"/>
        </w:rPr>
        <w:t>/</w:t>
      </w:r>
      <w:r w:rsidRPr="00E0003A">
        <w:rPr>
          <w:rFonts w:ascii="Times New Roman" w:hAnsi="Times New Roman"/>
          <w:sz w:val="24"/>
          <w:szCs w:val="24"/>
        </w:rPr>
        <w:t xml:space="preserve">явления </w:t>
      </w:r>
      <w:r>
        <w:rPr>
          <w:rFonts w:ascii="Times New Roman" w:hAnsi="Times New Roman"/>
          <w:sz w:val="24"/>
          <w:szCs w:val="24"/>
        </w:rPr>
        <w:t>(</w:t>
      </w:r>
      <w:r w:rsidRPr="00E0003A">
        <w:rPr>
          <w:rFonts w:ascii="Times New Roman" w:hAnsi="Times New Roman"/>
          <w:sz w:val="24"/>
          <w:szCs w:val="24"/>
        </w:rPr>
        <w:t>в рамках пройденных тем</w:t>
      </w:r>
      <w:r>
        <w:rPr>
          <w:rFonts w:ascii="Times New Roman" w:hAnsi="Times New Roman"/>
          <w:sz w:val="24"/>
          <w:szCs w:val="24"/>
        </w:rPr>
        <w:t>)</w:t>
      </w:r>
      <w:r w:rsidRPr="00E0003A">
        <w:rPr>
          <w:rFonts w:ascii="Times New Roman" w:hAnsi="Times New Roman"/>
          <w:sz w:val="24"/>
          <w:szCs w:val="24"/>
        </w:rPr>
        <w:t xml:space="preserve">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E7011A" w:rsidRPr="00E0003A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</w:t>
      </w:r>
      <w:r>
        <w:rPr>
          <w:rFonts w:ascii="Times New Roman" w:hAnsi="Times New Roman"/>
          <w:sz w:val="24"/>
          <w:szCs w:val="24"/>
        </w:rPr>
        <w:t>е</w:t>
      </w:r>
      <w:r w:rsidRPr="00E0003A">
        <w:rPr>
          <w:rFonts w:ascii="Times New Roman" w:hAnsi="Times New Roman"/>
          <w:sz w:val="24"/>
          <w:szCs w:val="24"/>
        </w:rPr>
        <w:t xml:space="preserve">, рассказ), уметь определять тему текста, выделять главные факты в тексте, опуская второстепенные; </w:t>
      </w:r>
    </w:p>
    <w:p w:rsidR="00E7011A" w:rsidRPr="00E0003A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текста; </w:t>
      </w:r>
    </w:p>
    <w:p w:rsidR="00E7011A" w:rsidRPr="00E0003A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E7011A" w:rsidRPr="00E0003A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E7011A" w:rsidRPr="00E0003A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ориентироваться в иноязычном  письменном и аудиотексте: определять его содержание по заголовку, выделять основную информацию; </w:t>
      </w:r>
    </w:p>
    <w:p w:rsidR="00E7011A" w:rsidRPr="005D2A51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A51">
        <w:rPr>
          <w:rFonts w:ascii="Times New Roman" w:hAnsi="Times New Roman"/>
          <w:sz w:val="24"/>
          <w:szCs w:val="24"/>
        </w:rPr>
        <w:t xml:space="preserve">использовать двуязычный словарь; </w:t>
      </w:r>
    </w:p>
    <w:p w:rsidR="00E7011A" w:rsidRPr="005D2A51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A51">
        <w:rPr>
          <w:rFonts w:ascii="Times New Roman" w:hAnsi="Times New Roman"/>
          <w:sz w:val="24"/>
          <w:szCs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языке.</w:t>
      </w:r>
    </w:p>
    <w:p w:rsidR="00E7011A" w:rsidRPr="005D2A51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51">
        <w:rPr>
          <w:rFonts w:ascii="Times New Roman" w:hAnsi="Times New Roman"/>
          <w:sz w:val="24"/>
          <w:szCs w:val="24"/>
        </w:rPr>
        <w:t>В результате освоения учебной дисциплины студент должен знать:</w:t>
      </w:r>
    </w:p>
    <w:p w:rsidR="00E7011A" w:rsidRPr="005D2A51" w:rsidRDefault="00E7011A" w:rsidP="00AD1DE3">
      <w:pPr>
        <w:pStyle w:val="a6"/>
        <w:numPr>
          <w:ilvl w:val="0"/>
          <w:numId w:val="5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A51">
        <w:rPr>
          <w:rFonts w:ascii="Times New Roman" w:hAnsi="Times New Roman"/>
          <w:sz w:val="24"/>
          <w:szCs w:val="24"/>
        </w:rPr>
        <w:t xml:space="preserve">основные значения изученных лексических единиц (слов, словосочетаний); </w:t>
      </w:r>
    </w:p>
    <w:p w:rsidR="00E7011A" w:rsidRPr="005D2A51" w:rsidRDefault="00E7011A" w:rsidP="00AD1DE3">
      <w:pPr>
        <w:pStyle w:val="a6"/>
        <w:numPr>
          <w:ilvl w:val="0"/>
          <w:numId w:val="5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A51">
        <w:rPr>
          <w:rFonts w:ascii="Times New Roman" w:hAnsi="Times New Roman"/>
          <w:sz w:val="24"/>
          <w:szCs w:val="24"/>
        </w:rPr>
        <w:t xml:space="preserve">основные способы словообразования в иностранном языке; </w:t>
      </w:r>
    </w:p>
    <w:p w:rsidR="00E7011A" w:rsidRPr="005D2A51" w:rsidRDefault="00E7011A" w:rsidP="00AD1DE3">
      <w:pPr>
        <w:pStyle w:val="a6"/>
        <w:numPr>
          <w:ilvl w:val="0"/>
          <w:numId w:val="5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A51">
        <w:rPr>
          <w:rFonts w:ascii="Times New Roman" w:hAnsi="Times New Roman"/>
          <w:sz w:val="24"/>
          <w:szCs w:val="24"/>
        </w:rPr>
        <w:t xml:space="preserve">основные нормы речевого этикета, принятые в стране изучаемого языка; </w:t>
      </w:r>
    </w:p>
    <w:p w:rsidR="00E7011A" w:rsidRPr="005D2A51" w:rsidRDefault="00E7011A" w:rsidP="00AD1DE3">
      <w:pPr>
        <w:pStyle w:val="a6"/>
        <w:numPr>
          <w:ilvl w:val="0"/>
          <w:numId w:val="5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A51">
        <w:rPr>
          <w:rFonts w:ascii="Times New Roman" w:hAnsi="Times New Roman"/>
          <w:sz w:val="24"/>
          <w:szCs w:val="24"/>
        </w:rPr>
        <w:t xml:space="preserve">признаки изученных грамматических явлений иностранного языка; </w:t>
      </w:r>
    </w:p>
    <w:p w:rsidR="00250F11" w:rsidRDefault="00E7011A" w:rsidP="00AD1DE3">
      <w:pPr>
        <w:pStyle w:val="a6"/>
        <w:numPr>
          <w:ilvl w:val="0"/>
          <w:numId w:val="5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A51">
        <w:rPr>
          <w:rFonts w:ascii="Times New Roman" w:hAnsi="Times New Roman"/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E7011A" w:rsidRPr="00250F11" w:rsidRDefault="00E7011A" w:rsidP="00AD1DE3">
      <w:pPr>
        <w:pStyle w:val="a6"/>
        <w:numPr>
          <w:ilvl w:val="0"/>
          <w:numId w:val="5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0F11">
        <w:rPr>
          <w:rFonts w:ascii="Times New Roman" w:hAnsi="Times New Roman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E7011A" w:rsidRPr="00250F11" w:rsidRDefault="00E7011A" w:rsidP="00250F11">
      <w:pPr>
        <w:pStyle w:val="60"/>
        <w:shd w:val="clear" w:color="auto" w:fill="auto"/>
        <w:spacing w:after="0" w:line="360" w:lineRule="auto"/>
        <w:ind w:left="720" w:right="-55"/>
        <w:jc w:val="both"/>
        <w:rPr>
          <w:b/>
          <w:sz w:val="24"/>
          <w:szCs w:val="24"/>
        </w:rPr>
      </w:pPr>
      <w:r w:rsidRPr="00250F11">
        <w:rPr>
          <w:b/>
          <w:sz w:val="24"/>
          <w:szCs w:val="24"/>
        </w:rPr>
        <w:t>ОК, которые актуализируются при изучении учебной дисциплины:</w:t>
      </w:r>
    </w:p>
    <w:p w:rsidR="00E7011A" w:rsidRPr="00250F11" w:rsidRDefault="00E7011A" w:rsidP="00AD1DE3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7011A" w:rsidRPr="00E0003A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b/>
          <w:sz w:val="24"/>
          <w:szCs w:val="24"/>
        </w:rPr>
        <w:t xml:space="preserve">1.4. Рекомендуемое количество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E0003A">
        <w:rPr>
          <w:rFonts w:ascii="Times New Roman" w:hAnsi="Times New Roman"/>
          <w:b/>
          <w:sz w:val="24"/>
          <w:szCs w:val="24"/>
        </w:rPr>
        <w:t xml:space="preserve"> программы учебной дисциплины:</w:t>
      </w:r>
    </w:p>
    <w:p w:rsidR="00E7011A" w:rsidRPr="00E0003A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>
        <w:rPr>
          <w:rFonts w:ascii="Times New Roman" w:hAnsi="Times New Roman"/>
          <w:sz w:val="24"/>
          <w:szCs w:val="24"/>
        </w:rPr>
        <w:t>студента</w:t>
      </w:r>
      <w:r w:rsidRPr="00E0003A">
        <w:rPr>
          <w:rFonts w:ascii="Times New Roman" w:hAnsi="Times New Roman"/>
          <w:sz w:val="24"/>
          <w:szCs w:val="24"/>
        </w:rPr>
        <w:t xml:space="preserve"> </w:t>
      </w:r>
      <w:r w:rsidRPr="00E0003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139</w:t>
      </w:r>
      <w:r w:rsidRPr="00E0003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003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E0003A">
        <w:rPr>
          <w:rFonts w:ascii="Times New Roman" w:hAnsi="Times New Roman"/>
          <w:sz w:val="24"/>
          <w:szCs w:val="24"/>
        </w:rPr>
        <w:t>, в том числе:</w:t>
      </w:r>
    </w:p>
    <w:p w:rsidR="00E7011A" w:rsidRPr="00E0003A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r>
        <w:rPr>
          <w:rFonts w:ascii="Times New Roman" w:hAnsi="Times New Roman"/>
          <w:sz w:val="24"/>
          <w:szCs w:val="24"/>
        </w:rPr>
        <w:t>студента</w:t>
      </w:r>
      <w:r w:rsidRPr="00E0003A">
        <w:rPr>
          <w:rFonts w:ascii="Times New Roman" w:hAnsi="Times New Roman"/>
          <w:sz w:val="24"/>
          <w:szCs w:val="24"/>
        </w:rPr>
        <w:t xml:space="preserve"> </w:t>
      </w:r>
      <w:r w:rsidRPr="00E0003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93</w:t>
      </w:r>
      <w:r w:rsidRPr="00E0003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003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E0003A">
        <w:rPr>
          <w:rFonts w:ascii="Times New Roman" w:hAnsi="Times New Roman"/>
          <w:sz w:val="24"/>
          <w:szCs w:val="24"/>
        </w:rPr>
        <w:t>;</w:t>
      </w:r>
    </w:p>
    <w:p w:rsidR="00E7011A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самостоятельной работы </w:t>
      </w:r>
      <w:r>
        <w:rPr>
          <w:rFonts w:ascii="Times New Roman" w:hAnsi="Times New Roman"/>
          <w:sz w:val="24"/>
          <w:szCs w:val="24"/>
        </w:rPr>
        <w:t>студента</w:t>
      </w:r>
      <w:r w:rsidRPr="00E000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46</w:t>
      </w:r>
      <w:r w:rsidRPr="00E0003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003A"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>сов</w:t>
      </w:r>
      <w:r w:rsidRPr="00E0003A">
        <w:rPr>
          <w:rFonts w:ascii="Times New Roman" w:hAnsi="Times New Roman"/>
          <w:sz w:val="24"/>
          <w:szCs w:val="24"/>
        </w:rPr>
        <w:t>.</w:t>
      </w:r>
    </w:p>
    <w:p w:rsidR="00E7011A" w:rsidRDefault="00E7011A" w:rsidP="00015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11A" w:rsidRPr="00FE7F01" w:rsidRDefault="00E7011A" w:rsidP="00015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E7011A" w:rsidRDefault="00E7011A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ОД.01.01 И</w:t>
      </w:r>
      <w:r w:rsidR="00722E14">
        <w:rPr>
          <w:rFonts w:ascii="Times New Roman" w:hAnsi="Times New Roman"/>
          <w:b/>
          <w:sz w:val="24"/>
          <w:szCs w:val="24"/>
        </w:rPr>
        <w:t xml:space="preserve">НОСТРАННЫЙ ЯЗЫК (НЕМЕЦКИЙ) </w:t>
      </w:r>
    </w:p>
    <w:p w:rsidR="00722E14" w:rsidRPr="00722E14" w:rsidRDefault="00E7011A" w:rsidP="00722E14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722E14" w:rsidRPr="00DE56D0" w:rsidRDefault="00722E14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722E14" w:rsidRPr="00DC70D8" w:rsidRDefault="00722E14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</w:t>
      </w:r>
      <w:r w:rsidRPr="00DC70D8">
        <w:rPr>
          <w:rFonts w:ascii="Times New Roman" w:hAnsi="Times New Roman"/>
          <w:sz w:val="24"/>
          <w:szCs w:val="24"/>
        </w:rPr>
        <w:t xml:space="preserve">51.02.01 Народное художественное творчество </w:t>
      </w:r>
      <w:r>
        <w:rPr>
          <w:rFonts w:ascii="Times New Roman" w:hAnsi="Times New Roman"/>
          <w:sz w:val="24"/>
          <w:szCs w:val="24"/>
        </w:rPr>
        <w:t>(</w:t>
      </w:r>
      <w:r w:rsidRPr="00DC70D8">
        <w:rPr>
          <w:rFonts w:ascii="Times New Roman" w:hAnsi="Times New Roman"/>
          <w:sz w:val="24"/>
          <w:szCs w:val="24"/>
        </w:rPr>
        <w:t>по вид</w:t>
      </w:r>
      <w:r>
        <w:rPr>
          <w:rFonts w:ascii="Times New Roman" w:hAnsi="Times New Roman"/>
          <w:sz w:val="24"/>
          <w:szCs w:val="24"/>
        </w:rPr>
        <w:t xml:space="preserve">ам). </w:t>
      </w:r>
    </w:p>
    <w:p w:rsidR="00722E14" w:rsidRPr="00DE56D0" w:rsidRDefault="00722E14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DE56D0">
        <w:rPr>
          <w:rFonts w:ascii="Times New Roman" w:hAnsi="Times New Roman"/>
          <w:b/>
          <w:sz w:val="24"/>
          <w:szCs w:val="24"/>
        </w:rPr>
        <w:t xml:space="preserve"> </w:t>
      </w:r>
      <w:r w:rsidRPr="00DE56D0">
        <w:rPr>
          <w:rFonts w:ascii="Times New Roman" w:hAnsi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722E14" w:rsidRDefault="00722E14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DE56D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22E14" w:rsidRPr="00D7321C" w:rsidRDefault="00722E14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ab/>
        <w:t xml:space="preserve">дисциплина </w:t>
      </w:r>
      <w:r>
        <w:rPr>
          <w:rFonts w:ascii="Times New Roman" w:hAnsi="Times New Roman"/>
          <w:sz w:val="24"/>
          <w:szCs w:val="24"/>
        </w:rPr>
        <w:t>ОД.01.01.</w:t>
      </w:r>
      <w:r w:rsidRPr="00DE56D0">
        <w:rPr>
          <w:rFonts w:ascii="Times New Roman" w:hAnsi="Times New Roman"/>
          <w:sz w:val="24"/>
          <w:szCs w:val="24"/>
        </w:rPr>
        <w:t xml:space="preserve"> Иностранный язык (</w:t>
      </w:r>
      <w:r>
        <w:rPr>
          <w:rFonts w:ascii="Times New Roman" w:hAnsi="Times New Roman"/>
          <w:sz w:val="24"/>
          <w:szCs w:val="24"/>
        </w:rPr>
        <w:t>немецкий</w:t>
      </w:r>
      <w:r w:rsidRPr="00DE56D0">
        <w:rPr>
          <w:rFonts w:ascii="Times New Roman" w:hAnsi="Times New Roman"/>
          <w:sz w:val="24"/>
          <w:szCs w:val="24"/>
        </w:rPr>
        <w:t xml:space="preserve">) является учебной дисциплиной </w:t>
      </w:r>
      <w:r w:rsidRPr="004E1F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5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общеобразовательного учебного цикла.</w:t>
      </w:r>
    </w:p>
    <w:p w:rsidR="00722E14" w:rsidRDefault="00722E14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22E14" w:rsidRPr="001431E0" w:rsidRDefault="00722E14" w:rsidP="00722E14">
      <w:pPr>
        <w:pStyle w:val="a6"/>
        <w:tabs>
          <w:tab w:val="left" w:pos="284"/>
        </w:tabs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31E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1431E0">
        <w:rPr>
          <w:rFonts w:ascii="Times New Roman" w:hAnsi="Times New Roman"/>
          <w:b/>
          <w:sz w:val="24"/>
          <w:szCs w:val="24"/>
        </w:rPr>
        <w:t>уметь: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</w:t>
      </w:r>
      <w:r w:rsidRPr="001431E0">
        <w:rPr>
          <w:rFonts w:ascii="Times New Roman" w:hAnsi="Times New Roman"/>
          <w:sz w:val="24"/>
          <w:szCs w:val="24"/>
        </w:rPr>
        <w:lastRenderedPageBreak/>
        <w:t xml:space="preserve">услышанного, выражать свое отношение к прочитанному/услышанному, кратко характеризовать персонаж на иностранном языке; 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ориентироваться в иноязычном  письменном и аудиотексте: определять его содержание по заголовку, выделять основную информацию; 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использовать двуязычный словарь; 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722E14" w:rsidRPr="001431E0" w:rsidRDefault="00722E14" w:rsidP="00722E14">
      <w:pPr>
        <w:pStyle w:val="a6"/>
        <w:spacing w:line="36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1431E0">
        <w:rPr>
          <w:rFonts w:ascii="Times New Roman" w:hAnsi="Times New Roman"/>
          <w:b/>
          <w:sz w:val="24"/>
          <w:szCs w:val="24"/>
        </w:rPr>
        <w:t>знать:</w:t>
      </w:r>
    </w:p>
    <w:p w:rsidR="00722E14" w:rsidRPr="001431E0" w:rsidRDefault="00722E14" w:rsidP="00AD1DE3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722E14" w:rsidRPr="001431E0" w:rsidRDefault="00722E14" w:rsidP="00AD1DE3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основные нормы речевого этикета, принятые в стране изучаемого языка; </w:t>
      </w:r>
    </w:p>
    <w:p w:rsidR="00722E14" w:rsidRPr="001431E0" w:rsidRDefault="00722E14" w:rsidP="00AD1DE3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признаки изученных грамматических явлений в иностранном языке; </w:t>
      </w:r>
    </w:p>
    <w:p w:rsidR="00722E14" w:rsidRPr="001431E0" w:rsidRDefault="00722E14" w:rsidP="00AD1DE3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722E14" w:rsidRPr="00722E14" w:rsidRDefault="00722E14" w:rsidP="00AD1DE3">
      <w:pPr>
        <w:pStyle w:val="a6"/>
        <w:numPr>
          <w:ilvl w:val="0"/>
          <w:numId w:val="27"/>
        </w:numPr>
        <w:tabs>
          <w:tab w:val="left" w:pos="26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  <w:r w:rsidR="00250F11">
        <w:rPr>
          <w:rFonts w:ascii="Times New Roman" w:hAnsi="Times New Roman"/>
          <w:sz w:val="24"/>
          <w:szCs w:val="24"/>
        </w:rPr>
        <w:t>.</w:t>
      </w:r>
      <w:r w:rsidRPr="001431E0">
        <w:rPr>
          <w:rFonts w:ascii="Times New Roman" w:hAnsi="Times New Roman"/>
          <w:sz w:val="24"/>
          <w:szCs w:val="24"/>
        </w:rPr>
        <w:t xml:space="preserve"> </w:t>
      </w:r>
    </w:p>
    <w:p w:rsidR="00722E14" w:rsidRPr="00B74819" w:rsidRDefault="00722E14" w:rsidP="00722E14">
      <w:pPr>
        <w:pStyle w:val="a6"/>
        <w:tabs>
          <w:tab w:val="left" w:pos="266"/>
        </w:tabs>
        <w:spacing w:line="360" w:lineRule="auto"/>
        <w:ind w:left="284" w:firstLine="709"/>
        <w:rPr>
          <w:rFonts w:ascii="Times New Roman" w:hAnsi="Times New Roman"/>
          <w:b/>
          <w:sz w:val="24"/>
          <w:szCs w:val="24"/>
        </w:rPr>
      </w:pPr>
      <w:r w:rsidRPr="00B74819">
        <w:rPr>
          <w:rFonts w:ascii="Times New Roman" w:hAnsi="Times New Roman"/>
          <w:b/>
          <w:sz w:val="24"/>
          <w:szCs w:val="24"/>
        </w:rPr>
        <w:t xml:space="preserve"> ОК, которые актуализируются при изучении учебной дисциплины: </w:t>
      </w:r>
    </w:p>
    <w:p w:rsidR="00722E14" w:rsidRPr="00722E14" w:rsidRDefault="00722E14" w:rsidP="00AD1DE3">
      <w:pPr>
        <w:pStyle w:val="a6"/>
        <w:numPr>
          <w:ilvl w:val="0"/>
          <w:numId w:val="28"/>
        </w:numPr>
        <w:tabs>
          <w:tab w:val="left" w:pos="26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(ОК 10)</w:t>
      </w:r>
    </w:p>
    <w:p w:rsidR="00722E14" w:rsidRPr="001431E0" w:rsidRDefault="00722E14" w:rsidP="00250F11">
      <w:pPr>
        <w:pStyle w:val="a6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431E0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1155">
        <w:rPr>
          <w:rFonts w:ascii="Times New Roman" w:hAnsi="Times New Roman"/>
          <w:b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722E14" w:rsidRPr="001431E0" w:rsidRDefault="00722E14" w:rsidP="00250F11">
      <w:pPr>
        <w:pStyle w:val="a6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максимальной учебной нагрузки студента 1</w:t>
      </w:r>
      <w:r>
        <w:rPr>
          <w:rFonts w:ascii="Times New Roman" w:hAnsi="Times New Roman"/>
          <w:sz w:val="24"/>
          <w:szCs w:val="24"/>
        </w:rPr>
        <w:t>39 часов</w:t>
      </w:r>
      <w:r w:rsidRPr="001431E0">
        <w:rPr>
          <w:rFonts w:ascii="Times New Roman" w:hAnsi="Times New Roman"/>
          <w:sz w:val="24"/>
          <w:szCs w:val="24"/>
        </w:rPr>
        <w:t>, в том числе:</w:t>
      </w:r>
    </w:p>
    <w:p w:rsidR="00722E14" w:rsidRPr="001431E0" w:rsidRDefault="00722E14" w:rsidP="00250F11">
      <w:pPr>
        <w:pStyle w:val="a6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/>
          <w:sz w:val="24"/>
          <w:szCs w:val="24"/>
        </w:rPr>
        <w:t>93</w:t>
      </w:r>
      <w:r w:rsidRPr="001431E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431E0">
        <w:rPr>
          <w:rFonts w:ascii="Times New Roman" w:hAnsi="Times New Roman"/>
          <w:sz w:val="24"/>
          <w:szCs w:val="24"/>
        </w:rPr>
        <w:t>;</w:t>
      </w:r>
    </w:p>
    <w:p w:rsidR="0006341B" w:rsidRDefault="00722E14" w:rsidP="00250F11">
      <w:pPr>
        <w:pStyle w:val="a6"/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lastRenderedPageBreak/>
        <w:t xml:space="preserve">самостоятельной работы студента </w:t>
      </w:r>
      <w:r>
        <w:rPr>
          <w:rFonts w:ascii="Times New Roman" w:hAnsi="Times New Roman"/>
          <w:sz w:val="24"/>
          <w:szCs w:val="24"/>
        </w:rPr>
        <w:t>46</w:t>
      </w:r>
      <w:r w:rsidRPr="001431E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="00015F72">
        <w:rPr>
          <w:rFonts w:ascii="Times New Roman" w:hAnsi="Times New Roman"/>
          <w:sz w:val="24"/>
          <w:szCs w:val="24"/>
        </w:rPr>
        <w:t>.</w:t>
      </w:r>
    </w:p>
    <w:p w:rsidR="00015F72" w:rsidRDefault="00015F72" w:rsidP="00015F72">
      <w:pPr>
        <w:pStyle w:val="a6"/>
        <w:tabs>
          <w:tab w:val="left" w:pos="266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22E14" w:rsidRDefault="00077BC7" w:rsidP="00015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77BC7" w:rsidRDefault="00722E14" w:rsidP="00722E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01.02. ОБЩЕСТВОЗНАНИЕ</w:t>
      </w:r>
    </w:p>
    <w:p w:rsidR="00722E14" w:rsidRDefault="00722E14" w:rsidP="00722E14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722E14" w:rsidRPr="004E00C4" w:rsidRDefault="00B74819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рабочей</w:t>
      </w:r>
      <w:r w:rsidR="00722E14" w:rsidRPr="004E00C4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722E14" w:rsidRPr="00AE1CEF" w:rsidRDefault="00722E14" w:rsidP="00722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26FA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A26FAD">
        <w:rPr>
          <w:rFonts w:ascii="Times New Roman" w:hAnsi="Times New Roman"/>
          <w:sz w:val="24"/>
          <w:szCs w:val="24"/>
        </w:rPr>
        <w:t xml:space="preserve"> в соответствии с ФГОС СПО по специальности (специальностям) 51.02.01 Народное художественное </w:t>
      </w:r>
      <w:r w:rsidRPr="00722E14">
        <w:rPr>
          <w:rFonts w:ascii="Times New Roman" w:hAnsi="Times New Roman"/>
          <w:sz w:val="24"/>
          <w:szCs w:val="24"/>
        </w:rPr>
        <w:t>творчество (по видам)</w:t>
      </w:r>
      <w:r>
        <w:rPr>
          <w:rFonts w:ascii="Times New Roman" w:hAnsi="Times New Roman"/>
          <w:sz w:val="24"/>
          <w:szCs w:val="24"/>
        </w:rPr>
        <w:t>.</w:t>
      </w:r>
    </w:p>
    <w:p w:rsidR="00722E14" w:rsidRPr="004E00C4" w:rsidRDefault="00722E14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 w:rsidRPr="004E00C4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4E00C4">
        <w:rPr>
          <w:rFonts w:ascii="Times New Roman" w:hAnsi="Times New Roman"/>
          <w:b/>
          <w:sz w:val="24"/>
          <w:szCs w:val="24"/>
        </w:rPr>
        <w:t xml:space="preserve"> </w:t>
      </w:r>
      <w:r w:rsidRPr="004E00C4">
        <w:rPr>
          <w:rFonts w:ascii="Times New Roman" w:hAnsi="Times New Roman"/>
          <w:sz w:val="24"/>
          <w:szCs w:val="24"/>
        </w:rPr>
        <w:t>образовательных учебных заведениях среднего профессионального образования культуры и искусства.</w:t>
      </w:r>
    </w:p>
    <w:p w:rsidR="00722E14" w:rsidRPr="004E00C4" w:rsidRDefault="00722E14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851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b/>
          <w:sz w:val="24"/>
          <w:szCs w:val="24"/>
        </w:rPr>
        <w:t>1.2. Место учебной дисциплины в структуре</w:t>
      </w:r>
      <w:r w:rsidRPr="004E00C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E00C4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Pr="004E00C4">
        <w:rPr>
          <w:rFonts w:ascii="Times New Roman" w:hAnsi="Times New Roman"/>
          <w:sz w:val="24"/>
          <w:szCs w:val="24"/>
        </w:rPr>
        <w:t xml:space="preserve"> учебные дисциплины </w:t>
      </w:r>
      <w:r>
        <w:rPr>
          <w:rFonts w:ascii="Times New Roman" w:hAnsi="Times New Roman"/>
          <w:sz w:val="24"/>
          <w:szCs w:val="24"/>
        </w:rPr>
        <w:t xml:space="preserve">общеобразовательного учебного цикла </w:t>
      </w:r>
    </w:p>
    <w:p w:rsidR="00722E14" w:rsidRPr="004E00C4" w:rsidRDefault="00722E14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0C4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E00C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</w:t>
      </w:r>
      <w:r w:rsidR="00250F11">
        <w:rPr>
          <w:rFonts w:ascii="Times New Roman" w:hAnsi="Times New Roman"/>
          <w:b/>
          <w:sz w:val="24"/>
          <w:szCs w:val="24"/>
        </w:rPr>
        <w:t>там освоения учебной дисциплины</w:t>
      </w:r>
    </w:p>
    <w:p w:rsidR="00722E14" w:rsidRPr="004E00C4" w:rsidRDefault="00722E14" w:rsidP="00250F11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0C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C4">
        <w:rPr>
          <w:rFonts w:ascii="Times New Roman" w:hAnsi="Times New Roman" w:cs="Times New Roman"/>
          <w:sz w:val="24"/>
          <w:szCs w:val="24"/>
        </w:rPr>
        <w:t>человека как социально-деятельное существо;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C4">
        <w:rPr>
          <w:rFonts w:ascii="Times New Roman" w:hAnsi="Times New Roman" w:cs="Times New Roman"/>
          <w:sz w:val="24"/>
          <w:szCs w:val="24"/>
        </w:rPr>
        <w:t>основные социальные роли;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lastRenderedPageBreak/>
        <w:t>самостоятельно составлять простейшие виды правовых документов (заявления, доверенности);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722E14" w:rsidRPr="004E00C4" w:rsidRDefault="00722E14" w:rsidP="00015F7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C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22E14" w:rsidRPr="004E00C4" w:rsidRDefault="00722E14" w:rsidP="00AD1DE3">
      <w:pPr>
        <w:pStyle w:val="ConsPlusNormal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722E14" w:rsidRPr="004E00C4" w:rsidRDefault="00722E14" w:rsidP="00AD1DE3">
      <w:pPr>
        <w:pStyle w:val="ConsPlusNormal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722E14" w:rsidRPr="004E00C4" w:rsidRDefault="00722E14" w:rsidP="00AD1DE3">
      <w:pPr>
        <w:pStyle w:val="ConsPlusNormal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722E14" w:rsidRPr="00250F11" w:rsidRDefault="00722E14" w:rsidP="00AD1DE3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F11">
        <w:rPr>
          <w:rFonts w:ascii="Times New Roman" w:hAnsi="Times New Roman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722E14" w:rsidRPr="00015F72" w:rsidRDefault="00722E14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b/>
          <w:sz w:val="24"/>
          <w:szCs w:val="24"/>
        </w:rPr>
        <w:t>ОК 10.</w:t>
      </w:r>
      <w:r w:rsidRPr="004E00C4">
        <w:rPr>
          <w:rFonts w:ascii="Times New Roman" w:hAnsi="Times New Roman"/>
          <w:sz w:val="24"/>
          <w:szCs w:val="24"/>
        </w:rPr>
        <w:t xml:space="preserve">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722E14" w:rsidRPr="004E00C4" w:rsidRDefault="00722E14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722E14" w:rsidRPr="004E00C4" w:rsidRDefault="00722E14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sz w:val="24"/>
          <w:szCs w:val="24"/>
        </w:rPr>
        <w:t>максимальной у</w:t>
      </w:r>
      <w:r>
        <w:rPr>
          <w:rFonts w:ascii="Times New Roman" w:hAnsi="Times New Roman"/>
          <w:sz w:val="24"/>
          <w:szCs w:val="24"/>
        </w:rPr>
        <w:t>чебной нагрузки обучающегося  117</w:t>
      </w:r>
      <w:r w:rsidRPr="004E00C4">
        <w:rPr>
          <w:rFonts w:ascii="Times New Roman" w:hAnsi="Times New Roman"/>
          <w:sz w:val="24"/>
          <w:szCs w:val="24"/>
        </w:rPr>
        <w:t xml:space="preserve"> часов, в том числе:</w:t>
      </w:r>
      <w:r w:rsidRPr="004E00C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22E14" w:rsidRPr="004E00C4" w:rsidRDefault="00722E14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 w:rsidRPr="004E00C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78</w:t>
      </w:r>
      <w:r w:rsidRPr="004E00C4">
        <w:rPr>
          <w:rFonts w:ascii="Times New Roman" w:hAnsi="Times New Roman"/>
          <w:sz w:val="24"/>
          <w:szCs w:val="24"/>
        </w:rPr>
        <w:t xml:space="preserve">  часов;</w:t>
      </w:r>
      <w:r w:rsidRPr="004E00C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22E14" w:rsidRDefault="00722E14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ятельной работы обучающегося  39</w:t>
      </w:r>
      <w:r w:rsidRPr="004E00C4">
        <w:rPr>
          <w:rFonts w:ascii="Times New Roman" w:hAnsi="Times New Roman"/>
          <w:sz w:val="24"/>
          <w:szCs w:val="24"/>
        </w:rPr>
        <w:t xml:space="preserve"> часов. </w:t>
      </w:r>
    </w:p>
    <w:p w:rsidR="00015F72" w:rsidRDefault="00015F72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15F72" w:rsidRDefault="00015F72" w:rsidP="00015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15F72" w:rsidRPr="00015F72" w:rsidRDefault="00015F72" w:rsidP="00015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ОД.01.03 МАТЕМАТИКА И ИНФОРМАТИКА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72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72">
        <w:rPr>
          <w:rFonts w:ascii="Times New Roman" w:hAnsi="Times New Roman" w:cs="Times New Roman"/>
          <w:b/>
          <w:sz w:val="24"/>
          <w:szCs w:val="24"/>
        </w:rPr>
        <w:t>1.1.</w:t>
      </w:r>
      <w:r w:rsidRPr="00015F72">
        <w:rPr>
          <w:rFonts w:ascii="Times New Roman" w:hAnsi="Times New Roman" w:cs="Times New Roman"/>
          <w:b/>
          <w:sz w:val="24"/>
          <w:szCs w:val="24"/>
        </w:rPr>
        <w:tab/>
        <w:t>Область применения рабочей программы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является частью программы подготовки специалистов среднего звена (ППССЗ)  в соответствии с ФГОС СПО по специальности 51.02.01 «Народное художественное творчество» (по видам). 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средних профессиональных учебных з</w:t>
      </w:r>
      <w:r>
        <w:rPr>
          <w:rFonts w:ascii="Times New Roman" w:hAnsi="Times New Roman" w:cs="Times New Roman"/>
          <w:sz w:val="24"/>
          <w:szCs w:val="24"/>
        </w:rPr>
        <w:t>аведениях культуры и искусства.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72">
        <w:rPr>
          <w:rFonts w:ascii="Times New Roman" w:hAnsi="Times New Roman" w:cs="Times New Roman"/>
          <w:b/>
          <w:sz w:val="24"/>
          <w:szCs w:val="24"/>
        </w:rPr>
        <w:t>1.2.</w:t>
      </w:r>
      <w:r w:rsidRPr="00015F72">
        <w:rPr>
          <w:rFonts w:ascii="Times New Roman" w:hAnsi="Times New Roman" w:cs="Times New Roman"/>
          <w:b/>
          <w:sz w:val="24"/>
          <w:szCs w:val="24"/>
        </w:rPr>
        <w:tab/>
        <w:t>Место учебной дисциплины в структуре  программы подготовки спец</w:t>
      </w:r>
      <w:r w:rsidR="00D91579">
        <w:rPr>
          <w:rFonts w:ascii="Times New Roman" w:hAnsi="Times New Roman" w:cs="Times New Roman"/>
          <w:b/>
          <w:sz w:val="24"/>
          <w:szCs w:val="24"/>
        </w:rPr>
        <w:t>иалистов среднего звена (ППССЗ)</w:t>
      </w:r>
      <w:r w:rsidRPr="00015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>учебные дисциплины общео</w:t>
      </w:r>
      <w:r>
        <w:rPr>
          <w:rFonts w:ascii="Times New Roman" w:hAnsi="Times New Roman" w:cs="Times New Roman"/>
          <w:sz w:val="24"/>
          <w:szCs w:val="24"/>
        </w:rPr>
        <w:t>бразовательного учебного цикла.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72">
        <w:rPr>
          <w:rFonts w:ascii="Times New Roman" w:hAnsi="Times New Roman" w:cs="Times New Roman"/>
          <w:b/>
          <w:sz w:val="24"/>
          <w:szCs w:val="24"/>
        </w:rPr>
        <w:lastRenderedPageBreak/>
        <w:t>1.3     Цели и задачи учебной дисциплины – требования к результата</w:t>
      </w:r>
      <w:r w:rsidR="00D91579">
        <w:rPr>
          <w:rFonts w:ascii="Times New Roman" w:hAnsi="Times New Roman" w:cs="Times New Roman"/>
          <w:b/>
          <w:sz w:val="24"/>
          <w:szCs w:val="24"/>
        </w:rPr>
        <w:t>м освоения учебной дисциплины</w:t>
      </w:r>
    </w:p>
    <w:p w:rsidR="007E10FF" w:rsidRDefault="00015F72" w:rsidP="007E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>Содержание программы «Математика и информатика» нап</w:t>
      </w:r>
      <w:r w:rsidR="00D91579">
        <w:rPr>
          <w:rFonts w:ascii="Times New Roman" w:hAnsi="Times New Roman" w:cs="Times New Roman"/>
          <w:sz w:val="24"/>
          <w:szCs w:val="24"/>
        </w:rPr>
        <w:t xml:space="preserve">равлено на достижение следующих </w:t>
      </w:r>
      <w:r w:rsidRPr="00D91579">
        <w:rPr>
          <w:rFonts w:ascii="Times New Roman" w:hAnsi="Times New Roman" w:cs="Times New Roman"/>
          <w:b/>
          <w:sz w:val="24"/>
          <w:szCs w:val="24"/>
        </w:rPr>
        <w:t>целей</w:t>
      </w:r>
      <w:r w:rsidRPr="00015F72">
        <w:rPr>
          <w:rFonts w:ascii="Times New Roman" w:hAnsi="Times New Roman" w:cs="Times New Roman"/>
          <w:sz w:val="24"/>
          <w:szCs w:val="24"/>
        </w:rPr>
        <w:t>:</w:t>
      </w:r>
    </w:p>
    <w:p w:rsidR="00015F72" w:rsidRPr="007E10FF" w:rsidRDefault="00015F72" w:rsidP="00AD1DE3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015F72" w:rsidRPr="007E10FF" w:rsidRDefault="00015F72" w:rsidP="00AD1DE3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7E10FF" w:rsidRPr="007E10FF" w:rsidRDefault="00015F72" w:rsidP="00AD1DE3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015F72" w:rsidRPr="007E10FF" w:rsidRDefault="00015F72" w:rsidP="00AD1DE3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  <w:r w:rsidR="00D91579" w:rsidRPr="007E10FF">
        <w:rPr>
          <w:rFonts w:ascii="Times New Roman" w:hAnsi="Times New Roman"/>
          <w:sz w:val="24"/>
          <w:szCs w:val="24"/>
        </w:rPr>
        <w:t>.</w:t>
      </w:r>
      <w:r w:rsidRPr="007E10F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015F72" w:rsidRPr="00015F72" w:rsidRDefault="00015F72" w:rsidP="00D91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>В результате освоения учебно</w:t>
      </w:r>
      <w:r w:rsidR="00D91579">
        <w:rPr>
          <w:rFonts w:ascii="Times New Roman" w:hAnsi="Times New Roman" w:cs="Times New Roman"/>
          <w:sz w:val="24"/>
          <w:szCs w:val="24"/>
        </w:rPr>
        <w:t xml:space="preserve">й дисциплины обучающийся должен </w:t>
      </w:r>
      <w:r w:rsidRPr="00D91579">
        <w:rPr>
          <w:rFonts w:ascii="Times New Roman" w:hAnsi="Times New Roman" w:cs="Times New Roman"/>
          <w:b/>
          <w:sz w:val="24"/>
          <w:szCs w:val="24"/>
        </w:rPr>
        <w:t>уметь</w:t>
      </w:r>
      <w:r w:rsidRPr="00015F72">
        <w:rPr>
          <w:rFonts w:ascii="Times New Roman" w:hAnsi="Times New Roman" w:cs="Times New Roman"/>
          <w:sz w:val="24"/>
          <w:szCs w:val="24"/>
        </w:rPr>
        <w:t>: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решать иррациональные, логарифмические и тригонометрические уравнения и неравенства;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решать системы уравнений изученными методами;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применять аппарат математического анализа к решению задач;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оценивать достоверность информации, сопоставляя различные источники; 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иллюстрировать учебные работы с использованием средств информационных технологий; 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lastRenderedPageBreak/>
        <w:t xml:space="preserve">создавать информационные объекты сложной структуры, в том числе гипертекстовые документы; 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наглядно представлять числовые показатели и динамику их изменения с помощью программ деловой графики;                                                                                                               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015F72" w:rsidRPr="00D91579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57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15F72" w:rsidRPr="007E10FF" w:rsidRDefault="00015F72" w:rsidP="00AD1DE3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тематический материал курса;</w:t>
      </w:r>
    </w:p>
    <w:p w:rsidR="00015F72" w:rsidRPr="007E10FF" w:rsidRDefault="00015F72" w:rsidP="00AD1DE3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015F72" w:rsidRPr="007E10FF" w:rsidRDefault="00015F72" w:rsidP="00AD1DE3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назначение и виды информационных моделей, описывающих реальные объекты и процессы; </w:t>
      </w:r>
    </w:p>
    <w:p w:rsidR="00015F72" w:rsidRPr="007E10FF" w:rsidRDefault="00015F72" w:rsidP="00AD1DE3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назначения и функции операционных систем</w:t>
      </w:r>
      <w:r w:rsidR="007E10FF">
        <w:rPr>
          <w:rFonts w:ascii="Times New Roman" w:hAnsi="Times New Roman"/>
          <w:sz w:val="24"/>
          <w:szCs w:val="24"/>
        </w:rPr>
        <w:t>.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72">
        <w:rPr>
          <w:rFonts w:ascii="Times New Roman" w:hAnsi="Times New Roman" w:cs="Times New Roman"/>
          <w:b/>
          <w:sz w:val="24"/>
          <w:szCs w:val="24"/>
        </w:rPr>
        <w:t>1.4   ОК, которые актуализируются при изучении дисциплины: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 xml:space="preserve">Использовать умения и знания учебных дисциплин федерального государственного образовательного стандарта среднего общего образования в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(</w:t>
      </w:r>
      <w:r w:rsidR="007E10FF">
        <w:rPr>
          <w:rFonts w:ascii="Times New Roman" w:hAnsi="Times New Roman" w:cs="Times New Roman"/>
          <w:sz w:val="24"/>
          <w:szCs w:val="24"/>
        </w:rPr>
        <w:t>ОК 10</w:t>
      </w:r>
      <w:r w:rsidRPr="00015F72">
        <w:rPr>
          <w:rFonts w:ascii="Times New Roman" w:hAnsi="Times New Roman" w:cs="Times New Roman"/>
          <w:sz w:val="24"/>
          <w:szCs w:val="24"/>
        </w:rPr>
        <w:t>)</w:t>
      </w:r>
      <w:r w:rsidR="007E10FF">
        <w:rPr>
          <w:rFonts w:ascii="Times New Roman" w:hAnsi="Times New Roman" w:cs="Times New Roman"/>
          <w:sz w:val="24"/>
          <w:szCs w:val="24"/>
        </w:rPr>
        <w:t>.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72">
        <w:rPr>
          <w:rFonts w:ascii="Times New Roman" w:hAnsi="Times New Roman" w:cs="Times New Roman"/>
          <w:b/>
          <w:sz w:val="24"/>
          <w:szCs w:val="24"/>
        </w:rPr>
        <w:t xml:space="preserve">1.5   Рекомендуемое количество часов на освоение </w:t>
      </w:r>
      <w:r w:rsidR="00B74819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015F72">
        <w:rPr>
          <w:rFonts w:ascii="Times New Roman" w:hAnsi="Times New Roman" w:cs="Times New Roman"/>
          <w:b/>
          <w:sz w:val="24"/>
          <w:szCs w:val="24"/>
        </w:rPr>
        <w:t>программы учебной дисциплины: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72">
        <w:rPr>
          <w:rFonts w:ascii="Times New Roman" w:hAnsi="Times New Roman" w:cs="Times New Roman"/>
          <w:sz w:val="24"/>
          <w:szCs w:val="24"/>
        </w:rPr>
        <w:t>141час, в том числе: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94 часа;</w:t>
      </w:r>
    </w:p>
    <w:p w:rsidR="00722E14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>самостоятельной работы обучающегося 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72">
        <w:rPr>
          <w:rFonts w:ascii="Times New Roman" w:hAnsi="Times New Roman" w:cs="Times New Roman"/>
          <w:sz w:val="24"/>
          <w:szCs w:val="24"/>
        </w:rPr>
        <w:t>часов.</w:t>
      </w:r>
    </w:p>
    <w:p w:rsidR="00015F72" w:rsidRPr="00FE7F01" w:rsidRDefault="00015F72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Default="00077BC7" w:rsidP="00015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15F72" w:rsidRDefault="00015F72" w:rsidP="005652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01.04. ЕСТЕСТВОЗНАНИЕ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72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015F72" w:rsidRPr="00015F72" w:rsidRDefault="00015F72" w:rsidP="005652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015F72" w:rsidRPr="00015F72" w:rsidRDefault="00015F72" w:rsidP="0056522A">
      <w:pPr>
        <w:spacing w:after="0" w:line="360" w:lineRule="auto"/>
        <w:ind w:firstLine="504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1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специалиста среднего звена в соответствии с ФГОС СПО по специальности 51.02.01 Народное художественное творчество (по видам) </w:t>
      </w:r>
    </w:p>
    <w:p w:rsidR="00015F72" w:rsidRPr="00015F72" w:rsidRDefault="00015F72" w:rsidP="005652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специалиста среднего звена: </w:t>
      </w:r>
    </w:p>
    <w:p w:rsidR="00015F72" w:rsidRPr="00015F72" w:rsidRDefault="00015F72" w:rsidP="005652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 «Естествознание» является учебной дисциплиной общеобразовательного учебного цикла.</w:t>
      </w:r>
    </w:p>
    <w:p w:rsidR="00015F72" w:rsidRPr="00015F72" w:rsidRDefault="00015F72" w:rsidP="0056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</w:t>
      </w:r>
      <w:r w:rsidRPr="0001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10FF" w:rsidRPr="007E10FF" w:rsidRDefault="00015F72" w:rsidP="007E10F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</w:t>
      </w:r>
      <w:r w:rsidR="007E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плины обучающийся должен </w:t>
      </w:r>
      <w:r w:rsidR="007E10FF" w:rsidRPr="007E1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015F72" w:rsidRPr="007E10FF" w:rsidRDefault="00015F72" w:rsidP="00AD1DE3">
      <w:pPr>
        <w:pStyle w:val="a6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современных научных понятиях и информации естественнонаучного содержания;</w:t>
      </w:r>
    </w:p>
    <w:p w:rsidR="00015F72" w:rsidRPr="007E10FF" w:rsidRDefault="00015F72" w:rsidP="00AD1DE3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естественнонаучной информацией:</w:t>
      </w:r>
    </w:p>
    <w:p w:rsidR="00015F72" w:rsidRPr="007E10FF" w:rsidRDefault="00015F72" w:rsidP="00AD1DE3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методами поиска, выделять смысловую основу и оценивать достоверность информации;</w:t>
      </w:r>
    </w:p>
    <w:p w:rsidR="00015F72" w:rsidRPr="007E10FF" w:rsidRDefault="00015F72" w:rsidP="00AD1DE3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энергосбережения.</w:t>
      </w:r>
    </w:p>
    <w:p w:rsidR="00015F72" w:rsidRPr="00015F72" w:rsidRDefault="00015F72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7E1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015F72" w:rsidRPr="007E10FF" w:rsidRDefault="00015F72" w:rsidP="00AD1DE3">
      <w:pPr>
        <w:pStyle w:val="a6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науки о природе, их общность и отличия;</w:t>
      </w:r>
    </w:p>
    <w:p w:rsidR="00015F72" w:rsidRPr="007E10FF" w:rsidRDefault="00015F72" w:rsidP="00AD1DE3">
      <w:pPr>
        <w:pStyle w:val="a6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естественнонаучный метод познания и его составляющие, единство законов природы во Вселенной;</w:t>
      </w:r>
    </w:p>
    <w:p w:rsidR="00015F72" w:rsidRPr="007E10FF" w:rsidRDefault="00015F72" w:rsidP="00AD1DE3">
      <w:pPr>
        <w:pStyle w:val="a6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взаимосвязь между научными открытиями и развитием техники и технологий;</w:t>
      </w:r>
    </w:p>
    <w:p w:rsidR="00015F72" w:rsidRPr="007E10FF" w:rsidRDefault="00015F72" w:rsidP="00AD1DE3">
      <w:pPr>
        <w:pStyle w:val="a6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вклад великих ученых в формирование современной естественнонаучной картины мира.</w:t>
      </w:r>
    </w:p>
    <w:p w:rsidR="00015F72" w:rsidRPr="00015F72" w:rsidRDefault="00015F72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дисциплины:</w:t>
      </w:r>
    </w:p>
    <w:p w:rsidR="00015F72" w:rsidRPr="00015F72" w:rsidRDefault="00015F72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</w:t>
      </w:r>
      <w:r w:rsidRPr="00015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1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15F72" w:rsidRPr="00015F72" w:rsidRDefault="00015F72" w:rsidP="005652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015F72" w:rsidRPr="00015F72" w:rsidRDefault="00015F72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117 часов, в том числе:</w:t>
      </w:r>
    </w:p>
    <w:p w:rsidR="00015F72" w:rsidRPr="00015F72" w:rsidRDefault="00015F72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78 часов;</w:t>
      </w:r>
    </w:p>
    <w:p w:rsidR="00015F72" w:rsidRDefault="00015F72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39 часов.</w:t>
      </w:r>
    </w:p>
    <w:p w:rsidR="0056522A" w:rsidRDefault="0056522A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22A" w:rsidRDefault="0056522A" w:rsidP="005652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56522A" w:rsidRDefault="0056522A" w:rsidP="005652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01.05. ГЕОГРАФИЯ</w:t>
      </w:r>
    </w:p>
    <w:p w:rsidR="0056522A" w:rsidRPr="00015F72" w:rsidRDefault="0056522A" w:rsidP="005652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72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51.02.01 Народное художественное творчество.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программы: </w:t>
      </w:r>
    </w:p>
    <w:p w:rsidR="00315845" w:rsidRPr="00315845" w:rsidRDefault="00315845" w:rsidP="0031584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«География» является учебной дисциплиной общеобразовательного учебного цикла.</w:t>
      </w:r>
    </w:p>
    <w:p w:rsidR="00315845" w:rsidRPr="00315845" w:rsidRDefault="00315845" w:rsidP="0031584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</w:t>
      </w:r>
      <w:r w:rsidR="00EB2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 освоения учебной дисциплины</w:t>
      </w:r>
    </w:p>
    <w:p w:rsidR="007E10FF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7E1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B2972" w:rsidRPr="000109E6" w:rsidRDefault="00EB2972" w:rsidP="00AF7564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EB2972" w:rsidRPr="000109E6" w:rsidRDefault="00EB2972" w:rsidP="00AF7564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B2972" w:rsidRPr="000109E6" w:rsidRDefault="00EB2972" w:rsidP="00AF7564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EB2972" w:rsidRPr="000109E6" w:rsidRDefault="00EB2972" w:rsidP="00AF7564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B2972" w:rsidRPr="000109E6" w:rsidRDefault="00EB2972" w:rsidP="00AF7564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сопоставлять географические карты различной тематики;</w:t>
      </w:r>
    </w:p>
    <w:p w:rsidR="00EB2972" w:rsidRPr="000109E6" w:rsidRDefault="00EB2972" w:rsidP="00AF7564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</w:r>
    </w:p>
    <w:p w:rsidR="00EB2972" w:rsidRPr="000109E6" w:rsidRDefault="00EB2972" w:rsidP="00AF7564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EB2972" w:rsidRPr="00EB2972" w:rsidRDefault="00EB2972" w:rsidP="00E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EB2972" w:rsidRPr="000109E6" w:rsidRDefault="00EB2972" w:rsidP="00AF7564">
      <w:pPr>
        <w:pStyle w:val="a6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EB2972" w:rsidRPr="000109E6" w:rsidRDefault="00EB2972" w:rsidP="00AF7564">
      <w:pPr>
        <w:pStyle w:val="a6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EB2972" w:rsidRPr="000109E6" w:rsidRDefault="00EB2972" w:rsidP="00AF7564">
      <w:pPr>
        <w:pStyle w:val="a6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B2972" w:rsidRPr="000109E6" w:rsidRDefault="00EB2972" w:rsidP="00AF7564">
      <w:pPr>
        <w:pStyle w:val="a6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EB2972" w:rsidRPr="000109E6" w:rsidRDefault="00EB2972" w:rsidP="00AF7564">
      <w:pPr>
        <w:pStyle w:val="a6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EB2972" w:rsidRPr="000109E6" w:rsidRDefault="00EB2972" w:rsidP="00AF7564">
      <w:pPr>
        <w:pStyle w:val="a6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аспекты глобальных проблем человечества;</w:t>
      </w:r>
    </w:p>
    <w:p w:rsidR="00EB2972" w:rsidRPr="000109E6" w:rsidRDefault="00EB2972" w:rsidP="00AF7564">
      <w:pPr>
        <w:pStyle w:val="a6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</w:r>
    </w:p>
    <w:p w:rsidR="00315845" w:rsidRPr="00315845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</w:t>
      </w: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315845" w:rsidRPr="00315845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31584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315845" w:rsidRPr="00315845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D915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час</w:t>
      </w:r>
      <w:r w:rsidR="00A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315845" w:rsidRPr="00315845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D915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часов;</w:t>
      </w:r>
    </w:p>
    <w:p w:rsidR="00315845" w:rsidRPr="00315845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D915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часов.</w:t>
      </w:r>
    </w:p>
    <w:p w:rsidR="00077BC7" w:rsidRDefault="00077BC7" w:rsidP="003158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22A" w:rsidRPr="0056522A" w:rsidRDefault="0056522A" w:rsidP="003158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56522A" w:rsidRPr="0056522A" w:rsidRDefault="0056522A" w:rsidP="005652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01.06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56522A" w:rsidRPr="0056522A" w:rsidRDefault="0056522A" w:rsidP="0031584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 программы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является частью  программы подготовки специалистов среднего звена (ППССЗ)  в соответствии с ФГОС по специальности 51.02.01 </w:t>
      </w:r>
      <w:r w:rsidRPr="0031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художественное творчество</w:t>
      </w: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видам)</w:t>
      </w:r>
      <w:r w:rsid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845" w:rsidRPr="00315845" w:rsidRDefault="00315845" w:rsidP="00315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в средних  профессиональных учебных заведениях культуры и искусства. 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программы подготовки специалистов среднего звена(ППССЗ):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дисциплины</w:t>
      </w:r>
      <w:r w:rsidRPr="0031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общеобразовательного учебного цикла.</w:t>
      </w: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845" w:rsidRPr="00315845" w:rsidRDefault="00315845" w:rsidP="00315845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 освоения учебной дисциплины</w:t>
      </w:r>
    </w:p>
    <w:p w:rsidR="00315845" w:rsidRPr="00315845" w:rsidRDefault="00315845" w:rsidP="003158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SchoolBookCSanPin-Regular" w:hAnsi="Times New Roman" w:cs="Times New Roman"/>
          <w:sz w:val="24"/>
          <w:szCs w:val="24"/>
        </w:rPr>
      </w:pPr>
      <w:r w:rsidRPr="00315845">
        <w:rPr>
          <w:rFonts w:ascii="Times New Roman" w:eastAsia="SchoolBookCSanPin-Regular" w:hAnsi="Times New Roman" w:cs="Times New Roman"/>
          <w:sz w:val="24"/>
          <w:szCs w:val="24"/>
        </w:rPr>
        <w:t xml:space="preserve">Содержание  программы «Физическая культура» направлено на достижение следующих </w:t>
      </w:r>
      <w:r w:rsidRPr="00315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целей:</w:t>
      </w:r>
      <w:r w:rsidRPr="00315845">
        <w:rPr>
          <w:rFonts w:ascii="SchoolBookCSanPin-Regular" w:eastAsia="SchoolBookCSanPin-Regular" w:hAnsi="Calibri" w:cs="SchoolBookCSanPin-Regular" w:hint="eastAsia"/>
          <w:sz w:val="24"/>
          <w:szCs w:val="24"/>
        </w:rPr>
        <w:t xml:space="preserve"> </w:t>
      </w:r>
    </w:p>
    <w:p w:rsidR="00315845" w:rsidRPr="007E10FF" w:rsidRDefault="00315845" w:rsidP="00AD1DE3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7E10FF">
        <w:rPr>
          <w:rFonts w:ascii="Times New Roman" w:eastAsia="SchoolBookCSanPin-Regular" w:hAnsi="Times New Roman"/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  труда;</w:t>
      </w:r>
    </w:p>
    <w:p w:rsidR="00315845" w:rsidRPr="007E10FF" w:rsidRDefault="00315845" w:rsidP="00AD1DE3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7E10FF">
        <w:rPr>
          <w:rFonts w:ascii="Times New Roman" w:eastAsia="SchoolBookCSanPin-Regular" w:hAnsi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 индивидуального здоровья;</w:t>
      </w:r>
    </w:p>
    <w:p w:rsidR="00315845" w:rsidRPr="007E10FF" w:rsidRDefault="00315845" w:rsidP="00AD1DE3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7E10FF">
        <w:rPr>
          <w:rFonts w:ascii="Times New Roman" w:eastAsia="SchoolBookCSanPin-Regular" w:hAnsi="Times New Roman"/>
          <w:sz w:val="24"/>
          <w:szCs w:val="24"/>
        </w:rPr>
        <w:t>формирование устойчивых мотивов и 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315845" w:rsidRPr="007E10FF" w:rsidRDefault="00315845" w:rsidP="00AD1DE3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7E10FF">
        <w:rPr>
          <w:rFonts w:ascii="Times New Roman" w:eastAsia="SchoolBookCSanPin-Regular" w:hAnsi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 видами спорта;</w:t>
      </w:r>
    </w:p>
    <w:p w:rsidR="00315845" w:rsidRPr="007E10FF" w:rsidRDefault="00315845" w:rsidP="00AD1DE3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7E10FF">
        <w:rPr>
          <w:rFonts w:ascii="Times New Roman" w:eastAsia="SchoolBookCSanPin-Regular" w:hAnsi="Times New Roman"/>
          <w:sz w:val="24"/>
          <w:szCs w:val="24"/>
        </w:rPr>
        <w:t>овладение системой профессионально и жизненно  значимых практических умений и навыков,  обеспечивающих сохранение и укрепление физического и психического здоровья;</w:t>
      </w:r>
    </w:p>
    <w:p w:rsidR="00315845" w:rsidRPr="007E10FF" w:rsidRDefault="00315845" w:rsidP="00AD1DE3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7E10FF">
        <w:rPr>
          <w:rFonts w:ascii="Times New Roman" w:eastAsia="SchoolBookCSanPin-Regular" w:hAnsi="Times New Roman"/>
          <w:sz w:val="24"/>
          <w:szCs w:val="24"/>
        </w:rPr>
        <w:t>освоение системы знаний о занятиях  физической культурой, их роли и значении в формировании здорового образа жизни  и социальных ориентаций;</w:t>
      </w:r>
    </w:p>
    <w:p w:rsidR="00315845" w:rsidRPr="007E10FF" w:rsidRDefault="00315845" w:rsidP="00AD1DE3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7E10FF">
        <w:rPr>
          <w:rFonts w:ascii="Times New Roman" w:eastAsia="SchoolBookCSanPin-Regular" w:hAnsi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E10FF" w:rsidRDefault="00315845" w:rsidP="007E10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15845" w:rsidRPr="007E10FF" w:rsidRDefault="00315845" w:rsidP="00AD1DE3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содействие гармоническому развитию личности,</w:t>
      </w:r>
    </w:p>
    <w:p w:rsidR="00315845" w:rsidRPr="007E10FF" w:rsidRDefault="00315845" w:rsidP="00AD1DE3">
      <w:pPr>
        <w:pStyle w:val="a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bCs/>
          <w:sz w:val="24"/>
          <w:szCs w:val="24"/>
          <w:lang w:eastAsia="ru-RU"/>
        </w:rPr>
        <w:t>выработка устойчивости к неблагоприятным условиям внешней среды,</w:t>
      </w:r>
    </w:p>
    <w:p w:rsidR="00315845" w:rsidRPr="007E10FF" w:rsidRDefault="00315845" w:rsidP="00AD1DE3">
      <w:pPr>
        <w:pStyle w:val="a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воспитание ценных ориентаций на здоровый образ жизни,</w:t>
      </w:r>
    </w:p>
    <w:p w:rsidR="007E10FF" w:rsidRPr="007E10FF" w:rsidRDefault="00315845" w:rsidP="00AD1DE3">
      <w:pPr>
        <w:pStyle w:val="a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основам базов</w:t>
      </w:r>
      <w:r w:rsidR="007E10FF" w:rsidRPr="007E10FF">
        <w:rPr>
          <w:rFonts w:ascii="Times New Roman" w:eastAsia="Times New Roman" w:hAnsi="Times New Roman"/>
          <w:bCs/>
          <w:sz w:val="24"/>
          <w:szCs w:val="24"/>
          <w:lang w:eastAsia="ru-RU"/>
        </w:rPr>
        <w:t>ых видов двигательных действий,</w:t>
      </w:r>
    </w:p>
    <w:p w:rsidR="00315845" w:rsidRPr="007E10FF" w:rsidRDefault="00315845" w:rsidP="00AD1DE3">
      <w:pPr>
        <w:pStyle w:val="a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формирование знаний о личной гигиене, влиянии физических упражнений на состояние здоровья, работоспособности и развитие двигательных способностей систем организма; представлений об основных видах спорта.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студент должен </w:t>
      </w:r>
      <w:r w:rsidRPr="0031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соблюдать безопасность при выполнении физических упражнений и проведении туристических походов;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осуществлять судейство школьных соревнований по одному из программных видов спорта;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включать занятий физической культурой и спортом в активный отдых и досуг;</w:t>
      </w:r>
    </w:p>
    <w:p w:rsidR="00315845" w:rsidRPr="00315845" w:rsidRDefault="00315845" w:rsidP="00315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315845" w:rsidRPr="007E10FF" w:rsidRDefault="00315845" w:rsidP="00AD1DE3">
      <w:pPr>
        <w:pStyle w:val="a6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315845" w:rsidRPr="007E10FF" w:rsidRDefault="00315845" w:rsidP="00AD1DE3">
      <w:pPr>
        <w:pStyle w:val="a6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основы формирования двигательных действий и развития физических качеств; способы закаливания организма и основные приемы самомассажа;</w:t>
      </w:r>
      <w:r w:rsidRPr="007E10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315845" w:rsidRPr="007E10FF" w:rsidRDefault="00315845" w:rsidP="00AD1DE3">
      <w:pPr>
        <w:pStyle w:val="a6"/>
        <w:numPr>
          <w:ilvl w:val="0"/>
          <w:numId w:val="39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315845" w:rsidRPr="007E10FF" w:rsidRDefault="00315845" w:rsidP="00AD1DE3">
      <w:pPr>
        <w:pStyle w:val="a6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основы здорового образа жизни.</w:t>
      </w:r>
    </w:p>
    <w:p w:rsidR="00315845" w:rsidRPr="00315845" w:rsidRDefault="00315845" w:rsidP="00D9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  ОК, которые актуализ</w:t>
      </w:r>
      <w:r w:rsidR="007E1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ируются при изучении дисциплины</w:t>
      </w:r>
    </w:p>
    <w:p w:rsidR="00D91579" w:rsidRDefault="00315845" w:rsidP="007E10F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иональной </w:t>
      </w:r>
      <w:r w:rsidR="007E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деятельности.(ОК 10).</w:t>
      </w:r>
    </w:p>
    <w:p w:rsidR="00315845" w:rsidRPr="00315845" w:rsidRDefault="00315845" w:rsidP="00D9157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   Рекомендуемое количество часов на освоение </w:t>
      </w:r>
      <w:r w:rsidR="00B74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рабочей </w:t>
      </w:r>
      <w:r w:rsidRPr="0031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учебной дисциплины:</w:t>
      </w:r>
    </w:p>
    <w:p w:rsidR="007E10FF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</w:t>
      </w:r>
      <w:r w:rsidR="007E10F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тудента 117 часов, в том числе:</w:t>
      </w:r>
    </w:p>
    <w:p w:rsidR="00315845" w:rsidRPr="00315845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78 часов;</w:t>
      </w:r>
    </w:p>
    <w:p w:rsidR="00315845" w:rsidRPr="00315845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39 часов.</w:t>
      </w:r>
    </w:p>
    <w:p w:rsidR="00315845" w:rsidRDefault="00315845" w:rsidP="00D915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BC7" w:rsidRPr="00FE7F01" w:rsidRDefault="00077BC7" w:rsidP="00D915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77BC7" w:rsidRDefault="0056522A" w:rsidP="00D915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77BC7" w:rsidRPr="00FE7F01">
        <w:rPr>
          <w:rFonts w:ascii="Times New Roman" w:hAnsi="Times New Roman" w:cs="Times New Roman"/>
          <w:b/>
          <w:sz w:val="24"/>
          <w:szCs w:val="24"/>
        </w:rPr>
        <w:t>Д.0</w:t>
      </w:r>
      <w:r w:rsidR="00C42E62">
        <w:rPr>
          <w:rFonts w:ascii="Times New Roman" w:hAnsi="Times New Roman" w:cs="Times New Roman"/>
          <w:b/>
          <w:sz w:val="24"/>
          <w:szCs w:val="24"/>
        </w:rPr>
        <w:t xml:space="preserve">1.07. </w:t>
      </w:r>
      <w:r w:rsidR="00077BC7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="00077BC7" w:rsidRPr="00FE7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E62" w:rsidRPr="0056522A" w:rsidRDefault="00C42E62" w:rsidP="00D9157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D91579" w:rsidRPr="00D91579" w:rsidRDefault="00D91579" w:rsidP="00AD1DE3">
      <w:pPr>
        <w:numPr>
          <w:ilvl w:val="1"/>
          <w:numId w:val="2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91579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</w:t>
      </w:r>
    </w:p>
    <w:p w:rsidR="00D91579" w:rsidRPr="00D91579" w:rsidRDefault="00D91579" w:rsidP="00D915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51.02.01 Народное художественное творчество (по видам).</w:t>
      </w:r>
    </w:p>
    <w:p w:rsidR="00D91579" w:rsidRPr="00D91579" w:rsidRDefault="00D91579" w:rsidP="00BD729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91579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D9157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91579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звена.</w:t>
      </w:r>
    </w:p>
    <w:p w:rsidR="00D91579" w:rsidRPr="00D91579" w:rsidRDefault="00D91579" w:rsidP="00D91579">
      <w:pPr>
        <w:spacing w:after="0" w:line="36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1579">
        <w:rPr>
          <w:rFonts w:ascii="Times New Roman" w:eastAsia="Calibri" w:hAnsi="Times New Roman" w:cs="Times New Roman"/>
          <w:sz w:val="24"/>
          <w:szCs w:val="24"/>
        </w:rPr>
        <w:t>Дисциплина ОД.01.07 Основы безопасности жизнедеятельности является учебной дисциплиной общеобразовательного учебного цикла.</w:t>
      </w:r>
    </w:p>
    <w:p w:rsidR="00D91579" w:rsidRPr="00D91579" w:rsidRDefault="00D91579" w:rsidP="00BD7293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1579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дисциплины.</w:t>
      </w:r>
    </w:p>
    <w:p w:rsidR="00D91579" w:rsidRPr="00D91579" w:rsidRDefault="00D91579" w:rsidP="00BD729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79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D91579" w:rsidRPr="007E10FF" w:rsidRDefault="00D91579" w:rsidP="00AD1DE3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освоение  знаний о безопасном поведении человека в опасных и чрезвычайно опасных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чрезвычайно опасных ситуаций; об обязанности граждан по защите государства;</w:t>
      </w:r>
    </w:p>
    <w:p w:rsidR="00D91579" w:rsidRPr="007E10FF" w:rsidRDefault="00D91579" w:rsidP="00AD1DE3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воспитание</w:t>
      </w:r>
      <w:r w:rsidRPr="007E10FF">
        <w:rPr>
          <w:rFonts w:ascii="Times New Roman" w:hAnsi="Times New Roman"/>
          <w:b/>
          <w:sz w:val="24"/>
          <w:szCs w:val="24"/>
        </w:rPr>
        <w:t xml:space="preserve"> </w:t>
      </w:r>
      <w:r w:rsidRPr="007E10FF">
        <w:rPr>
          <w:rFonts w:ascii="Times New Roman" w:hAnsi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России и её государственной символике, патриотизма и долга по защите Отечества;</w:t>
      </w:r>
    </w:p>
    <w:p w:rsidR="00D91579" w:rsidRPr="007E10FF" w:rsidRDefault="00D91579" w:rsidP="00AD1DE3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развитие </w:t>
      </w:r>
      <w:r w:rsidRPr="007E10FF">
        <w:rPr>
          <w:rFonts w:ascii="Times New Roman" w:hAnsi="Times New Roman"/>
          <w:b/>
          <w:sz w:val="24"/>
          <w:szCs w:val="24"/>
        </w:rPr>
        <w:t xml:space="preserve"> </w:t>
      </w:r>
      <w:r w:rsidRPr="007E10FF">
        <w:rPr>
          <w:rFonts w:ascii="Times New Roman" w:hAnsi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D91579" w:rsidRPr="007E10FF" w:rsidRDefault="00D91579" w:rsidP="00AD1DE3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lastRenderedPageBreak/>
        <w:t>овладение умениями</w:t>
      </w:r>
      <w:r w:rsidRPr="007E10FF">
        <w:rPr>
          <w:rFonts w:ascii="Times New Roman" w:hAnsi="Times New Roman"/>
          <w:b/>
          <w:sz w:val="24"/>
          <w:szCs w:val="24"/>
        </w:rPr>
        <w:t xml:space="preserve"> </w:t>
      </w:r>
      <w:r w:rsidRPr="007E10FF">
        <w:rPr>
          <w:rFonts w:ascii="Times New Roman" w:hAnsi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D91579" w:rsidRPr="00D91579" w:rsidRDefault="00D91579" w:rsidP="00BD729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79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91579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D915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1579" w:rsidRPr="007E10FF" w:rsidRDefault="00D91579" w:rsidP="00AD1DE3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оценивать ситуации, опасные для жизни и здоровья;</w:t>
      </w:r>
    </w:p>
    <w:p w:rsidR="00D91579" w:rsidRPr="007E10FF" w:rsidRDefault="00D91579" w:rsidP="00AD1DE3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действовать в чрезвычайных ситуациях;</w:t>
      </w:r>
    </w:p>
    <w:p w:rsidR="00D91579" w:rsidRPr="007E10FF" w:rsidRDefault="00D91579" w:rsidP="00AD1DE3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защиты;</w:t>
      </w:r>
    </w:p>
    <w:p w:rsidR="00D91579" w:rsidRPr="007E10FF" w:rsidRDefault="00D91579" w:rsidP="00AD1DE3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оказывать первую медицинскую помощь пострадавшим;</w:t>
      </w:r>
    </w:p>
    <w:p w:rsidR="00D91579" w:rsidRPr="007E10FF" w:rsidRDefault="00D91579" w:rsidP="00AD1DE3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D91579" w:rsidRPr="00D91579" w:rsidRDefault="00D91579" w:rsidP="00BD729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79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D915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1579" w:rsidRPr="007E10FF" w:rsidRDefault="00D91579" w:rsidP="00AD1DE3">
      <w:pPr>
        <w:pStyle w:val="a6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D91579" w:rsidRPr="007E10FF" w:rsidRDefault="00D91579" w:rsidP="00AD1DE3">
      <w:pPr>
        <w:pStyle w:val="a6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 здоровье и здоровом образе жизни;</w:t>
      </w:r>
    </w:p>
    <w:p w:rsidR="00D91579" w:rsidRPr="007E10FF" w:rsidRDefault="00D91579" w:rsidP="00AD1DE3">
      <w:pPr>
        <w:pStyle w:val="a6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D91579" w:rsidRPr="007E10FF" w:rsidRDefault="00D91579" w:rsidP="00AD1DE3">
      <w:pPr>
        <w:pStyle w:val="a6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предназначение, структуру, задачи гражданской обороны.</w:t>
      </w:r>
      <w:r w:rsidRPr="007E10FF">
        <w:rPr>
          <w:rFonts w:ascii="Times New Roman" w:hAnsi="Times New Roman"/>
          <w:sz w:val="24"/>
          <w:szCs w:val="24"/>
        </w:rPr>
        <w:tab/>
      </w:r>
    </w:p>
    <w:p w:rsidR="00D91579" w:rsidRPr="00D91579" w:rsidRDefault="00D91579" w:rsidP="00D9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</w:t>
      </w:r>
      <w:r w:rsidRPr="00D9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D91579" w:rsidRPr="00D91579" w:rsidRDefault="00D91579" w:rsidP="00D91579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79">
        <w:rPr>
          <w:rFonts w:ascii="Times New Roman" w:eastAsia="Calibri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91579" w:rsidRPr="00D91579" w:rsidRDefault="00D91579" w:rsidP="00D91579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91579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91579" w:rsidRPr="00D91579" w:rsidRDefault="00D91579" w:rsidP="00D91579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1579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105 часов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91579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:rsidR="00D91579" w:rsidRPr="00D91579" w:rsidRDefault="00D91579" w:rsidP="007E10FF">
      <w:pPr>
        <w:pStyle w:val="a6"/>
        <w:spacing w:after="0" w:line="360" w:lineRule="auto"/>
        <w:rPr>
          <w:rFonts w:ascii="Times New Roman" w:hAnsi="Times New Roman"/>
          <w:sz w:val="24"/>
          <w:szCs w:val="24"/>
        </w:rPr>
      </w:pPr>
      <w:r w:rsidRPr="00D91579">
        <w:rPr>
          <w:rFonts w:ascii="Times New Roman" w:hAnsi="Times New Roman"/>
          <w:sz w:val="24"/>
          <w:szCs w:val="24"/>
        </w:rPr>
        <w:t>обязательной аудиторной учебн</w:t>
      </w:r>
      <w:r w:rsidR="007E10FF">
        <w:rPr>
          <w:rFonts w:ascii="Times New Roman" w:hAnsi="Times New Roman"/>
          <w:sz w:val="24"/>
          <w:szCs w:val="24"/>
        </w:rPr>
        <w:t>ой нагрузки обучающегося 70 часов</w:t>
      </w:r>
      <w:r w:rsidRPr="00D91579">
        <w:rPr>
          <w:rFonts w:ascii="Times New Roman" w:hAnsi="Times New Roman"/>
          <w:sz w:val="24"/>
          <w:szCs w:val="24"/>
        </w:rPr>
        <w:t xml:space="preserve">;  </w:t>
      </w:r>
    </w:p>
    <w:p w:rsidR="00D91579" w:rsidRPr="00D91579" w:rsidRDefault="00D91579" w:rsidP="007E10FF">
      <w:pPr>
        <w:pStyle w:val="a6"/>
        <w:spacing w:after="0" w:line="360" w:lineRule="auto"/>
        <w:rPr>
          <w:rFonts w:ascii="Times New Roman" w:hAnsi="Times New Roman"/>
          <w:sz w:val="24"/>
          <w:szCs w:val="24"/>
        </w:rPr>
      </w:pPr>
      <w:r w:rsidRPr="00D91579">
        <w:rPr>
          <w:rFonts w:ascii="Times New Roman" w:hAnsi="Times New Roman"/>
          <w:sz w:val="24"/>
          <w:szCs w:val="24"/>
        </w:rPr>
        <w:t>самостоятельной работы обучающегося 35 часов.</w:t>
      </w:r>
    </w:p>
    <w:p w:rsidR="00C42E62" w:rsidRDefault="00C42E62" w:rsidP="00D915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E62" w:rsidRPr="0056522A" w:rsidRDefault="00C42E62" w:rsidP="00C42E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C42E62" w:rsidRPr="0056522A" w:rsidRDefault="00C42E62" w:rsidP="00C42E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01.08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72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42E62" w:rsidRPr="0056522A" w:rsidRDefault="00C42E62" w:rsidP="00C42E62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BD7293" w:rsidRPr="00BD7293" w:rsidRDefault="00BD7293" w:rsidP="00AD1DE3">
      <w:pPr>
        <w:pStyle w:val="a6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51.02.01 Народное художественное творчество (по видам).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программы: </w:t>
      </w:r>
    </w:p>
    <w:p w:rsidR="00BD7293" w:rsidRPr="00BD7293" w:rsidRDefault="00BD7293" w:rsidP="00BD729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 «Русский язык» является учебной дисциплиной общеобразовательного учебного цикла.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 w:rsidR="0025342A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и повседневной жизни для </w:t>
      </w: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</w:t>
      </w: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вести диалог в ситуации межкультурной коммуникации;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о связи языка и истории, культуры русского и других народов;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BD7293" w:rsidRPr="0025342A" w:rsidRDefault="00BD7293" w:rsidP="00AD1DE3">
      <w:pPr>
        <w:pStyle w:val="a6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</w:t>
      </w: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BD72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BD7293" w:rsidRPr="00BD7293" w:rsidRDefault="00BD7293" w:rsidP="002534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D7293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  140 часов, в том числе:</w:t>
      </w:r>
    </w:p>
    <w:p w:rsidR="00BD7293" w:rsidRPr="00BD7293" w:rsidRDefault="00BD7293" w:rsidP="002534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  93  часа;</w:t>
      </w:r>
    </w:p>
    <w:p w:rsidR="00BD7293" w:rsidRPr="00BD7293" w:rsidRDefault="00BD7293" w:rsidP="002534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   47 часов.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293" w:rsidRPr="0056522A" w:rsidRDefault="00BD7293" w:rsidP="00BD72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BD7293" w:rsidRPr="0056522A" w:rsidRDefault="00BD7293" w:rsidP="00BD72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01.09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77BC7" w:rsidRPr="00BD7293" w:rsidRDefault="00BD7293" w:rsidP="00BD729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рабочей программы</w:t>
      </w:r>
    </w:p>
    <w:p w:rsidR="00BD7293" w:rsidRPr="00BD7293" w:rsidRDefault="00BD7293" w:rsidP="00BD729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51.02.01 Народное художественное творчество (по видам).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программы: </w:t>
      </w:r>
    </w:p>
    <w:p w:rsidR="00BD7293" w:rsidRPr="00BD7293" w:rsidRDefault="00BD7293" w:rsidP="00BD729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«Литература» является учебной дисциплиной общеобразовательного учебного цикла.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воспроизводить содержание литературного произведения; </w:t>
      </w:r>
    </w:p>
    <w:p w:rsidR="00BD7293" w:rsidRPr="00250F11" w:rsidRDefault="00250F11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D7293" w:rsidRPr="00250F11">
        <w:rPr>
          <w:rFonts w:ascii="Times New Roman" w:eastAsia="Times New Roman" w:hAnsi="Times New Roman"/>
          <w:sz w:val="24"/>
          <w:szCs w:val="24"/>
          <w:lang w:eastAsia="ru-RU"/>
        </w:rPr>
        <w:t>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анализировать эпизод (сцены) изученного произведения, объяснять его связь с проблематикой произведения;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выявлять «сквозные темы» и ключевые проблемы русской литературы;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соотносить произведение с литературным направлением эпохи; 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род и жанр произведения; 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сопоставлять литературные произведения; 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выявлять авторскую позицию;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аргументировать свое отношение к прочитанному произведению;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писать рецензии на прочитанные произведения и сочинения разных жанров и на литературные темы.</w:t>
      </w:r>
    </w:p>
    <w:p w:rsidR="00BD7293" w:rsidRPr="00BD7293" w:rsidRDefault="00BD7293" w:rsidP="00BD7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D7293" w:rsidRPr="00250F11" w:rsidRDefault="00BD7293" w:rsidP="00AD1DE3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образную природу словесного искусства;</w:t>
      </w:r>
    </w:p>
    <w:p w:rsidR="00BD7293" w:rsidRPr="00250F11" w:rsidRDefault="00BD7293" w:rsidP="00AD1DE3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BD7293" w:rsidRPr="00250F11" w:rsidRDefault="00BD7293" w:rsidP="00AD1DE3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факты жизни и творчества писателей – классиков </w:t>
      </w:r>
      <w:r w:rsidRPr="00250F11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 в.;</w:t>
      </w:r>
    </w:p>
    <w:p w:rsidR="00BD7293" w:rsidRPr="00250F11" w:rsidRDefault="00BD7293" w:rsidP="00AD1DE3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BD7293" w:rsidRPr="00250F11" w:rsidRDefault="00BD7293" w:rsidP="00AD1DE3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основные теоретико-литературные понятия.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</w:t>
      </w: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BD72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Рекомендуемое количество часов на освоение программы учебной дисциплины:</w:t>
      </w:r>
    </w:p>
    <w:p w:rsid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 117 часов, в том числе:</w:t>
      </w:r>
    </w:p>
    <w:p w:rsid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 78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  39 часов.</w:t>
      </w:r>
    </w:p>
    <w:p w:rsidR="00BD7293" w:rsidRDefault="00BD7293" w:rsidP="00BD7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293" w:rsidRPr="0056522A" w:rsidRDefault="00BD7293" w:rsidP="00BD72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BD7293" w:rsidRPr="0056522A" w:rsidRDefault="00BD7293" w:rsidP="00BD72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01.10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BD7293" w:rsidRPr="00BD7293" w:rsidRDefault="00BD7293" w:rsidP="00BD729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BD7293" w:rsidRPr="00BD7293" w:rsidRDefault="00BD7293" w:rsidP="00BD729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BD7293" w:rsidRPr="00BD7293" w:rsidRDefault="00BD7293" w:rsidP="00BD7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специалиста среднего звена в соответствии с ФГОС СПО по специальности 51.02.01 Народное художественное творчество (по видам) </w:t>
      </w:r>
    </w:p>
    <w:p w:rsidR="00BD7293" w:rsidRPr="00BD7293" w:rsidRDefault="00BD7293" w:rsidP="00BD729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специалиста среднего звена: </w:t>
      </w:r>
    </w:p>
    <w:p w:rsidR="00BD7293" w:rsidRPr="00BD7293" w:rsidRDefault="00BD7293" w:rsidP="00BD729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«Астрономия» является учебной дисциплиной общеобразовательного учебного цикла.</w:t>
      </w:r>
    </w:p>
    <w:p w:rsid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D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  <w:r w:rsidRPr="00BD7293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</w:p>
    <w:p w:rsidR="00BD7293" w:rsidRPr="00250F11" w:rsidRDefault="00BD7293" w:rsidP="00AD1DE3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приводить примеры:  роли астрономии в развитии цивилизации, использования </w:t>
      </w:r>
      <w:r w:rsidRPr="00250F1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методов исследований в астрономии, различных диапазонов электромагнитных </w:t>
      </w:r>
      <w:r w:rsidRPr="00250F1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излучений для получения информации об объектах Вселенной, получения </w:t>
      </w: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астрономической информации с помощью космических аппаратов и спектрального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анализа, влияния солнечной активности на Землю;</w:t>
      </w:r>
    </w:p>
    <w:p w:rsidR="00BD7293" w:rsidRPr="00250F11" w:rsidRDefault="00BD7293" w:rsidP="00AD1DE3">
      <w:pPr>
        <w:pStyle w:val="a6"/>
        <w:numPr>
          <w:ilvl w:val="0"/>
          <w:numId w:val="18"/>
        </w:num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описывать и объяснять: различия календарей, условия наступления солнечных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и лунных затмений, фазы Луны, суточные движения светил, причины </w:t>
      </w:r>
      <w:r w:rsidRPr="00250F1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возникновения приливов и отливов; принцип действия оптического телескопа, </w:t>
      </w: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взаимосвязь физико-химических характеристик звезд с использованием диаграммы </w:t>
      </w:r>
      <w:r w:rsidRPr="00250F11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«цвет-светимость», физические причины, определяющие равновесие звезд, источник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энергии звезд и происхождение химических элементов, красное смещение с помощью эффекта Доплера;</w:t>
      </w:r>
    </w:p>
    <w:p w:rsidR="00AD26C6" w:rsidRPr="00250F11" w:rsidRDefault="00BD7293" w:rsidP="00AD1DE3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характеризовать особенности методов познания астрономии, основные </w:t>
      </w:r>
      <w:r w:rsidRPr="00250F1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элементы и свойства планет Солнечной системы, методы определения расстояний </w:t>
      </w:r>
      <w:r w:rsidRPr="00250F11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и линейных размеров небесных тел, возможные пути эволюции звезд различной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массы;</w:t>
      </w:r>
    </w:p>
    <w:p w:rsidR="00250F11" w:rsidRPr="00250F11" w:rsidRDefault="00BD7293" w:rsidP="00AD1DE3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lastRenderedPageBreak/>
        <w:t xml:space="preserve">находить на небе основные созвездия Северного полушария, в том числе: </w:t>
      </w: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Большая Медведица, Малая Медведица, Волопас, Лебедь, Кассиопея, Орион; самые </w:t>
      </w:r>
      <w:r w:rsidRPr="00250F1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яркие звезды, в том числе: Полярная звезда, Арктур, Вега, Капелла, Сириус,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Бетельгейзе;</w:t>
      </w:r>
    </w:p>
    <w:p w:rsidR="00BD7293" w:rsidRPr="00250F11" w:rsidRDefault="00BD7293" w:rsidP="00AD1DE3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использовать компьютерные приложения для определения положения Солнца, </w:t>
      </w: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Луны и звезд на любую дату и время суток для данного населенного пункта;</w:t>
      </w:r>
    </w:p>
    <w:p w:rsidR="00BD7293" w:rsidRPr="00250F11" w:rsidRDefault="00BD7293" w:rsidP="00AD1DE3">
      <w:pPr>
        <w:pStyle w:val="a6"/>
        <w:numPr>
          <w:ilvl w:val="0"/>
          <w:numId w:val="18"/>
        </w:numPr>
        <w:shd w:val="clear" w:color="auto" w:fill="FFFFFF"/>
        <w:spacing w:before="5" w:after="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и повседневной жизни для:</w:t>
      </w:r>
      <w:r w:rsidRPr="00250F1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понимания взаимосвязи астрономии с другими науками, в основе которых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лежат знания по астрономии, отделение ее от лженаук;</w:t>
      </w:r>
      <w:r w:rsidRPr="00250F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50F1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оценивания информации, содержащейся в сообщениях СМИ, Интернете,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научно-популярных статьях;</w:t>
      </w:r>
    </w:p>
    <w:p w:rsidR="00BD7293" w:rsidRPr="00BD7293" w:rsidRDefault="00BD7293" w:rsidP="00AD26C6">
      <w:pPr>
        <w:shd w:val="clear" w:color="auto" w:fill="FFFFFF"/>
        <w:spacing w:after="0" w:line="360" w:lineRule="auto"/>
        <w:ind w:firstLine="6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знать/понимать:</w:t>
      </w:r>
    </w:p>
    <w:p w:rsidR="00BD7293" w:rsidRPr="00250F11" w:rsidRDefault="00BD7293" w:rsidP="00AD1DE3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смысл понятий: геоцентрическая и гелиоцентрическая система, видимая </w:t>
      </w:r>
      <w:r w:rsidRPr="00250F1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звездная величина, созвездие, противостояния и соединения планет, комета, </w:t>
      </w:r>
      <w:r w:rsidRPr="00250F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астероид, метеор, метеорит, метеороид, планета, спутник, звезда, Солнечная </w:t>
      </w:r>
      <w:r w:rsidRPr="00250F11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система, Галактика, Вселенная, всемирное и поясное время, внесолнечная  планета </w:t>
      </w: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(экзопланета), спектральная классификация звезд, параллакс, реликтовое излучение,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Взрыв, черная дыра; </w:t>
      </w:r>
    </w:p>
    <w:p w:rsidR="00AD26C6" w:rsidRPr="00250F11" w:rsidRDefault="00250F11" w:rsidP="00AD1DE3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D7293" w:rsidRPr="00250F1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мысл физических величин: парсек, световой год, астрономическая единица, </w:t>
      </w:r>
      <w:r w:rsidR="00BD7293"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звездная величина; </w:t>
      </w:r>
    </w:p>
    <w:p w:rsidR="00BD7293" w:rsidRPr="00250F11" w:rsidRDefault="00BD7293" w:rsidP="00AD1DE3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смысл физического закона Хаббла; </w:t>
      </w:r>
    </w:p>
    <w:p w:rsidR="00BD7293" w:rsidRPr="00250F11" w:rsidRDefault="00BD7293" w:rsidP="00AD1DE3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основные этапы освоения космического пространства;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7293" w:rsidRPr="00250F11" w:rsidRDefault="00BD7293" w:rsidP="00AD1DE3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гипотезы происхождения Солнечной системы;</w:t>
      </w:r>
    </w:p>
    <w:p w:rsidR="00BD7293" w:rsidRPr="00250F11" w:rsidRDefault="00BD7293" w:rsidP="00AD1DE3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основные характеристики и строение Солнца, солнечной атмосферы;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26C6" w:rsidRPr="00250F11" w:rsidRDefault="00BD7293" w:rsidP="00AD1DE3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размеры Галактики, положение и период обращения Солнца относительно </w:t>
      </w:r>
      <w:r w:rsidR="00AD26C6" w:rsidRPr="00250F11">
        <w:rPr>
          <w:rFonts w:ascii="Times New Roman" w:eastAsia="Times New Roman" w:hAnsi="Times New Roman"/>
          <w:sz w:val="24"/>
          <w:szCs w:val="24"/>
          <w:lang w:eastAsia="ru-RU"/>
        </w:rPr>
        <w:t>центра Галактики.</w:t>
      </w:r>
    </w:p>
    <w:p w:rsidR="00AD26C6" w:rsidRPr="00BD7293" w:rsidRDefault="00AD26C6" w:rsidP="00AD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дисциплины:</w:t>
      </w:r>
    </w:p>
    <w:p w:rsidR="00AD26C6" w:rsidRPr="00BD7293" w:rsidRDefault="00AD26C6" w:rsidP="00AD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</w:t>
      </w:r>
      <w:r w:rsidRPr="00BD72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D26C6" w:rsidRPr="00BD7293" w:rsidRDefault="00AD26C6" w:rsidP="00AD2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AD26C6" w:rsidRPr="00BD7293" w:rsidRDefault="00AD26C6" w:rsidP="00AD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57 часов, в том числе:</w:t>
      </w:r>
    </w:p>
    <w:p w:rsidR="00AD26C6" w:rsidRPr="00BD7293" w:rsidRDefault="00AD26C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38 часов;</w:t>
      </w:r>
    </w:p>
    <w:p w:rsidR="00AD26C6" w:rsidRPr="00BD7293" w:rsidRDefault="00AD26C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19 часов.</w:t>
      </w:r>
    </w:p>
    <w:p w:rsidR="00BD7293" w:rsidRDefault="00BD7293" w:rsidP="00633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6C6" w:rsidRPr="0056522A" w:rsidRDefault="00AD26C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AD26C6" w:rsidRPr="0056522A" w:rsidRDefault="00976031" w:rsidP="00AD26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ОД 02.01</w:t>
      </w:r>
      <w:r w:rsidR="00AD26C6"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ИСТОРИЯ МИРОВОЙ КУЛЬТУРЫ</w:t>
      </w:r>
    </w:p>
    <w:p w:rsidR="00AD26C6" w:rsidRPr="00976031" w:rsidRDefault="00AD26C6" w:rsidP="0097603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976031" w:rsidRPr="00976031" w:rsidRDefault="00976031" w:rsidP="0097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976031" w:rsidRPr="00976031" w:rsidRDefault="00976031" w:rsidP="0097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</w:t>
      </w:r>
      <w:r w:rsidRPr="00976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СПО по специальности 51.02.01 Народное художественное творчество по виду Театральное творчество.</w:t>
      </w:r>
    </w:p>
    <w:p w:rsidR="00976031" w:rsidRPr="00976031" w:rsidRDefault="00976031" w:rsidP="0097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программы подготовки специалистов среднего звена:</w:t>
      </w:r>
    </w:p>
    <w:p w:rsidR="00976031" w:rsidRPr="00976031" w:rsidRDefault="00976031" w:rsidP="0097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относится к профильным учебным дисциплинам.</w:t>
      </w:r>
    </w:p>
    <w:p w:rsidR="00976031" w:rsidRPr="00976031" w:rsidRDefault="00976031" w:rsidP="0097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учебной дисциплины – требования к результатам освоения учебной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:rsidR="00976031" w:rsidRPr="00976031" w:rsidRDefault="00976031" w:rsidP="009760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мировой культуры направлено на достижение следующих целей:</w:t>
      </w:r>
    </w:p>
    <w:p w:rsidR="00976031" w:rsidRPr="00250F11" w:rsidRDefault="00976031" w:rsidP="00AD1DE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976031" w:rsidRPr="00250F11" w:rsidRDefault="00976031" w:rsidP="00AD1DE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976031" w:rsidRPr="00250F11" w:rsidRDefault="00976031" w:rsidP="00AD1DE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976031" w:rsidRPr="00250F11" w:rsidRDefault="00976031" w:rsidP="00AD1DE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976031" w:rsidRPr="00250F11" w:rsidRDefault="00976031" w:rsidP="00AD1DE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976031" w:rsidRPr="00976031" w:rsidRDefault="00976031" w:rsidP="009760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</w:t>
      </w:r>
    </w:p>
    <w:p w:rsidR="00976031" w:rsidRPr="00250F11" w:rsidRDefault="00976031" w:rsidP="00AD1DE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узнавать изученные произведения и соотносить их с определенной эпохой, стилем и направлением;</w:t>
      </w:r>
    </w:p>
    <w:p w:rsidR="00976031" w:rsidRPr="00250F11" w:rsidRDefault="00976031" w:rsidP="00AD1DE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976031" w:rsidRPr="00250F11" w:rsidRDefault="00976031" w:rsidP="00AD1DE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пользоваться различными источниками информации о мировой художественной культуре;</w:t>
      </w:r>
    </w:p>
    <w:p w:rsidR="00976031" w:rsidRPr="00250F11" w:rsidRDefault="00976031" w:rsidP="00AD1DE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выполнять учебные и творческие задания (доклады, сообщения);</w:t>
      </w:r>
    </w:p>
    <w:p w:rsidR="00976031" w:rsidRPr="00250F11" w:rsidRDefault="00976031" w:rsidP="00AD1DE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</w:t>
      </w:r>
      <w:r w:rsidR="00250F11"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ьности и повседневной жизни для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выбора путей своего культурного развития; организации личного и коллективного досуга; выражения собственных суждений о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произведениях классики и современного искусства; самостоятельного художественного творчества.</w:t>
      </w:r>
    </w:p>
    <w:p w:rsidR="00976031" w:rsidRPr="00976031" w:rsidRDefault="00976031" w:rsidP="009760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976031" w:rsidRPr="00250F11" w:rsidRDefault="00976031" w:rsidP="00AD1DE3">
      <w:pPr>
        <w:pStyle w:val="a6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основные виды и жанры искусства;</w:t>
      </w:r>
    </w:p>
    <w:p w:rsidR="00976031" w:rsidRPr="00250F11" w:rsidRDefault="00976031" w:rsidP="00AD1DE3">
      <w:pPr>
        <w:pStyle w:val="a6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:rsidR="00976031" w:rsidRPr="00250F11" w:rsidRDefault="00976031" w:rsidP="00AD1DE3">
      <w:pPr>
        <w:pStyle w:val="a6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шедевры мировой художественной культуры;</w:t>
      </w:r>
    </w:p>
    <w:p w:rsidR="00976031" w:rsidRPr="00250F11" w:rsidRDefault="00976031" w:rsidP="00AD1DE3">
      <w:pPr>
        <w:pStyle w:val="a6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особенности языка различных видов искусства.</w:t>
      </w:r>
    </w:p>
    <w:p w:rsidR="00976031" w:rsidRPr="00976031" w:rsidRDefault="00976031" w:rsidP="0097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и ПК, которые актуализируются при изучении учебной дисциплины</w:t>
      </w: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76031" w:rsidRPr="00976031" w:rsidRDefault="00976031" w:rsidP="0097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Художественно-творческая деятельность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деятельность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976031" w:rsidRPr="00976031" w:rsidRDefault="00976031" w:rsidP="009760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Рекомендуемое количество часов на освоение </w:t>
      </w:r>
      <w:r w:rsidR="005A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</w:t>
      </w: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учебной дисциплины: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143 часа, в том числе: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95 часов;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 48 часов.</w:t>
      </w:r>
    </w:p>
    <w:p w:rsidR="00B74819" w:rsidRDefault="00B74819" w:rsidP="00250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19" w:rsidRPr="0056522A" w:rsidRDefault="00B74819" w:rsidP="00B74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B74819" w:rsidRPr="0056522A" w:rsidRDefault="00B74819" w:rsidP="00B74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02.02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B74819" w:rsidRPr="00250F11" w:rsidRDefault="00B74819" w:rsidP="00250F1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lastRenderedPageBreak/>
        <w:t>Структура рабочей программы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B74819" w:rsidRPr="00B74819" w:rsidRDefault="00B74819" w:rsidP="00B7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ОД.02.02. История является частью программы подготовки специалистов среднего звена в соответствии с ФГОС СПО по специальности 51.02.01 Народное художественное твор</w:t>
      </w:r>
      <w:r w:rsidR="00A8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чество (по видам 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учебная дисциплина общеобразовательного учебного цикла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 освоения учебной дисциплины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B74819" w:rsidRPr="00250F11" w:rsidRDefault="00B74819" w:rsidP="00AD1DE3">
      <w:pPr>
        <w:pStyle w:val="a6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B74819" w:rsidRPr="00250F11" w:rsidRDefault="00B74819" w:rsidP="00AD1DE3">
      <w:pPr>
        <w:pStyle w:val="a6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74819" w:rsidRPr="00250F11" w:rsidRDefault="00B74819" w:rsidP="00AD1DE3">
      <w:pPr>
        <w:pStyle w:val="a6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B74819" w:rsidRPr="00250F11" w:rsidRDefault="00B74819" w:rsidP="00AD1DE3">
      <w:pPr>
        <w:pStyle w:val="a6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B74819" w:rsidRPr="00250F11" w:rsidRDefault="00B74819" w:rsidP="00AD1DE3">
      <w:pPr>
        <w:pStyle w:val="a6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74819" w:rsidRPr="00250F11" w:rsidRDefault="00B74819" w:rsidP="00AD1DE3">
      <w:pPr>
        <w:pStyle w:val="a6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B74819" w:rsidRPr="00250F11" w:rsidRDefault="00B74819" w:rsidP="00AD1DE3">
      <w:pPr>
        <w:pStyle w:val="a6"/>
        <w:numPr>
          <w:ilvl w:val="0"/>
          <w:numId w:val="24"/>
        </w:numPr>
        <w:tabs>
          <w:tab w:val="left" w:pos="26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B74819" w:rsidRPr="00250F11" w:rsidRDefault="00B74819" w:rsidP="00AD1DE3">
      <w:pPr>
        <w:pStyle w:val="a6"/>
        <w:numPr>
          <w:ilvl w:val="0"/>
          <w:numId w:val="24"/>
        </w:numPr>
        <w:tabs>
          <w:tab w:val="left" w:pos="26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периодизацию всемирной и отечественной истории;</w:t>
      </w:r>
    </w:p>
    <w:p w:rsidR="00B74819" w:rsidRPr="00250F11" w:rsidRDefault="00B74819" w:rsidP="00AD1DE3">
      <w:pPr>
        <w:pStyle w:val="a6"/>
        <w:numPr>
          <w:ilvl w:val="0"/>
          <w:numId w:val="24"/>
        </w:numPr>
        <w:tabs>
          <w:tab w:val="left" w:pos="26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B74819" w:rsidRPr="00250F11" w:rsidRDefault="00B74819" w:rsidP="00AD1DE3">
      <w:pPr>
        <w:pStyle w:val="a6"/>
        <w:numPr>
          <w:ilvl w:val="0"/>
          <w:numId w:val="24"/>
        </w:numPr>
        <w:tabs>
          <w:tab w:val="left" w:pos="26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B74819" w:rsidRPr="00250F11" w:rsidRDefault="00B74819" w:rsidP="00AD1DE3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особенности исторического пути России, ее роль в мировом сообществе.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4819" w:rsidRPr="00B74819" w:rsidRDefault="00B74819" w:rsidP="00B748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1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B74819" w:rsidRPr="00B74819" w:rsidRDefault="00B74819" w:rsidP="00B748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2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собственную деятельность, определять методы и способы 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профессиональных задач, оценивать их эффективность и качество.</w:t>
      </w:r>
    </w:p>
    <w:p w:rsidR="00B74819" w:rsidRPr="00B74819" w:rsidRDefault="00B74819" w:rsidP="00B748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4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74819" w:rsidRPr="00B74819" w:rsidRDefault="00B74819" w:rsidP="00B748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8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11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умения и знания профильных учебных дисциплин федерального государственного стандарта среднего общего образования в профессиональной деятельности.</w:t>
      </w:r>
    </w:p>
    <w:p w:rsidR="00B74819" w:rsidRPr="00B74819" w:rsidRDefault="00B74819" w:rsidP="00B748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2.1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знания в области психологии и педагогики, специальных дисциплин в преподавательской деятельности.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  <w:r w:rsidRPr="00B748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Pr="00B748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  <w:r w:rsidRPr="00B748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-  </w:t>
      </w: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19" w:rsidRPr="0056522A" w:rsidRDefault="00B74819" w:rsidP="00B74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B74819" w:rsidRPr="0056522A" w:rsidRDefault="00B74819" w:rsidP="00B74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02.03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ОТЕЧЕСТВЕННАЯ ЛИТЕРАТУРА</w:t>
      </w:r>
    </w:p>
    <w:p w:rsidR="00B74819" w:rsidRPr="00B74819" w:rsidRDefault="00B74819" w:rsidP="00B7481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рабочей программы</w:t>
      </w:r>
    </w:p>
    <w:p w:rsidR="00B74819" w:rsidRPr="00B74819" w:rsidRDefault="00B74819" w:rsidP="00B74819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51.02.01 Народное художественное творчество (по видам).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исциплины в структуре программы:</w:t>
      </w: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4819" w:rsidRPr="00B74819" w:rsidRDefault="00B74819" w:rsidP="00B7481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«Отечественная литература» является учебной дисциплиной общеобразовательного учебного цикла.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74819" w:rsidRPr="0025342A" w:rsidRDefault="00B74819" w:rsidP="00AD1DE3">
      <w:pPr>
        <w:pStyle w:val="a6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анализировать творчество писателя и содержание отдельного литературного произведения;</w:t>
      </w:r>
    </w:p>
    <w:p w:rsidR="00B74819" w:rsidRPr="0025342A" w:rsidRDefault="00B74819" w:rsidP="00AD1DE3">
      <w:pPr>
        <w:pStyle w:val="a6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использовать литературные произведения в профессиональной деятельности;</w:t>
      </w:r>
    </w:p>
    <w:p w:rsidR="00B74819" w:rsidRPr="00B74819" w:rsidRDefault="00B74819" w:rsidP="00B7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74819" w:rsidRPr="0025342A" w:rsidRDefault="00B74819" w:rsidP="00AD1DE3">
      <w:pPr>
        <w:pStyle w:val="a6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устное народное творчество;</w:t>
      </w:r>
    </w:p>
    <w:p w:rsidR="00B74819" w:rsidRPr="0025342A" w:rsidRDefault="00B74819" w:rsidP="00AD1DE3">
      <w:pPr>
        <w:pStyle w:val="a6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литературные памятники древней Руси;</w:t>
      </w:r>
    </w:p>
    <w:p w:rsidR="0025342A" w:rsidRDefault="00B74819" w:rsidP="00AD1DE3">
      <w:pPr>
        <w:pStyle w:val="a6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творчество выдающихся писателей и шедевры отечественной литературы;</w:t>
      </w:r>
    </w:p>
    <w:p w:rsidR="00B74819" w:rsidRPr="0025342A" w:rsidRDefault="00B74819" w:rsidP="00AD1DE3">
      <w:pPr>
        <w:pStyle w:val="a6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понятия содержания, формы, жанра, творческого метода.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и ПК, которые актуализируются при изучении учебной дисциплины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</w:t>
      </w:r>
      <w:r w:rsidRPr="00B748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сущность и социальную значимость своей будущей профессии.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11. Использовать умения и знания учебных дисциплин федерального образовательного стандарта среднего общего образования в профессиональной деятельности. 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Использовать знания в области психологии и педагогики, социальных дисциплин в преподавательской деятельности.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 114 часов, в том числе: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 76   часов;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  38 часов.</w:t>
      </w:r>
    </w:p>
    <w:p w:rsidR="00B74819" w:rsidRDefault="00B74819" w:rsidP="008415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19" w:rsidRPr="0056522A" w:rsidRDefault="00B74819" w:rsidP="00B74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B74819" w:rsidRPr="0056522A" w:rsidRDefault="00B74819" w:rsidP="00B74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02.04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1541">
        <w:rPr>
          <w:rFonts w:ascii="Times New Roman" w:hAnsi="Times New Roman" w:cs="Times New Roman"/>
          <w:b/>
          <w:sz w:val="24"/>
          <w:szCs w:val="24"/>
        </w:rPr>
        <w:t>НАРОДНАЯ ХУДОЖЕСТВЕННАЯ КУЛЬТУРА</w:t>
      </w:r>
    </w:p>
    <w:p w:rsidR="00B74819" w:rsidRPr="0025342A" w:rsidRDefault="00B74819" w:rsidP="0025342A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841541" w:rsidRPr="00841541" w:rsidRDefault="00841541" w:rsidP="00841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84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51.02.01 Народное художественное творчество (по видам).</w:t>
      </w:r>
    </w:p>
    <w:p w:rsidR="00065AEB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 в профессиональной подготовке по специальности 51.02.01  Народное художественное творчество (по видам).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 w:rsidR="00841541" w:rsidRPr="00065A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учебной дисциплины в структуре программы: </w:t>
      </w:r>
      <w:r w:rsidR="00841541" w:rsidRPr="00065AEB">
        <w:rPr>
          <w:rFonts w:ascii="Times New Roman" w:eastAsia="Times New Roman" w:hAnsi="Times New Roman"/>
          <w:sz w:val="24"/>
          <w:szCs w:val="24"/>
          <w:lang w:eastAsia="ru-RU"/>
        </w:rPr>
        <w:t>профильная учебная дисциплина.</w:t>
      </w:r>
    </w:p>
    <w:p w:rsidR="00841541" w:rsidRPr="00841541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</w:t>
      </w:r>
      <w:r w:rsidR="00841541" w:rsidRPr="00065AEB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должен </w:t>
      </w:r>
      <w:r w:rsidRPr="00253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41541" w:rsidRPr="00841541" w:rsidRDefault="00841541" w:rsidP="00AD1DE3">
      <w:pPr>
        <w:numPr>
          <w:ilvl w:val="0"/>
          <w:numId w:val="14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народную художественную культуру, восстанавливать народные традиции;</w:t>
      </w:r>
    </w:p>
    <w:p w:rsidR="00841541" w:rsidRPr="00841541" w:rsidRDefault="00841541" w:rsidP="00AD1DE3">
      <w:pPr>
        <w:numPr>
          <w:ilvl w:val="0"/>
          <w:numId w:val="14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собирать, изучать и систематизировать произведения народной художественной культуры; </w:t>
      </w:r>
    </w:p>
    <w:p w:rsidR="00841541" w:rsidRPr="00841541" w:rsidRDefault="00841541" w:rsidP="00AD1DE3">
      <w:pPr>
        <w:numPr>
          <w:ilvl w:val="0"/>
          <w:numId w:val="14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виды традиционной культуры, произведения народной художественной культуры в художественно - творческой и педагогической работе;</w:t>
      </w:r>
    </w:p>
    <w:p w:rsidR="00841541" w:rsidRPr="0025342A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должен </w:t>
      </w:r>
      <w:r w:rsidRPr="00253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41541" w:rsidRPr="00841541" w:rsidRDefault="00841541" w:rsidP="00AD1DE3">
      <w:pPr>
        <w:numPr>
          <w:ilvl w:val="0"/>
          <w:numId w:val="15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народной художественной культуры, исторические этапы развития народной художественной культуры;</w:t>
      </w:r>
    </w:p>
    <w:p w:rsidR="00841541" w:rsidRPr="00841541" w:rsidRDefault="00841541" w:rsidP="00AD1DE3">
      <w:pPr>
        <w:numPr>
          <w:ilvl w:val="0"/>
          <w:numId w:val="15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виды, жанры народной художественной культуры; </w:t>
      </w:r>
    </w:p>
    <w:p w:rsidR="00841541" w:rsidRPr="00841541" w:rsidRDefault="00841541" w:rsidP="00AD1DE3">
      <w:pPr>
        <w:numPr>
          <w:ilvl w:val="0"/>
          <w:numId w:val="15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бытования, носителей народной художественной культуры;</w:t>
      </w:r>
    </w:p>
    <w:p w:rsidR="00841541" w:rsidRPr="00841541" w:rsidRDefault="00841541" w:rsidP="00AD1DE3">
      <w:pPr>
        <w:numPr>
          <w:ilvl w:val="0"/>
          <w:numId w:val="15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обряды, обычаи, праздники, игры и забавы;</w:t>
      </w:r>
    </w:p>
    <w:p w:rsidR="00841541" w:rsidRPr="00841541" w:rsidRDefault="00841541" w:rsidP="00AD1DE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особенности народной художественной культуры.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и ОК, которые актуализируются при изучении учебной дисциплины: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Разрабатывать, подготавливать и осуществлять репертуарные и сценарные планы, художественные программы и постановки. 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OК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 114 часов, в том числе: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76 часов;</w:t>
      </w:r>
    </w:p>
    <w:p w:rsid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38  часов.</w:t>
      </w:r>
    </w:p>
    <w:p w:rsidR="00065AEB" w:rsidRPr="00841541" w:rsidRDefault="00065AEB" w:rsidP="00841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EB" w:rsidRPr="0056522A" w:rsidRDefault="00065AEB" w:rsidP="00065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65AEB" w:rsidRPr="0056522A" w:rsidRDefault="00065AEB" w:rsidP="00065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02.05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ИСТОРИЯ ИСКУССТВА</w:t>
      </w:r>
    </w:p>
    <w:p w:rsidR="00065AEB" w:rsidRPr="00B74819" w:rsidRDefault="00065AEB" w:rsidP="00065AE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065AEB" w:rsidRPr="00065AEB" w:rsidRDefault="00065AEB" w:rsidP="00065AE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65AEB" w:rsidRPr="00065AEB" w:rsidRDefault="00065AEB" w:rsidP="00065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</w:t>
      </w:r>
      <w:r w:rsidRPr="00065AEB">
        <w:rPr>
          <w:rFonts w:ascii="Times New Roman" w:eastAsia="Lucida Grande CY" w:hAnsi="Times New Roman" w:cs="Times New Roman"/>
          <w:bCs/>
          <w:sz w:val="24"/>
          <w:szCs w:val="24"/>
        </w:rPr>
        <w:t>программы подготовки специалистов среднего звена</w:t>
      </w:r>
      <w:r w:rsidRPr="00065AEB">
        <w:rPr>
          <w:rFonts w:ascii="Times New Roman" w:eastAsia="Lucida Grande CY" w:hAnsi="Times New Roman" w:cs="Times New Roman"/>
          <w:bCs/>
        </w:rPr>
        <w:t xml:space="preserve"> </w:t>
      </w: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СПО по специальности 51.02.01 Народное художественно</w:t>
      </w:r>
      <w:r w:rsidR="002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творчество по виду Хореографическое</w:t>
      </w: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творчество.</w:t>
      </w:r>
    </w:p>
    <w:p w:rsidR="00065AEB" w:rsidRPr="00065AEB" w:rsidRDefault="00065AEB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ОД.02.05 История искусства относится к профильной учебной дисциплине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43F"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учебного цикла</w:t>
      </w:r>
      <w:r w:rsid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AEB" w:rsidRPr="00065AEB" w:rsidRDefault="00065AEB" w:rsidP="00065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учебной дисциплины – требования к результатам освоения учебной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:rsidR="0049003B" w:rsidRPr="0049003B" w:rsidRDefault="0049003B" w:rsidP="0049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03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9003B" w:rsidRPr="0049003B" w:rsidRDefault="0049003B" w:rsidP="00AF7564">
      <w:pPr>
        <w:pStyle w:val="2"/>
        <w:numPr>
          <w:ilvl w:val="0"/>
          <w:numId w:val="88"/>
        </w:numPr>
        <w:spacing w:line="360" w:lineRule="auto"/>
        <w:rPr>
          <w:sz w:val="24"/>
          <w:szCs w:val="24"/>
        </w:rPr>
      </w:pPr>
      <w:r w:rsidRPr="0049003B">
        <w:rPr>
          <w:sz w:val="24"/>
          <w:szCs w:val="24"/>
        </w:rPr>
        <w:t>анализировать художественно-образное содержание произведения искусства;</w:t>
      </w:r>
    </w:p>
    <w:p w:rsidR="0049003B" w:rsidRPr="004F60AE" w:rsidRDefault="0049003B" w:rsidP="00AF7564">
      <w:pPr>
        <w:pStyle w:val="2"/>
        <w:numPr>
          <w:ilvl w:val="0"/>
          <w:numId w:val="88"/>
        </w:numPr>
        <w:spacing w:line="360" w:lineRule="auto"/>
        <w:rPr>
          <w:sz w:val="24"/>
          <w:szCs w:val="24"/>
        </w:rPr>
      </w:pPr>
      <w:r w:rsidRPr="0049003B">
        <w:rPr>
          <w:sz w:val="24"/>
          <w:szCs w:val="24"/>
        </w:rPr>
        <w:t>использовать произведения искусства в профессиональной деятельности</w:t>
      </w:r>
      <w:r w:rsidRPr="00020842">
        <w:rPr>
          <w:sz w:val="24"/>
          <w:szCs w:val="24"/>
        </w:rPr>
        <w:t>;</w:t>
      </w:r>
    </w:p>
    <w:p w:rsidR="0049003B" w:rsidRPr="004F60AE" w:rsidRDefault="0049003B" w:rsidP="0049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9003B" w:rsidRPr="00FB6796" w:rsidRDefault="0049003B" w:rsidP="00FB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B679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49003B" w:rsidRPr="0049003B" w:rsidRDefault="0049003B" w:rsidP="0049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9003B" w:rsidRPr="0049003B" w:rsidRDefault="0049003B" w:rsidP="00AF7564">
      <w:pPr>
        <w:numPr>
          <w:ilvl w:val="0"/>
          <w:numId w:val="8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3B">
        <w:rPr>
          <w:rFonts w:ascii="Times New Roman" w:hAnsi="Times New Roman" w:cs="Times New Roman"/>
          <w:sz w:val="24"/>
          <w:szCs w:val="24"/>
        </w:rPr>
        <w:t>основные этапы становления и развития мирового и отечественного искусства;</w:t>
      </w:r>
    </w:p>
    <w:p w:rsidR="0049003B" w:rsidRPr="0049003B" w:rsidRDefault="0049003B" w:rsidP="00AF7564">
      <w:pPr>
        <w:numPr>
          <w:ilvl w:val="0"/>
          <w:numId w:val="8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3B">
        <w:rPr>
          <w:rFonts w:ascii="Times New Roman" w:hAnsi="Times New Roman" w:cs="Times New Roman"/>
          <w:sz w:val="24"/>
          <w:szCs w:val="24"/>
        </w:rPr>
        <w:t xml:space="preserve">направления, стили, жанры, средства художественной выразительности различных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003B">
        <w:rPr>
          <w:rFonts w:ascii="Times New Roman" w:hAnsi="Times New Roman" w:cs="Times New Roman"/>
          <w:sz w:val="24"/>
          <w:szCs w:val="24"/>
        </w:rPr>
        <w:t>видов искусств;</w:t>
      </w:r>
    </w:p>
    <w:p w:rsidR="0049003B" w:rsidRPr="0049003B" w:rsidRDefault="0049003B" w:rsidP="00AF7564">
      <w:pPr>
        <w:numPr>
          <w:ilvl w:val="0"/>
          <w:numId w:val="8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3B">
        <w:rPr>
          <w:rFonts w:ascii="Times New Roman" w:hAnsi="Times New Roman" w:cs="Times New Roman"/>
          <w:sz w:val="24"/>
          <w:szCs w:val="24"/>
        </w:rPr>
        <w:t>выдающихся деятелей и шедевры мирового и отечественного искусства;</w:t>
      </w:r>
    </w:p>
    <w:p w:rsidR="0049003B" w:rsidRPr="0049003B" w:rsidRDefault="0049003B" w:rsidP="00AF7564">
      <w:pPr>
        <w:numPr>
          <w:ilvl w:val="0"/>
          <w:numId w:val="8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3B">
        <w:rPr>
          <w:rFonts w:ascii="Times New Roman" w:hAnsi="Times New Roman" w:cs="Times New Roman"/>
          <w:sz w:val="24"/>
          <w:szCs w:val="24"/>
        </w:rPr>
        <w:t>знаменитые творческие коллективы;</w:t>
      </w:r>
    </w:p>
    <w:p w:rsidR="00065AEB" w:rsidRPr="003560AC" w:rsidRDefault="0049003B" w:rsidP="00AF7564">
      <w:pPr>
        <w:numPr>
          <w:ilvl w:val="0"/>
          <w:numId w:val="8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3B">
        <w:rPr>
          <w:rFonts w:ascii="Times New Roman" w:hAnsi="Times New Roman" w:cs="Times New Roman"/>
          <w:sz w:val="24"/>
          <w:szCs w:val="24"/>
        </w:rPr>
        <w:t>тенденции развития современного искусства.</w:t>
      </w:r>
    </w:p>
    <w:p w:rsidR="00065AEB" w:rsidRPr="0025342A" w:rsidRDefault="00065AEB" w:rsidP="00AF7564">
      <w:pPr>
        <w:pStyle w:val="a6"/>
        <w:widowControl w:val="0"/>
        <w:numPr>
          <w:ilvl w:val="0"/>
          <w:numId w:val="88"/>
        </w:num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заниматься самообразованием, осознанно планировать повышение квалификации.</w:t>
      </w:r>
    </w:p>
    <w:p w:rsidR="00065AEB" w:rsidRPr="00065AEB" w:rsidRDefault="00065AEB" w:rsidP="0049003B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</w:t>
      </w:r>
      <w:r w:rsidRPr="00253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</w:t>
      </w: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5AEB" w:rsidRPr="0025342A" w:rsidRDefault="00065AEB" w:rsidP="00AF7564">
      <w:pPr>
        <w:pStyle w:val="a6"/>
        <w:numPr>
          <w:ilvl w:val="0"/>
          <w:numId w:val="48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анализировать художественно-образное содержание произведения искусства;</w:t>
      </w:r>
    </w:p>
    <w:p w:rsidR="00065AEB" w:rsidRPr="0025342A" w:rsidRDefault="00065AEB" w:rsidP="00AF7564">
      <w:pPr>
        <w:pStyle w:val="a6"/>
        <w:numPr>
          <w:ilvl w:val="0"/>
          <w:numId w:val="48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произведения искусства в профессиональной деятельности.</w:t>
      </w:r>
    </w:p>
    <w:p w:rsidR="00065AEB" w:rsidRPr="00065AEB" w:rsidRDefault="00065AEB" w:rsidP="0049003B">
      <w:pPr>
        <w:tabs>
          <w:tab w:val="left" w:pos="2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</w:t>
      </w:r>
      <w:r w:rsidRPr="00253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065AEB" w:rsidRPr="0025342A" w:rsidRDefault="00065AEB" w:rsidP="00AF7564">
      <w:pPr>
        <w:pStyle w:val="a6"/>
        <w:numPr>
          <w:ilvl w:val="0"/>
          <w:numId w:val="49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основные этапы становления и развития мирового и отечественного искусства;</w:t>
      </w:r>
    </w:p>
    <w:p w:rsidR="00065AEB" w:rsidRPr="0025342A" w:rsidRDefault="00065AEB" w:rsidP="00AF7564">
      <w:pPr>
        <w:pStyle w:val="a6"/>
        <w:numPr>
          <w:ilvl w:val="0"/>
          <w:numId w:val="49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направления, стили, жанры, средства художественной выразительности различных видов искусств;</w:t>
      </w:r>
    </w:p>
    <w:p w:rsidR="00065AEB" w:rsidRPr="0025342A" w:rsidRDefault="00065AEB" w:rsidP="00AF7564">
      <w:pPr>
        <w:pStyle w:val="a6"/>
        <w:numPr>
          <w:ilvl w:val="0"/>
          <w:numId w:val="49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выдающихся деятелей и шедевры мирового и отечественного искусства, знаменитые творческие коллективы, тенденции развития современного искусства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и ПК, которые актуализируются при изучении учебной дисциплины</w:t>
      </w: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Художественно-творческая деятельность.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Педагогическая деятельность.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 228 часов, в том числе: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152 часа;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76 часов.</w:t>
      </w:r>
    </w:p>
    <w:p w:rsidR="00065AEB" w:rsidRDefault="00065AEB" w:rsidP="00065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EB" w:rsidRPr="0056522A" w:rsidRDefault="00065AEB" w:rsidP="00065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65AEB" w:rsidRPr="0056522A" w:rsidRDefault="00065AEB" w:rsidP="00065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02.06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343F">
        <w:rPr>
          <w:rFonts w:ascii="Times New Roman" w:hAnsi="Times New Roman" w:cs="Times New Roman"/>
          <w:b/>
          <w:sz w:val="24"/>
          <w:szCs w:val="24"/>
        </w:rPr>
        <w:t>ОСНОВЫ ЭТНОГРАФИИ</w:t>
      </w:r>
    </w:p>
    <w:p w:rsidR="00065AEB" w:rsidRPr="00B74819" w:rsidRDefault="00065AEB" w:rsidP="00065AE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065AEB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Область применения программы</w:t>
      </w:r>
    </w:p>
    <w:p w:rsidR="00C5343F" w:rsidRPr="00C5343F" w:rsidRDefault="00C5343F" w:rsidP="0080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51.02.01 Народное художе</w:t>
      </w:r>
      <w:r w:rsid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творчество (по видам).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 в профессиональной подготовке по специальности 51.02.01  Народное художественное творчество (по видам).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программы</w:t>
      </w: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профильная учебная дисциплина 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учебного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 освоения учебной дисциплины</w:t>
      </w:r>
    </w:p>
    <w:p w:rsidR="00C5343F" w:rsidRPr="00C5343F" w:rsidRDefault="00C5343F" w:rsidP="0080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43F" w:rsidRPr="00C5343F" w:rsidRDefault="00807707" w:rsidP="00AD1DE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современной этнографической обстановке;</w:t>
      </w:r>
    </w:p>
    <w:p w:rsidR="00C5343F" w:rsidRPr="00C5343F" w:rsidRDefault="00807707" w:rsidP="00AD1DE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этнографические данные в профессиональной деятельности.</w:t>
      </w:r>
    </w:p>
    <w:p w:rsidR="00C5343F" w:rsidRPr="00C5343F" w:rsidRDefault="00C5343F" w:rsidP="0080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5343F" w:rsidRPr="00C5343F" w:rsidRDefault="00807707" w:rsidP="00AD1DE3">
      <w:pPr>
        <w:numPr>
          <w:ilvl w:val="0"/>
          <w:numId w:val="13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еоретические основы этнографии; </w:t>
      </w:r>
    </w:p>
    <w:p w:rsidR="00C5343F" w:rsidRPr="00C5343F" w:rsidRDefault="00807707" w:rsidP="00AD1DE3">
      <w:pPr>
        <w:numPr>
          <w:ilvl w:val="0"/>
          <w:numId w:val="13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етодологические основы и методы исследования этнографии;</w:t>
      </w:r>
    </w:p>
    <w:p w:rsidR="00C5343F" w:rsidRPr="00C5343F" w:rsidRDefault="00807707" w:rsidP="00AD1DE3">
      <w:pPr>
        <w:numPr>
          <w:ilvl w:val="0"/>
          <w:numId w:val="13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ыдающихся ученых-этнографов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43F" w:rsidRPr="00C5343F" w:rsidRDefault="00807707" w:rsidP="00AD1DE3">
      <w:pPr>
        <w:numPr>
          <w:ilvl w:val="0"/>
          <w:numId w:val="13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</w:p>
    <w:p w:rsidR="00C5343F" w:rsidRPr="00C5343F" w:rsidRDefault="00807707" w:rsidP="00AD1DE3">
      <w:pPr>
        <w:numPr>
          <w:ilvl w:val="0"/>
          <w:numId w:val="13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рактовку в российской этнографии понятий: адаптация, интеграция, аккультурация;</w:t>
      </w:r>
    </w:p>
    <w:p w:rsidR="00C5343F" w:rsidRDefault="00807707" w:rsidP="00AD1DE3">
      <w:pPr>
        <w:numPr>
          <w:ilvl w:val="0"/>
          <w:numId w:val="13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</w:t>
      </w:r>
    </w:p>
    <w:p w:rsidR="00C5343F" w:rsidRPr="00C5343F" w:rsidRDefault="00807707" w:rsidP="00AD1DE3">
      <w:pPr>
        <w:numPr>
          <w:ilvl w:val="0"/>
          <w:numId w:val="13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современном развитии этнографии, о социокультурных, этнополитических, демографических проблемах народов России.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и ОК, которые актуализируются при изучении учебной дисциплины: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OК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Разрабатывать, подготавливать и осуществлять репертуарные и сценарные планы, художественные программы и постановки. 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</w:t>
      </w:r>
      <w:r w:rsidR="00FB6796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ающегося   117</w:t>
      </w: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часов, в том числе: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обязательной аудиторной </w:t>
      </w:r>
      <w:r w:rsidR="00FB6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78</w:t>
      </w: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</w:t>
      </w:r>
      <w:r w:rsidR="00FB679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ятельной работы обучающегося  39</w:t>
      </w: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43F" w:rsidRPr="0056522A" w:rsidRDefault="00C5343F" w:rsidP="00C534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C5343F" w:rsidRPr="0056522A" w:rsidRDefault="00C5343F" w:rsidP="00C534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02.07. КУЛЬТУРА РЕЧИ</w:t>
      </w:r>
    </w:p>
    <w:p w:rsidR="00C5343F" w:rsidRPr="00C5343F" w:rsidRDefault="00C5343F" w:rsidP="00AF6C7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C5343F" w:rsidRPr="00C5343F" w:rsidRDefault="00C5343F" w:rsidP="00C5343F">
      <w:pPr>
        <w:autoSpaceDE w:val="0"/>
        <w:autoSpaceDN w:val="0"/>
        <w:adjustRightInd w:val="0"/>
        <w:spacing w:after="0" w:line="360" w:lineRule="auto"/>
        <w:ind w:right="-28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 программа учебной дисциплины является частью программы подготовки специалистов среднего звена (ППССЗ) в соответствии с ФГОС по специальности 51.02.01 Народное художественно</w:t>
      </w:r>
      <w:r w:rsidR="0029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творчество по виду Хореографическое </w:t>
      </w:r>
      <w:r w:rsidRPr="00C53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творчество.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ППССЗ</w:t>
      </w:r>
    </w:p>
    <w:p w:rsidR="00C5343F" w:rsidRPr="00C5343F" w:rsidRDefault="00807707" w:rsidP="00AF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ОД.02.07 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речи является </w:t>
      </w:r>
      <w:r w:rsid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</w:t>
      </w:r>
      <w:r w:rsidR="00C5343F"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дисциплиной общеобразовательного учебного цикла.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C5343F" w:rsidRPr="00C5343F" w:rsidRDefault="00C5343F" w:rsidP="00AF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43F" w:rsidRPr="00AF6C7D" w:rsidRDefault="00C5343F" w:rsidP="00AD1DE3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пользоваться орфоэпическими словарями, словарями русского языка;</w:t>
      </w:r>
    </w:p>
    <w:p w:rsidR="00C5343F" w:rsidRPr="00AF6C7D" w:rsidRDefault="00C5343F" w:rsidP="00AD1DE3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определять лексическое значение слова;</w:t>
      </w:r>
    </w:p>
    <w:p w:rsidR="00C5343F" w:rsidRPr="00AF6C7D" w:rsidRDefault="00C5343F" w:rsidP="00AD1DE3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использовать словообразовательные средства в изобразительных целях;</w:t>
      </w:r>
    </w:p>
    <w:p w:rsidR="00C5343F" w:rsidRPr="00AF6C7D" w:rsidRDefault="00C5343F" w:rsidP="00AD1DE3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C5343F" w:rsidRPr="00AF6C7D" w:rsidRDefault="00C5343F" w:rsidP="00AD1DE3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пользоваться знаками препинания, вариативными и факультативными знаками препинания;</w:t>
      </w:r>
    </w:p>
    <w:p w:rsidR="00C5343F" w:rsidRPr="00AF6C7D" w:rsidRDefault="00C5343F" w:rsidP="00AD1DE3">
      <w:pPr>
        <w:pStyle w:val="a6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различать тексты по их принадлежности к стилям; анализировать речь с точки ее нормативности, уместности и целесообразности.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43F" w:rsidRPr="00AF6C7D" w:rsidRDefault="00C5343F" w:rsidP="00AD1DE3">
      <w:pPr>
        <w:pStyle w:val="a6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iCs/>
          <w:sz w:val="24"/>
          <w:szCs w:val="24"/>
          <w:lang w:eastAsia="ru-RU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C5343F" w:rsidRPr="00AF6C7D" w:rsidRDefault="00C5343F" w:rsidP="00AD1DE3">
      <w:pPr>
        <w:pStyle w:val="a6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iCs/>
          <w:sz w:val="24"/>
          <w:szCs w:val="24"/>
          <w:lang w:eastAsia="ru-RU"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C5343F" w:rsidRPr="00AF6C7D" w:rsidRDefault="00C5343F" w:rsidP="00AD1DE3">
      <w:pPr>
        <w:pStyle w:val="a6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способы словообразования;</w:t>
      </w:r>
    </w:p>
    <w:p w:rsidR="00C5343F" w:rsidRPr="00AF6C7D" w:rsidRDefault="00C5343F" w:rsidP="00AD1DE3">
      <w:pPr>
        <w:pStyle w:val="a6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iCs/>
          <w:sz w:val="24"/>
          <w:szCs w:val="24"/>
          <w:lang w:eastAsia="ru-RU"/>
        </w:rPr>
        <w:t>самостоятельные и служебные части речи;</w:t>
      </w:r>
    </w:p>
    <w:p w:rsidR="00C5343F" w:rsidRPr="00AF6C7D" w:rsidRDefault="00C5343F" w:rsidP="00AD1DE3">
      <w:pPr>
        <w:pStyle w:val="a6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iCs/>
          <w:sz w:val="24"/>
          <w:szCs w:val="24"/>
          <w:lang w:eastAsia="ru-RU"/>
        </w:rPr>
        <w:t>синтаксический строй предложений;</w:t>
      </w:r>
    </w:p>
    <w:p w:rsidR="00AB5B35" w:rsidRPr="00AF6C7D" w:rsidRDefault="00C5343F" w:rsidP="00AD1DE3">
      <w:pPr>
        <w:pStyle w:val="a6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правила правописания;</w:t>
      </w:r>
    </w:p>
    <w:p w:rsidR="00C5343F" w:rsidRPr="00AF6C7D" w:rsidRDefault="00C5343F" w:rsidP="00AD1DE3">
      <w:pPr>
        <w:pStyle w:val="a6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iCs/>
          <w:sz w:val="24"/>
          <w:szCs w:val="24"/>
          <w:lang w:eastAsia="ru-RU"/>
        </w:rPr>
        <w:t>функциональные стили литературного языка.</w:t>
      </w:r>
    </w:p>
    <w:p w:rsidR="00C5343F" w:rsidRPr="00C5343F" w:rsidRDefault="00C5343F" w:rsidP="00C5343F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ОК, которые актуализируются при изучении учебной дисциплины:</w:t>
      </w:r>
    </w:p>
    <w:p w:rsidR="00C5343F" w:rsidRPr="00C5343F" w:rsidRDefault="00C5343F" w:rsidP="00C534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343F" w:rsidRPr="00C5343F" w:rsidRDefault="00C5343F" w:rsidP="00C534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5343F" w:rsidRPr="00C5343F" w:rsidRDefault="00C5343F" w:rsidP="00C534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5343F" w:rsidRPr="00C5343F" w:rsidRDefault="00C5343F" w:rsidP="00C534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343F" w:rsidRPr="00C5343F" w:rsidRDefault="00C5343F" w:rsidP="00AB5B35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AB5B35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114 часов, в том числе: </w:t>
      </w:r>
    </w:p>
    <w:p w:rsidR="00AB5B35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76 часов; 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38 часов.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C7D" w:rsidRPr="00FE7F01" w:rsidRDefault="00AF6C7D" w:rsidP="00AF6C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AF6C7D" w:rsidRDefault="00AF6C7D" w:rsidP="00AF6C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</w:p>
    <w:p w:rsidR="00C5343F" w:rsidRPr="00AF6C7D" w:rsidRDefault="00AF6C7D" w:rsidP="00AF6C7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AF6C7D" w:rsidRPr="00AF6C7D" w:rsidRDefault="00AF6C7D" w:rsidP="00AD1DE3">
      <w:pPr>
        <w:pStyle w:val="a6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F6C7D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</w:t>
      </w:r>
    </w:p>
    <w:p w:rsidR="00AF6C7D" w:rsidRPr="00AF6C7D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программы подготовки специалиста среднего звена в соответствии с ФГОС СПО по специальности 51.02.01 Народное художественно</w:t>
      </w:r>
      <w:r w:rsidR="002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творчество по виду Хореографическое</w:t>
      </w: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творчество.</w:t>
      </w:r>
    </w:p>
    <w:p w:rsidR="00AF6C7D" w:rsidRPr="00AF6C7D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программы подгот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овки специалиста среднего звена</w:t>
      </w:r>
      <w:r w:rsidRPr="00AF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6C7D" w:rsidRPr="00AF6C7D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«Основы философии» относится к общему гуманитарному и социально-экономическому циклу программы подготовки специалистов среднего звена.</w:t>
      </w:r>
    </w:p>
    <w:p w:rsidR="00AF6C7D" w:rsidRPr="00AF6C7D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AF6C7D" w:rsidRPr="00807707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освоения дисциплины обучающийся должен </w:t>
      </w: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F6C7D" w:rsidRPr="00AF6C7D" w:rsidRDefault="00AF6C7D" w:rsidP="00AD1DE3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F6C7D" w:rsidRPr="00807707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F6C7D" w:rsidRPr="00AF6C7D" w:rsidRDefault="00AF6C7D" w:rsidP="00AD1DE3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и понятия философии;</w:t>
      </w:r>
    </w:p>
    <w:p w:rsidR="00AF6C7D" w:rsidRPr="00AF6C7D" w:rsidRDefault="00AF6C7D" w:rsidP="00AD1DE3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роль философии в жизни человека и общества;</w:t>
      </w:r>
    </w:p>
    <w:p w:rsidR="00AF6C7D" w:rsidRPr="00AF6C7D" w:rsidRDefault="00AF6C7D" w:rsidP="00AD1DE3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основы философского учения о бытии;</w:t>
      </w:r>
    </w:p>
    <w:p w:rsidR="00AF6C7D" w:rsidRPr="00AF6C7D" w:rsidRDefault="00AF6C7D" w:rsidP="00AD1DE3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сущность процесса познания;</w:t>
      </w:r>
    </w:p>
    <w:p w:rsidR="00AF6C7D" w:rsidRPr="00AF6C7D" w:rsidRDefault="00AF6C7D" w:rsidP="00AD1DE3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AF6C7D" w:rsidRPr="00AF6C7D" w:rsidRDefault="00AF6C7D" w:rsidP="00AD1DE3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F6C7D" w:rsidRPr="00AF6C7D" w:rsidRDefault="00AF6C7D" w:rsidP="00AD1DE3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AF6C7D" w:rsidRPr="00AF6C7D" w:rsidRDefault="00AF6C7D" w:rsidP="00AF6C7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любительского творческого коллектива, преподаватель должен обладать общими компетенциями, включающими в себя способность:</w:t>
      </w:r>
    </w:p>
    <w:p w:rsidR="00AF6C7D" w:rsidRPr="00AF6C7D" w:rsidRDefault="00AF6C7D" w:rsidP="00AF6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C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F6C7D" w:rsidRPr="00AF6C7D" w:rsidRDefault="00AF6C7D" w:rsidP="00AF6C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AF6C7D" w:rsidRPr="00AF6C7D" w:rsidRDefault="00AF6C7D" w:rsidP="00AF6C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F6C7D" w:rsidRPr="00AF6C7D" w:rsidRDefault="00AF6C7D" w:rsidP="00AF6C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F6C7D" w:rsidRPr="00AF6C7D" w:rsidRDefault="00AF6C7D" w:rsidP="00AF6C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AF6C7D" w:rsidRPr="00AF6C7D" w:rsidRDefault="00AF6C7D" w:rsidP="00AF6C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F6C7D" w:rsidRPr="00AF6C7D" w:rsidRDefault="00AF6C7D" w:rsidP="00AF6C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6C7D" w:rsidRPr="00AF6C7D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</w:t>
      </w:r>
      <w:r w:rsidR="00633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дисциплины «Основы философии»</w:t>
      </w:r>
    </w:p>
    <w:p w:rsidR="00AF6C7D" w:rsidRPr="00AF6C7D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Максимальная учебная нагрузка обучающегося – 69 часов, в том числе:</w:t>
      </w:r>
    </w:p>
    <w:p w:rsidR="00AF6C7D" w:rsidRPr="00AF6C7D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48 часов;</w:t>
      </w:r>
    </w:p>
    <w:p w:rsidR="00633BB6" w:rsidRDefault="00AF6C7D" w:rsidP="00633B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633BB6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 обучающегося – 21 час.</w:t>
      </w:r>
      <w:r w:rsidR="00633BB6" w:rsidRPr="00633B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BB6" w:rsidRDefault="00633BB6" w:rsidP="00633B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BB6" w:rsidRPr="00FE7F01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633BB6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ОГСЭ.02 ИСТОРИЯ</w:t>
      </w:r>
    </w:p>
    <w:p w:rsidR="00633BB6" w:rsidRPr="00AF6C7D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33BB6" w:rsidRDefault="00633BB6" w:rsidP="00AD1DE3">
      <w:pPr>
        <w:widowControl w:val="0"/>
        <w:numPr>
          <w:ilvl w:val="1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633BB6" w:rsidRDefault="00633BB6" w:rsidP="00633BB6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</w:t>
      </w: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51.02.01 Народное художественное творчество (вид </w:t>
      </w:r>
      <w:r w:rsidR="00295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Хореографическое</w:t>
      </w: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творчество</w:t>
      </w: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3BB6" w:rsidRPr="00807707" w:rsidRDefault="00633BB6" w:rsidP="00633BB6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</w:t>
      </w:r>
      <w:r w:rsidRPr="00807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подготовки специалистов среднего звена (ППССЗ)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«История» относится к общему гуманитарному и социально-экономическому циклу программы.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1.3. Цели и задачи дисциплины – требования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 освоения дисциплины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33BB6" w:rsidRPr="000A4C3B" w:rsidRDefault="00633BB6" w:rsidP="00AF7564">
      <w:pPr>
        <w:pStyle w:val="a6"/>
        <w:widowControl w:val="0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современной экономической, политической, культурной ситуации в России и мире;  </w:t>
      </w:r>
    </w:p>
    <w:p w:rsidR="00633BB6" w:rsidRPr="000A4C3B" w:rsidRDefault="00633BB6" w:rsidP="00AF7564">
      <w:pPr>
        <w:pStyle w:val="a6"/>
        <w:widowControl w:val="0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выявлять взаимосвязь отечественных региональных, мировых социально-экономических, политических и культурных проблем.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33BB6" w:rsidRPr="000A4C3B" w:rsidRDefault="00633BB6" w:rsidP="00AF7564">
      <w:pPr>
        <w:pStyle w:val="a6"/>
        <w:widowControl w:val="0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 ключевых регионов мира на рубеже </w:t>
      </w:r>
      <w:r w:rsidRPr="000A4C3B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A4C3B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 xml:space="preserve"> вв.;</w:t>
      </w:r>
    </w:p>
    <w:p w:rsidR="00633BB6" w:rsidRPr="000A4C3B" w:rsidRDefault="00633BB6" w:rsidP="00AF7564">
      <w:pPr>
        <w:pStyle w:val="a6"/>
        <w:widowControl w:val="0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 и причины локальных, региональных, межгосударственных конфликтов в конце </w:t>
      </w:r>
      <w:r w:rsidRPr="000A4C3B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начале </w:t>
      </w:r>
      <w:r w:rsidRPr="000A4C3B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 xml:space="preserve"> вв.;</w:t>
      </w:r>
    </w:p>
    <w:p w:rsidR="00633BB6" w:rsidRPr="000A4C3B" w:rsidRDefault="00633BB6" w:rsidP="00AF7564">
      <w:pPr>
        <w:pStyle w:val="a6"/>
        <w:widowControl w:val="0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633BB6" w:rsidRPr="000A4C3B" w:rsidRDefault="00633BB6" w:rsidP="00AF7564">
      <w:pPr>
        <w:pStyle w:val="a6"/>
        <w:widowControl w:val="0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назначение ООН, НАТО, ЕС и других организаций и их деятельности;</w:t>
      </w:r>
    </w:p>
    <w:p w:rsidR="00633BB6" w:rsidRPr="000A4C3B" w:rsidRDefault="00633BB6" w:rsidP="00AF7564">
      <w:pPr>
        <w:pStyle w:val="a6"/>
        <w:widowControl w:val="0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633BB6" w:rsidRPr="000A4C3B" w:rsidRDefault="00633BB6" w:rsidP="00AF7564">
      <w:pPr>
        <w:pStyle w:val="a6"/>
        <w:widowControl w:val="0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к ней устойчивый интерес.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3. Решать проблемы, оценивать риски и принимать решения в нестандартных ситуациях. 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коллективе, эффективно общаться с коллегами, руководством. 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учебной дисциплины «История»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обучающегося 69 часов, в том числе: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48 часов;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21 час.</w:t>
      </w:r>
    </w:p>
    <w:p w:rsidR="00633BB6" w:rsidRDefault="00633BB6" w:rsidP="00633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BB6" w:rsidRDefault="00633BB6" w:rsidP="00633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BB6" w:rsidRPr="00FE7F01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633BB6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ОГСЭ.03 ПСИХОЛОГИЯ ОБЩЕНИЯ</w:t>
      </w:r>
    </w:p>
    <w:p w:rsidR="00633BB6" w:rsidRPr="00AF6C7D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33BB6" w:rsidRPr="000A4C3B" w:rsidRDefault="00633BB6" w:rsidP="00633BB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633BB6" w:rsidRPr="000A4C3B" w:rsidRDefault="00633BB6" w:rsidP="00633BB6">
      <w:pPr>
        <w:spacing w:after="0" w:line="360" w:lineRule="auto"/>
        <w:ind w:firstLine="50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ОГСЭ.03 Психология общения является частью программы подготовки специалистов среднего звена в соответствии с ФГОС СПО по специальности </w:t>
      </w:r>
      <w:r w:rsidRPr="000A4C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51.02.01 Народное художественное творчество</w:t>
      </w:r>
      <w:r w:rsidRPr="000A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3BB6" w:rsidRPr="000A4C3B" w:rsidRDefault="00633BB6" w:rsidP="00633BB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</w:t>
      </w:r>
      <w:r w:rsidRPr="000A4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подготовки специалистов среднего звена (ППССЗ)</w:t>
      </w:r>
      <w:r w:rsidRPr="000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«Психология общения» относится к общему гуманитарному и социально-экономическому циклу программы подготовки специалистов среднего звена.</w:t>
      </w:r>
    </w:p>
    <w:p w:rsidR="00633BB6" w:rsidRPr="000A4C3B" w:rsidRDefault="00633BB6" w:rsidP="00633BB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633BB6" w:rsidRPr="000A4C3B" w:rsidRDefault="00633BB6" w:rsidP="00633BB6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«Психология общения» обучающийся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0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</w:t>
      </w: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BB6" w:rsidRPr="000A4C3B" w:rsidRDefault="00633BB6" w:rsidP="00AF7564">
      <w:pPr>
        <w:pStyle w:val="a6"/>
        <w:numPr>
          <w:ilvl w:val="0"/>
          <w:numId w:val="52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633BB6" w:rsidRPr="000A4C3B" w:rsidRDefault="00633BB6" w:rsidP="00AF7564">
      <w:pPr>
        <w:pStyle w:val="a6"/>
        <w:numPr>
          <w:ilvl w:val="0"/>
          <w:numId w:val="52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приемы саморегуляции поведения в процессе межличностного общения.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633BB6" w:rsidRPr="000A4C3B" w:rsidRDefault="00633BB6" w:rsidP="00AF7564">
      <w:pPr>
        <w:pStyle w:val="a6"/>
        <w:numPr>
          <w:ilvl w:val="0"/>
          <w:numId w:val="53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взаимосвязь общения и деятельности;</w:t>
      </w:r>
    </w:p>
    <w:p w:rsidR="00633BB6" w:rsidRPr="000A4C3B" w:rsidRDefault="00633BB6" w:rsidP="00AF7564">
      <w:pPr>
        <w:pStyle w:val="a6"/>
        <w:numPr>
          <w:ilvl w:val="0"/>
          <w:numId w:val="53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цели, функции, виды и уровни общения;</w:t>
      </w:r>
    </w:p>
    <w:p w:rsidR="00633BB6" w:rsidRPr="000A4C3B" w:rsidRDefault="00633BB6" w:rsidP="00AF7564">
      <w:pPr>
        <w:pStyle w:val="a6"/>
        <w:numPr>
          <w:ilvl w:val="0"/>
          <w:numId w:val="53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роли и ролевые ожидания в общении;</w:t>
      </w:r>
    </w:p>
    <w:p w:rsidR="00633BB6" w:rsidRPr="000A4C3B" w:rsidRDefault="00633BB6" w:rsidP="00AF7564">
      <w:pPr>
        <w:pStyle w:val="a6"/>
        <w:numPr>
          <w:ilvl w:val="0"/>
          <w:numId w:val="53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виды социальных взаимодействий;</w:t>
      </w:r>
    </w:p>
    <w:p w:rsidR="00633BB6" w:rsidRPr="000A4C3B" w:rsidRDefault="00633BB6" w:rsidP="00AF7564">
      <w:pPr>
        <w:pStyle w:val="a6"/>
        <w:numPr>
          <w:ilvl w:val="0"/>
          <w:numId w:val="53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механизмы взаимопонимания в общении;</w:t>
      </w:r>
    </w:p>
    <w:p w:rsidR="00633BB6" w:rsidRPr="000A4C3B" w:rsidRDefault="00633BB6" w:rsidP="00AF7564">
      <w:pPr>
        <w:pStyle w:val="a6"/>
        <w:numPr>
          <w:ilvl w:val="0"/>
          <w:numId w:val="53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633BB6" w:rsidRPr="000A4C3B" w:rsidRDefault="00633BB6" w:rsidP="00AF7564">
      <w:pPr>
        <w:pStyle w:val="a6"/>
        <w:numPr>
          <w:ilvl w:val="0"/>
          <w:numId w:val="53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этические принципы общения;</w:t>
      </w:r>
    </w:p>
    <w:p w:rsidR="00633BB6" w:rsidRPr="000A4C3B" w:rsidRDefault="00633BB6" w:rsidP="00AF7564">
      <w:pPr>
        <w:pStyle w:val="a6"/>
        <w:numPr>
          <w:ilvl w:val="0"/>
          <w:numId w:val="53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источники, причины, виды и способы разрешения конфликтов.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и ПК, которые актуализируются при изучении учебной дисциплины</w:t>
      </w: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69 часов, в том числе: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48 часов;</w:t>
      </w:r>
    </w:p>
    <w:p w:rsidR="00633BB6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21 час.</w:t>
      </w:r>
    </w:p>
    <w:p w:rsidR="00633BB6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6" w:rsidRPr="00FE7F01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633BB6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ОГСЭ.04 ИНОСТРАННЫЙ ЯЗЫК (АНГЛИЙСКИЙ)</w:t>
      </w:r>
    </w:p>
    <w:p w:rsidR="00633BB6" w:rsidRPr="00AF6C7D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 </w:t>
      </w:r>
      <w:r w:rsidRPr="000A4C3B">
        <w:rPr>
          <w:rFonts w:ascii="Times New Roman" w:eastAsia="Calibri" w:hAnsi="Times New Roman" w:cs="Times New Roman"/>
          <w:iCs/>
          <w:sz w:val="24"/>
          <w:szCs w:val="24"/>
        </w:rPr>
        <w:t xml:space="preserve">51.02.01 Народное художественное творчество (по видам). 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  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ab/>
        <w:t xml:space="preserve">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ОГСЭ.04 Иностранный язык (английск</w:t>
      </w:r>
      <w:r w:rsidRPr="000A4C3B">
        <w:rPr>
          <w:rFonts w:ascii="Times New Roman" w:eastAsia="Calibri" w:hAnsi="Times New Roman" w:cs="Times New Roman"/>
          <w:sz w:val="24"/>
          <w:szCs w:val="24"/>
        </w:rPr>
        <w:t>ий) является учебной дисциплиной общего гуманитарного и социально-экономического цикла.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  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0A4C3B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EE62BC" w:rsidRDefault="00EE62BC" w:rsidP="00AF7564">
      <w:pPr>
        <w:pStyle w:val="a6"/>
        <w:numPr>
          <w:ilvl w:val="0"/>
          <w:numId w:val="55"/>
        </w:numPr>
        <w:tabs>
          <w:tab w:val="left" w:pos="2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C3B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</w:t>
      </w:r>
      <w:r>
        <w:rPr>
          <w:rFonts w:ascii="Times New Roman" w:hAnsi="Times New Roman"/>
          <w:sz w:val="24"/>
          <w:szCs w:val="24"/>
        </w:rPr>
        <w:t xml:space="preserve"> повседневные темы;</w:t>
      </w:r>
    </w:p>
    <w:p w:rsidR="00EE62BC" w:rsidRDefault="00EE62BC" w:rsidP="00AF7564">
      <w:pPr>
        <w:pStyle w:val="a6"/>
        <w:numPr>
          <w:ilvl w:val="0"/>
          <w:numId w:val="55"/>
        </w:numPr>
        <w:tabs>
          <w:tab w:val="left" w:pos="2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81E">
        <w:rPr>
          <w:rFonts w:ascii="Times New Roman" w:hAnsi="Times New Roman"/>
          <w:sz w:val="24"/>
          <w:szCs w:val="24"/>
        </w:rPr>
        <w:t>переводить (со словарем) иностранные  тексты профессиональной направленности</w:t>
      </w:r>
      <w:r>
        <w:rPr>
          <w:rFonts w:ascii="Times New Roman" w:hAnsi="Times New Roman"/>
          <w:sz w:val="24"/>
          <w:szCs w:val="24"/>
        </w:rPr>
        <w:t>;</w:t>
      </w:r>
      <w:r w:rsidRPr="001928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EE62BC" w:rsidRPr="0019281E" w:rsidRDefault="00EE62BC" w:rsidP="00AF7564">
      <w:pPr>
        <w:pStyle w:val="a6"/>
        <w:numPr>
          <w:ilvl w:val="0"/>
          <w:numId w:val="55"/>
        </w:numPr>
        <w:tabs>
          <w:tab w:val="left" w:pos="2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81E">
        <w:rPr>
          <w:rFonts w:ascii="Times New Roman" w:hAnsi="Times New Roman"/>
          <w:sz w:val="24"/>
          <w:szCs w:val="24"/>
        </w:rPr>
        <w:lastRenderedPageBreak/>
        <w:t>самостоятельно совершенствовать устную и письменную речь,  пополнять словарный запас.</w:t>
      </w:r>
    </w:p>
    <w:p w:rsidR="00EE62BC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0A4C3B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0A4C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E62BC" w:rsidRPr="000A4C3B" w:rsidRDefault="00EE62BC" w:rsidP="00AF7564">
      <w:pPr>
        <w:pStyle w:val="a6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C3B">
        <w:rPr>
          <w:rFonts w:ascii="Times New Roman" w:hAnsi="Times New Roman"/>
          <w:sz w:val="24"/>
          <w:szCs w:val="24"/>
        </w:rPr>
        <w:t xml:space="preserve">лексический (1200-1400 лексических единиц) и грамматический минимум необходимый для чтения и перевода (со словарем) иностранных текстов профессиональной направленности.        </w:t>
      </w:r>
    </w:p>
    <w:p w:rsidR="00EE62BC" w:rsidRPr="000A4C3B" w:rsidRDefault="00EE62BC" w:rsidP="00EE62B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           ОК и ПК, которые актуализируются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 изучении учебной дисциплины</w:t>
      </w:r>
    </w:p>
    <w:p w:rsidR="00EE62BC" w:rsidRPr="000A4C3B" w:rsidRDefault="00EE62BC" w:rsidP="00EE6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ОК 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3B">
        <w:rPr>
          <w:rFonts w:ascii="Times New Roman" w:eastAsia="Calibri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62BC" w:rsidRPr="000A4C3B" w:rsidRDefault="00EE62BC" w:rsidP="00EE6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ОК 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EE62BC" w:rsidRPr="000A4C3B" w:rsidRDefault="00EE62BC" w:rsidP="00EE6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ОК 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3B">
        <w:rPr>
          <w:rFonts w:ascii="Times New Roman" w:eastAsia="Calibri" w:hAnsi="Times New Roman" w:cs="Times New Roman"/>
          <w:sz w:val="24"/>
          <w:szCs w:val="24"/>
        </w:rPr>
        <w:t>Работать в коллективе, обеспечивать его сплочение, эффективно общаться с коллегами, руководством.</w:t>
      </w:r>
    </w:p>
    <w:p w:rsidR="00EE62BC" w:rsidRPr="000A4C3B" w:rsidRDefault="00EE62BC" w:rsidP="00EE6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ОК 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EE62BC" w:rsidRPr="000A4C3B" w:rsidRDefault="00EE62BC" w:rsidP="00EE6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 9.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условиях частой смены технологий в профессиональной деятельности. </w:t>
      </w:r>
    </w:p>
    <w:p w:rsidR="00EE62BC" w:rsidRPr="000A4C3B" w:rsidRDefault="00EE62BC" w:rsidP="00EE6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2.2.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Использовать базовые теоретические знания и навыки, полученные в процессе профессиональной практики, для педагогической работы. 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1.5 Количество часов на освоение рабочей программы учебной дисциплины: 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студента </w:t>
      </w:r>
      <w:r w:rsidRPr="000A4C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214 </w:t>
      </w:r>
      <w:r w:rsidRPr="000A4C3B">
        <w:rPr>
          <w:rFonts w:ascii="Times New Roman" w:eastAsia="Calibri" w:hAnsi="Times New Roman" w:cs="Times New Roman"/>
          <w:sz w:val="24"/>
          <w:szCs w:val="24"/>
        </w:rPr>
        <w:t>часов, в том числе: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 w:rsidRPr="000A4C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148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студента  </w:t>
      </w:r>
      <w:r w:rsidRPr="000A4C3B">
        <w:rPr>
          <w:rFonts w:ascii="Times New Roman" w:eastAsia="Calibri" w:hAnsi="Times New Roman" w:cs="Times New Roman"/>
          <w:sz w:val="24"/>
          <w:szCs w:val="24"/>
          <w:u w:val="single"/>
        </w:rPr>
        <w:t>66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 часов. </w:t>
      </w:r>
    </w:p>
    <w:p w:rsidR="00633BB6" w:rsidRDefault="00633BB6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6" w:rsidRPr="00FE7F01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633BB6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ОГСЭ.04 ИНОСТРАННЫЙ ЯЗЫК (НЕМЕЦКИЙ)</w:t>
      </w:r>
    </w:p>
    <w:p w:rsidR="00633BB6" w:rsidRPr="00AF6C7D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 </w:t>
      </w:r>
      <w:r w:rsidRPr="000A4C3B">
        <w:rPr>
          <w:rFonts w:ascii="Times New Roman" w:eastAsia="Calibri" w:hAnsi="Times New Roman" w:cs="Times New Roman"/>
          <w:iCs/>
          <w:sz w:val="24"/>
          <w:szCs w:val="24"/>
        </w:rPr>
        <w:t xml:space="preserve">51.02.01 Народное художественное творчество (по видам). 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учебной дисциплины может быть использована</w:t>
      </w: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  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ab/>
        <w:t>дисциплина ОГСЭ.04 Иностранный язык (немецкий) является учебной дисциплиной общего гуманитарного и социально-экономического цикла.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  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0A4C3B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633BB6" w:rsidRDefault="00633BB6" w:rsidP="00AF7564">
      <w:pPr>
        <w:pStyle w:val="a6"/>
        <w:numPr>
          <w:ilvl w:val="0"/>
          <w:numId w:val="55"/>
        </w:numPr>
        <w:tabs>
          <w:tab w:val="left" w:pos="2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C3B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</w:t>
      </w:r>
      <w:r>
        <w:rPr>
          <w:rFonts w:ascii="Times New Roman" w:hAnsi="Times New Roman"/>
          <w:sz w:val="24"/>
          <w:szCs w:val="24"/>
        </w:rPr>
        <w:t xml:space="preserve"> повседневные темы;</w:t>
      </w:r>
    </w:p>
    <w:p w:rsidR="00633BB6" w:rsidRDefault="00633BB6" w:rsidP="00AF7564">
      <w:pPr>
        <w:pStyle w:val="a6"/>
        <w:numPr>
          <w:ilvl w:val="0"/>
          <w:numId w:val="55"/>
        </w:numPr>
        <w:tabs>
          <w:tab w:val="left" w:pos="26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9281E">
        <w:rPr>
          <w:rFonts w:ascii="Times New Roman" w:hAnsi="Times New Roman"/>
          <w:sz w:val="24"/>
          <w:szCs w:val="24"/>
        </w:rPr>
        <w:t>переводить (со словарем) иностранные  тексты профессиональной направленности</w:t>
      </w:r>
      <w:r>
        <w:rPr>
          <w:rFonts w:ascii="Times New Roman" w:hAnsi="Times New Roman"/>
          <w:sz w:val="24"/>
          <w:szCs w:val="24"/>
        </w:rPr>
        <w:t>;</w:t>
      </w:r>
      <w:r w:rsidRPr="001928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633BB6" w:rsidRPr="0019281E" w:rsidRDefault="00633BB6" w:rsidP="00AF7564">
      <w:pPr>
        <w:pStyle w:val="a6"/>
        <w:numPr>
          <w:ilvl w:val="0"/>
          <w:numId w:val="55"/>
        </w:numPr>
        <w:tabs>
          <w:tab w:val="left" w:pos="2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81E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 пополнять словарный запас.</w:t>
      </w:r>
    </w:p>
    <w:p w:rsidR="00633BB6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0A4C3B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0A4C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33BB6" w:rsidRPr="000A4C3B" w:rsidRDefault="00633BB6" w:rsidP="00AF7564">
      <w:pPr>
        <w:pStyle w:val="a6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A4C3B">
        <w:rPr>
          <w:rFonts w:ascii="Times New Roman" w:hAnsi="Times New Roman"/>
          <w:sz w:val="24"/>
          <w:szCs w:val="24"/>
        </w:rPr>
        <w:t xml:space="preserve">лексический (1200-1400 лексических единиц) и грамматический минимум необходимый для чтения и перевода (со словарем) иностранных текстов профессиональной направленности.        </w:t>
      </w:r>
    </w:p>
    <w:p w:rsidR="00633BB6" w:rsidRPr="000A4C3B" w:rsidRDefault="00633BB6" w:rsidP="00633B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           ОК и ПК, которые актуализируются при изучении учебной дисциплины:</w:t>
      </w:r>
    </w:p>
    <w:p w:rsidR="00633BB6" w:rsidRPr="000A4C3B" w:rsidRDefault="00633BB6" w:rsidP="00633BB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ОК 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3B">
        <w:rPr>
          <w:rFonts w:ascii="Times New Roman" w:eastAsia="Calibri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3BB6" w:rsidRPr="000A4C3B" w:rsidRDefault="00633BB6" w:rsidP="00633BB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ОК 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633BB6" w:rsidRPr="000A4C3B" w:rsidRDefault="00633BB6" w:rsidP="00633BB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ОК 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3B">
        <w:rPr>
          <w:rFonts w:ascii="Times New Roman" w:eastAsia="Calibri" w:hAnsi="Times New Roman" w:cs="Times New Roman"/>
          <w:sz w:val="24"/>
          <w:szCs w:val="24"/>
        </w:rPr>
        <w:t>Работать в коллективе, обеспечивать его сплочение, эффективно общаться с коллегами, руководством.</w:t>
      </w:r>
    </w:p>
    <w:p w:rsidR="00633BB6" w:rsidRPr="000A4C3B" w:rsidRDefault="00633BB6" w:rsidP="00633BB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ОК 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633BB6" w:rsidRPr="000A4C3B" w:rsidRDefault="00633BB6" w:rsidP="00633BB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 9.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условиях частой смены технологий в профессиональной деятельности. </w:t>
      </w:r>
    </w:p>
    <w:p w:rsidR="00633BB6" w:rsidRPr="000A4C3B" w:rsidRDefault="00633BB6" w:rsidP="00633BB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2.2.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Использовать базовые теоретические знания и навыки, полученные в процессе профессиональной практики, для педагогической работы. 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1.5 Количество часов на освоение рабочей программы учебной дисциплины: 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максимальной учебной нагрузки студента </w:t>
      </w:r>
      <w:r w:rsidRPr="000A4C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214 </w:t>
      </w:r>
      <w:r w:rsidRPr="000A4C3B">
        <w:rPr>
          <w:rFonts w:ascii="Times New Roman" w:eastAsia="Calibri" w:hAnsi="Times New Roman" w:cs="Times New Roman"/>
          <w:sz w:val="24"/>
          <w:szCs w:val="24"/>
        </w:rPr>
        <w:t>часов, в том числе: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 w:rsidRPr="000A4C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148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студента  </w:t>
      </w:r>
      <w:r w:rsidRPr="000A4C3B">
        <w:rPr>
          <w:rFonts w:ascii="Times New Roman" w:eastAsia="Calibri" w:hAnsi="Times New Roman" w:cs="Times New Roman"/>
          <w:sz w:val="24"/>
          <w:szCs w:val="24"/>
          <w:u w:val="single"/>
        </w:rPr>
        <w:t>66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 часов. 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B6" w:rsidRPr="00FE7F01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633BB6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ОГСЭ.05 ФИЗИЧЕСКАЯ КУЛЬТУРА</w:t>
      </w:r>
    </w:p>
    <w:p w:rsidR="00633BB6" w:rsidRPr="00237BFB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33BB6" w:rsidRPr="00237BF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 программы</w:t>
      </w:r>
    </w:p>
    <w:p w:rsidR="00633BB6" w:rsidRPr="00237BF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 программы подготовки специалистов среднего звена (ППССЗ)  в соответствии с ФГОС по специальности 51.02.01 Народное</w:t>
      </w:r>
      <w:r w:rsidR="00FB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</w:t>
      </w: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творчество( по видам) </w:t>
      </w:r>
    </w:p>
    <w:p w:rsidR="00633BB6" w:rsidRPr="00237BFB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в средних  профессиональных учебных заведениях культуры и искусства. </w:t>
      </w:r>
    </w:p>
    <w:p w:rsidR="00633BB6" w:rsidRPr="00237BF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программы подготовки специалистов среднего звена(ППССЗ):</w:t>
      </w:r>
    </w:p>
    <w:p w:rsidR="00633BB6" w:rsidRPr="00237BF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дисциплины</w:t>
      </w:r>
      <w:r w:rsidRPr="0023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гуманитарного и социально-экономического цикла.</w:t>
      </w: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BB6" w:rsidRPr="00237BFB" w:rsidRDefault="00633BB6" w:rsidP="00633BB6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 освоения учебной дисциплины</w:t>
      </w:r>
    </w:p>
    <w:p w:rsidR="00633BB6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SchoolBookCSanPin-Regular" w:hAnsi="Times New Roman" w:cs="Times New Roman"/>
          <w:sz w:val="24"/>
          <w:szCs w:val="24"/>
        </w:rPr>
      </w:pPr>
      <w:r w:rsidRPr="00237BFB">
        <w:rPr>
          <w:rFonts w:ascii="Times New Roman" w:eastAsia="SchoolBookCSanPin-Regular" w:hAnsi="Times New Roman" w:cs="Times New Roman"/>
          <w:sz w:val="24"/>
          <w:szCs w:val="24"/>
        </w:rPr>
        <w:t xml:space="preserve">Содержание  программы «Физическая культура» направлено на достижение следующих </w:t>
      </w:r>
      <w:r w:rsidRPr="00237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целей:</w:t>
      </w:r>
      <w:r w:rsidRPr="00237BFB">
        <w:rPr>
          <w:rFonts w:ascii="SchoolBookCSanPin-Regular" w:eastAsia="SchoolBookCSanPin-Regular" w:hAnsi="Calibri" w:cs="SchoolBookCSanPin-Regular" w:hint="eastAsia"/>
          <w:sz w:val="24"/>
          <w:szCs w:val="24"/>
        </w:rPr>
        <w:t xml:space="preserve"> </w:t>
      </w:r>
    </w:p>
    <w:p w:rsidR="00633BB6" w:rsidRPr="00237BFB" w:rsidRDefault="00633BB6" w:rsidP="00AF7564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7BFB">
        <w:rPr>
          <w:rFonts w:ascii="Times New Roman" w:eastAsia="SchoolBookCSanPin-Regular" w:hAnsi="Times New Roman"/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  труда;</w:t>
      </w:r>
    </w:p>
    <w:p w:rsidR="00633BB6" w:rsidRPr="00237BFB" w:rsidRDefault="00633BB6" w:rsidP="00AF7564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7BFB">
        <w:rPr>
          <w:rFonts w:ascii="Times New Roman" w:eastAsia="SchoolBookCSanPin-Regular" w:hAnsi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 индивидуального здоровья;</w:t>
      </w:r>
    </w:p>
    <w:p w:rsidR="00633BB6" w:rsidRPr="00237BFB" w:rsidRDefault="00633BB6" w:rsidP="00AF7564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7BFB">
        <w:rPr>
          <w:rFonts w:ascii="Times New Roman" w:eastAsia="SchoolBookCSanPin-Regular" w:hAnsi="Times New Roman"/>
          <w:sz w:val="24"/>
          <w:szCs w:val="24"/>
        </w:rPr>
        <w:t>формирование устойчивых мотивов и 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33BB6" w:rsidRPr="00237BFB" w:rsidRDefault="00633BB6" w:rsidP="00AF7564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7BFB">
        <w:rPr>
          <w:rFonts w:ascii="Times New Roman" w:eastAsia="SchoolBookCSanPin-Regular" w:hAnsi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 видами спорта;</w:t>
      </w:r>
    </w:p>
    <w:p w:rsidR="00633BB6" w:rsidRPr="00237BFB" w:rsidRDefault="00633BB6" w:rsidP="00AF7564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7BFB">
        <w:rPr>
          <w:rFonts w:ascii="Times New Roman" w:eastAsia="SchoolBookCSanPin-Regular" w:hAnsi="Times New Roman"/>
          <w:sz w:val="24"/>
          <w:szCs w:val="24"/>
        </w:rPr>
        <w:t>овладение системой профессионально и жизненно  значимых практических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237BFB">
        <w:rPr>
          <w:rFonts w:ascii="Times New Roman" w:eastAsia="SchoolBookCSanPin-Regular" w:hAnsi="Times New Roman"/>
          <w:sz w:val="24"/>
          <w:szCs w:val="24"/>
        </w:rPr>
        <w:t>умений и навыков,  обеспечивающих сохранение и укрепление физического и психического здоровья;</w:t>
      </w:r>
    </w:p>
    <w:p w:rsidR="00633BB6" w:rsidRPr="00237BFB" w:rsidRDefault="00633BB6" w:rsidP="00AF7564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7BFB">
        <w:rPr>
          <w:rFonts w:ascii="Times New Roman" w:eastAsia="SchoolBookCSanPin-Regular" w:hAnsi="Times New Roman"/>
          <w:sz w:val="24"/>
          <w:szCs w:val="24"/>
        </w:rPr>
        <w:t>освоение системы знаний о занятиях  физической культурой, их роли и значении в формировании здорового образа жизни  и социальных ориентаций;</w:t>
      </w:r>
    </w:p>
    <w:p w:rsidR="00633BB6" w:rsidRPr="00237BFB" w:rsidRDefault="00633BB6" w:rsidP="00AF7564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7BFB">
        <w:rPr>
          <w:rFonts w:ascii="Times New Roman" w:eastAsia="SchoolBookCSanPin-Regular" w:hAnsi="Times New Roman"/>
          <w:sz w:val="24"/>
          <w:szCs w:val="24"/>
        </w:rPr>
        <w:lastRenderedPageBreak/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</w:t>
      </w:r>
      <w:r>
        <w:rPr>
          <w:rFonts w:ascii="Times New Roman" w:eastAsia="SchoolBookCSanPin-Regular" w:hAnsi="Times New Roman"/>
          <w:sz w:val="24"/>
          <w:szCs w:val="24"/>
        </w:rPr>
        <w:t>анятий физическими упражнениями.</w:t>
      </w:r>
    </w:p>
    <w:p w:rsidR="00633BB6" w:rsidRPr="00237BFB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33BB6" w:rsidRPr="00237BFB" w:rsidRDefault="00633BB6" w:rsidP="00AF7564">
      <w:pPr>
        <w:pStyle w:val="a6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содействие гармоническому развити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 личности;</w:t>
      </w:r>
    </w:p>
    <w:p w:rsidR="00633BB6" w:rsidRPr="00237BFB" w:rsidRDefault="00633BB6" w:rsidP="00AF7564">
      <w:pPr>
        <w:pStyle w:val="a6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bCs/>
          <w:sz w:val="24"/>
          <w:szCs w:val="24"/>
          <w:lang w:eastAsia="ru-RU"/>
        </w:rPr>
        <w:t>выработка устойчивости к неблаго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приятным условиям внешней среды;</w:t>
      </w:r>
    </w:p>
    <w:p w:rsidR="00633BB6" w:rsidRPr="00237BFB" w:rsidRDefault="00633BB6" w:rsidP="00AF7564">
      <w:pPr>
        <w:pStyle w:val="a6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воспитание ценных ори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ентаций на здоровый образ жизни;</w:t>
      </w:r>
    </w:p>
    <w:p w:rsidR="00633BB6" w:rsidRPr="00237BFB" w:rsidRDefault="00633BB6" w:rsidP="00AF7564">
      <w:pPr>
        <w:pStyle w:val="a6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основам базо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вых видов двигательных действий;</w:t>
      </w:r>
    </w:p>
    <w:p w:rsidR="00633BB6" w:rsidRPr="00237BFB" w:rsidRDefault="00633BB6" w:rsidP="00AF7564">
      <w:pPr>
        <w:pStyle w:val="a6"/>
        <w:widowControl w:val="0"/>
        <w:numPr>
          <w:ilvl w:val="0"/>
          <w:numId w:val="56"/>
        </w:numPr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знаний о личной гигиене, влиянии физических упражнений на состояние здоровья, работоспособности и развитие двигательных способностей систем организма; представлений об основных видах спорта.</w:t>
      </w:r>
    </w:p>
    <w:p w:rsidR="00633BB6" w:rsidRPr="00237BF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ебной дисциплины студент должен </w:t>
      </w:r>
      <w:r w:rsidRPr="0023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BB6" w:rsidRPr="00237BFB" w:rsidRDefault="00633BB6" w:rsidP="00AF7564">
      <w:pPr>
        <w:pStyle w:val="a6"/>
        <w:numPr>
          <w:ilvl w:val="0"/>
          <w:numId w:val="57"/>
        </w:numPr>
        <w:tabs>
          <w:tab w:val="left" w:pos="1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633BB6" w:rsidRPr="00237BFB" w:rsidRDefault="00633BB6" w:rsidP="00633BB6">
      <w:pPr>
        <w:tabs>
          <w:tab w:val="left" w:pos="277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 </w:t>
      </w:r>
    </w:p>
    <w:p w:rsidR="00633BB6" w:rsidRPr="00237BFB" w:rsidRDefault="00633BB6" w:rsidP="00AF7564">
      <w:pPr>
        <w:pStyle w:val="a6"/>
        <w:numPr>
          <w:ilvl w:val="0"/>
          <w:numId w:val="57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633BB6" w:rsidRPr="00237BFB" w:rsidRDefault="00633BB6" w:rsidP="00AF7564">
      <w:pPr>
        <w:pStyle w:val="a6"/>
        <w:numPr>
          <w:ilvl w:val="0"/>
          <w:numId w:val="57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>основы здорового образа жизни.</w:t>
      </w:r>
    </w:p>
    <w:p w:rsidR="00633BB6" w:rsidRPr="00237BFB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Pr="00237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23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ируются при изучении дисциплины</w:t>
      </w:r>
    </w:p>
    <w:p w:rsidR="00633BB6" w:rsidRPr="00237BFB" w:rsidRDefault="00633BB6" w:rsidP="00AF7564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 (ОК 2)</w:t>
      </w:r>
    </w:p>
    <w:p w:rsidR="00633BB6" w:rsidRPr="00237BFB" w:rsidRDefault="00633BB6" w:rsidP="00AF7564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>Решать проблемы, оценивать риски и принимать решения в нестандартных ситуациях. (ОК 3)</w:t>
      </w:r>
      <w:r w:rsidRPr="00237BF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33BB6" w:rsidRPr="00237BFB" w:rsidRDefault="00633BB6" w:rsidP="00AF7564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развития.(ОК 4)</w:t>
      </w:r>
    </w:p>
    <w:p w:rsidR="00633BB6" w:rsidRPr="00237BFB" w:rsidRDefault="00633BB6" w:rsidP="00AF7564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руководством. (ОК 6)</w:t>
      </w:r>
    </w:p>
    <w:p w:rsidR="00633BB6" w:rsidRPr="00237BFB" w:rsidRDefault="00633BB6" w:rsidP="00AF7564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(ОК 8)</w:t>
      </w:r>
    </w:p>
    <w:p w:rsidR="00633BB6" w:rsidRPr="00237BFB" w:rsidRDefault="00633BB6" w:rsidP="00AF7564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(ОК 10).</w:t>
      </w:r>
    </w:p>
    <w:p w:rsidR="00633BB6" w:rsidRPr="00237BF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1.5    Рекомендуемое количество часов на освоение программы учебной дисциплины:</w:t>
      </w:r>
    </w:p>
    <w:p w:rsidR="00633BB6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 404 часов, в том числе:</w:t>
      </w:r>
    </w:p>
    <w:p w:rsidR="00633BB6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202 часа;</w:t>
      </w:r>
    </w:p>
    <w:p w:rsidR="00633BB6" w:rsidRPr="00237BF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 студента 202 часа.</w:t>
      </w:r>
    </w:p>
    <w:p w:rsidR="00633BB6" w:rsidRDefault="00633BB6" w:rsidP="00633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B6" w:rsidRPr="00FE7F01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633BB6" w:rsidRDefault="00633BB6" w:rsidP="00633B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 01. ИНФОРМАЦИОННЫЕ ТЕХНОЛОГИИ</w:t>
      </w:r>
    </w:p>
    <w:p w:rsidR="00633BB6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bookmarkStart w:id="1" w:name="_Toc507494858"/>
    </w:p>
    <w:p w:rsidR="00633BB6" w:rsidRPr="00F5069F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069F">
        <w:rPr>
          <w:rFonts w:ascii="Times New Roman" w:eastAsia="Calibri" w:hAnsi="Times New Roman" w:cs="Times New Roman"/>
          <w:b/>
          <w:bCs/>
          <w:sz w:val="24"/>
          <w:szCs w:val="24"/>
        </w:rPr>
        <w:t>1.1 Область применения рабочей программы</w:t>
      </w:r>
      <w:bookmarkEnd w:id="1"/>
    </w:p>
    <w:p w:rsidR="00633BB6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69F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учебной дисциплины является частью программы </w:t>
      </w:r>
      <w:r w:rsidRPr="00F506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подготовки специалистов среднего звена </w:t>
      </w:r>
      <w:r w:rsidRPr="00F5069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СПО по специальности  </w:t>
      </w:r>
      <w:r w:rsidRPr="00F5069F">
        <w:rPr>
          <w:rFonts w:ascii="Times New Roman" w:eastAsia="Calibri" w:hAnsi="Times New Roman" w:cs="Times New Roman"/>
          <w:color w:val="000000"/>
          <w:sz w:val="24"/>
          <w:szCs w:val="24"/>
        </w:rPr>
        <w:t>51.02.01</w:t>
      </w:r>
      <w:r w:rsidRPr="00F5069F">
        <w:rPr>
          <w:rFonts w:ascii="Times New Roman" w:eastAsia="Calibri" w:hAnsi="Times New Roman" w:cs="Times New Roman"/>
          <w:sz w:val="24"/>
          <w:szCs w:val="24"/>
        </w:rPr>
        <w:t xml:space="preserve"> «Народное художественное творчество» по видам «Театральное творчество», «Хореографическое творчество», «Фото- и видеотворчество».</w:t>
      </w:r>
      <w:bookmarkStart w:id="2" w:name="_Toc507494859"/>
    </w:p>
    <w:p w:rsidR="00633BB6" w:rsidRPr="00F5069F" w:rsidRDefault="00633BB6" w:rsidP="00AD1DE3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069F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 программы </w:t>
      </w:r>
      <w:r w:rsidRPr="00F5069F">
        <w:rPr>
          <w:rFonts w:ascii="Times New Roman" w:hAnsi="Times New Roman"/>
          <w:b/>
          <w:bCs/>
          <w:color w:val="000000"/>
          <w:sz w:val="24"/>
          <w:szCs w:val="24"/>
        </w:rPr>
        <w:t>подготовки специалистов среднего звена (ППССЗ</w:t>
      </w:r>
      <w:r w:rsidRPr="00F5069F">
        <w:rPr>
          <w:rFonts w:ascii="Times New Roman" w:hAnsi="Times New Roman"/>
          <w:b/>
          <w:bCs/>
          <w:sz w:val="24"/>
          <w:szCs w:val="24"/>
        </w:rPr>
        <w:t>)</w:t>
      </w:r>
      <w:bookmarkEnd w:id="2"/>
      <w:r w:rsidRPr="00F5069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33BB6" w:rsidRDefault="00633BB6" w:rsidP="00633BB6">
      <w:pPr>
        <w:pStyle w:val="a6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 </w:t>
      </w:r>
      <w:r w:rsidRPr="00F50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математического и общего естественнонаучного цикла</w:t>
      </w:r>
      <w:bookmarkStart w:id="3" w:name="_Toc507494860"/>
    </w:p>
    <w:p w:rsidR="00633BB6" w:rsidRPr="00F5069F" w:rsidRDefault="00633BB6" w:rsidP="00633BB6">
      <w:pPr>
        <w:pStyle w:val="a6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69F">
        <w:rPr>
          <w:rFonts w:ascii="Times New Roman" w:hAnsi="Times New Roman"/>
          <w:b/>
          <w:bCs/>
          <w:sz w:val="24"/>
          <w:szCs w:val="24"/>
        </w:rPr>
        <w:t>1.3  Цели и задачи учебной дисциплины – требования к результатам освоения учебной дисциплины</w:t>
      </w:r>
      <w:bookmarkEnd w:id="3"/>
      <w:r w:rsidRPr="00F506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33BB6" w:rsidRPr="00F5069F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69F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633BB6" w:rsidRPr="00F5069F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69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33BB6" w:rsidRPr="00F5069F" w:rsidRDefault="00633BB6" w:rsidP="00AF7564">
      <w:pPr>
        <w:pStyle w:val="a6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69F">
        <w:rPr>
          <w:rFonts w:ascii="Times New Roman" w:hAnsi="Times New Roman"/>
          <w:sz w:val="24"/>
          <w:szCs w:val="24"/>
          <w:lang w:eastAsia="ru-RU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633BB6" w:rsidRPr="00F5069F" w:rsidRDefault="00633BB6" w:rsidP="00AF7564">
      <w:pPr>
        <w:pStyle w:val="a6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069F">
        <w:rPr>
          <w:rFonts w:ascii="Times New Roman" w:hAnsi="Times New Roman"/>
          <w:sz w:val="24"/>
          <w:szCs w:val="24"/>
          <w:lang w:eastAsia="ru-RU"/>
        </w:rPr>
        <w:t>пользоваться компьютерными программами, работать с электронными документами, использовать ресурсы сети Интернет;</w:t>
      </w:r>
    </w:p>
    <w:p w:rsidR="00633BB6" w:rsidRPr="00F5069F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69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633BB6" w:rsidRPr="00F5069F" w:rsidRDefault="00633BB6" w:rsidP="00AF7564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069F">
        <w:rPr>
          <w:rFonts w:ascii="Times New Roman" w:hAnsi="Times New Roman"/>
          <w:sz w:val="24"/>
          <w:szCs w:val="24"/>
        </w:rPr>
        <w:t>теоретические основы построения и функционирования современных персональных компьютеров;</w:t>
      </w:r>
    </w:p>
    <w:p w:rsidR="00633BB6" w:rsidRPr="00F5069F" w:rsidRDefault="00633BB6" w:rsidP="00AF7564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069F">
        <w:rPr>
          <w:rFonts w:ascii="Times New Roman" w:hAnsi="Times New Roman"/>
          <w:sz w:val="24"/>
          <w:szCs w:val="24"/>
        </w:rPr>
        <w:t>типы компьютерных сетей;</w:t>
      </w:r>
    </w:p>
    <w:p w:rsidR="00633BB6" w:rsidRDefault="00633BB6" w:rsidP="00AF7564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069F">
        <w:rPr>
          <w:rFonts w:ascii="Times New Roman" w:hAnsi="Times New Roman"/>
          <w:sz w:val="24"/>
          <w:szCs w:val="24"/>
        </w:rPr>
        <w:t>принципы использования мультимедиа, функции и возможности информационных и телекоммуникационных технологий, методы защиты информации.</w:t>
      </w:r>
      <w:bookmarkStart w:id="4" w:name="_Toc507494861"/>
    </w:p>
    <w:p w:rsidR="00633BB6" w:rsidRPr="00F5069F" w:rsidRDefault="00633BB6" w:rsidP="00633BB6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069F">
        <w:rPr>
          <w:rFonts w:ascii="Times New Roman" w:hAnsi="Times New Roman"/>
          <w:b/>
          <w:bCs/>
          <w:sz w:val="24"/>
          <w:szCs w:val="24"/>
        </w:rPr>
        <w:t>1.4. В результате освоения дисциплины обучающийся должен обладать следующими общими и профессиональными компетенциями:</w:t>
      </w:r>
      <w:bookmarkEnd w:id="4"/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512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513"/>
      <w:bookmarkEnd w:id="5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ОК 3. Решать проблемы, оценивать риски и принимать решения в нестандартных ситуациях.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514"/>
      <w:bookmarkEnd w:id="6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OК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515"/>
      <w:bookmarkEnd w:id="7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 5. </w:t>
      </w:r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516"/>
      <w:bookmarkEnd w:id="8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517"/>
      <w:bookmarkEnd w:id="9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518"/>
      <w:bookmarkEnd w:id="10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519"/>
      <w:bookmarkEnd w:id="11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  <w:bookmarkStart w:id="13" w:name="sub_5217"/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1.7. Применять разнообразные технические средства для реализации художественно-творческих задач.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5231"/>
      <w:bookmarkEnd w:id="13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5232"/>
      <w:bookmarkEnd w:id="14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3.2. Планировать, организовывать и контролировать работу коллектива исполнителей.</w:t>
      </w:r>
    </w:p>
    <w:p w:rsidR="00633BB6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5235"/>
      <w:bookmarkEnd w:id="15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  <w:bookmarkStart w:id="17" w:name="_Toc507494862"/>
      <w:bookmarkEnd w:id="12"/>
      <w:bookmarkEnd w:id="16"/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069F">
        <w:rPr>
          <w:rFonts w:ascii="Times New Roman" w:eastAsia="Calibri" w:hAnsi="Times New Roman" w:cs="Times New Roman"/>
          <w:b/>
          <w:bCs/>
          <w:sz w:val="24"/>
          <w:szCs w:val="24"/>
        </w:rPr>
        <w:t>1.5 Рекомендуемое количество часов на освоение программы учебной дисциплины:</w:t>
      </w:r>
      <w:bookmarkEnd w:id="17"/>
    </w:p>
    <w:p w:rsidR="00633BB6" w:rsidRPr="00F5069F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69F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57 часов, в том числе:</w:t>
      </w:r>
    </w:p>
    <w:p w:rsidR="00633BB6" w:rsidRPr="00F5069F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69F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38 часов;</w:t>
      </w:r>
    </w:p>
    <w:p w:rsidR="00633BB6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69F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19 часов.</w:t>
      </w:r>
    </w:p>
    <w:p w:rsidR="00633BB6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BB6" w:rsidRPr="00FE7F01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633BB6" w:rsidRDefault="00633BB6" w:rsidP="00633B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 02. ЭКОЛОГИЧЕСКИЕ ОСНОВЫ ПРИРОДОПОЛЬЗОВАНИЯ</w:t>
      </w:r>
    </w:p>
    <w:p w:rsidR="00633BB6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1.1. Область применения рабочей программы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51.02.01 Народное художественное творчество.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программы: </w:t>
      </w:r>
    </w:p>
    <w:p w:rsidR="00633BB6" w:rsidRPr="00F5069F" w:rsidRDefault="00633BB6" w:rsidP="00633BB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«Экологические основы природопользования» является базовой учебной дисциплиной математического и общего естественнонаучного учебного цикла.</w:t>
      </w:r>
    </w:p>
    <w:p w:rsidR="00633BB6" w:rsidRPr="00F5069F" w:rsidRDefault="00633BB6" w:rsidP="00633BB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 освоения учебной дисциплины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5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33BB6" w:rsidRPr="00F5069F" w:rsidRDefault="00633BB6" w:rsidP="00AF7564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прогнозировать экологические последствия различных видов деятельности;</w:t>
      </w:r>
    </w:p>
    <w:p w:rsidR="00633BB6" w:rsidRPr="00F5069F" w:rsidRDefault="00633BB6" w:rsidP="00AF7564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использовать в профессиональной деятельности представления о взаимосвязи организмов и среды обитания;</w:t>
      </w:r>
    </w:p>
    <w:p w:rsidR="00633BB6" w:rsidRPr="00F5069F" w:rsidRDefault="00633BB6" w:rsidP="00AF7564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соблюдать в профессиональной деятельности регламенты экологической безопасности.</w:t>
      </w:r>
    </w:p>
    <w:p w:rsidR="00633BB6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5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33BB6" w:rsidRPr="00F5069F" w:rsidRDefault="00633BB6" w:rsidP="00AF7564">
      <w:pPr>
        <w:pStyle w:val="a6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принципы взаимодействия живых организмов и среды обитания;</w:t>
      </w:r>
    </w:p>
    <w:p w:rsidR="00633BB6" w:rsidRPr="00F5069F" w:rsidRDefault="00633BB6" w:rsidP="00AF7564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633BB6" w:rsidRPr="00F5069F" w:rsidRDefault="00633BB6" w:rsidP="00AF7564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об условиях устойчивого развития экосистем и возможных причинах возникновения экологического кризиса;</w:t>
      </w:r>
    </w:p>
    <w:p w:rsidR="00633BB6" w:rsidRPr="00F5069F" w:rsidRDefault="00633BB6" w:rsidP="00AF7564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принципы и методы рационального природопользования;</w:t>
      </w:r>
    </w:p>
    <w:p w:rsidR="00633BB6" w:rsidRPr="00F5069F" w:rsidRDefault="00633BB6" w:rsidP="00AF7564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методы экологического регулирования;</w:t>
      </w:r>
    </w:p>
    <w:p w:rsidR="00633BB6" w:rsidRPr="00F5069F" w:rsidRDefault="00633BB6" w:rsidP="00AF7564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принципы размещения производств различного типа;</w:t>
      </w:r>
    </w:p>
    <w:p w:rsidR="00633BB6" w:rsidRPr="00F5069F" w:rsidRDefault="00633BB6" w:rsidP="00AF7564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основные группы отходов, их источники и масштабы образования;</w:t>
      </w:r>
    </w:p>
    <w:p w:rsidR="00633BB6" w:rsidRPr="00F5069F" w:rsidRDefault="00633BB6" w:rsidP="00AF7564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понятие и принципы мониторинга окружающей среды;</w:t>
      </w:r>
    </w:p>
    <w:p w:rsidR="00633BB6" w:rsidRPr="00F5069F" w:rsidRDefault="00633BB6" w:rsidP="00AF7564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правовые и социальные вопросы природопользования и экологической безопасности;</w:t>
      </w:r>
    </w:p>
    <w:p w:rsidR="00633BB6" w:rsidRPr="00F5069F" w:rsidRDefault="00633BB6" w:rsidP="00AF7564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33BB6" w:rsidRPr="00F5069F" w:rsidRDefault="00633BB6" w:rsidP="00AF7564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природоресурсный потенциал Российской Федерации;</w:t>
      </w:r>
    </w:p>
    <w:p w:rsidR="00633BB6" w:rsidRPr="00F5069F" w:rsidRDefault="00633BB6" w:rsidP="00AF7564">
      <w:pPr>
        <w:pStyle w:val="a6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охраняемые природные территории.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</w:t>
      </w: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ПК, которые актуализируются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изучении учебной дисциплины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Планировать, организовывать и контролировать работу коллектива исполнителей.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Применять знание принципов организации труда.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Использовать правовые знания, соблюдать этические нормы в работе с коллективом исполнителей.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51 час, в том числе: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 17 часов.</w:t>
      </w:r>
    </w:p>
    <w:p w:rsidR="00633BB6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BB6" w:rsidRPr="00FE7F01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633BB6" w:rsidRPr="00F5069F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0П.01 НАРОДНОЕ ХУДОЖЕСТВЕННОЕ ТВОРЧЕСТВО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BB6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 программы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51.02.01 Народное художественное творчество (по видам).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в профессиональной подготовке  по специальности </w:t>
      </w: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51.02.01 Народное художественное творчество (по видам).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общепрофессиональная дисциплина (ОП. 01.) в цикле профессиональных учебных дисциплин. 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должен </w:t>
      </w: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33BB6" w:rsidRPr="00C31E9E" w:rsidRDefault="00633BB6" w:rsidP="00AF7564">
      <w:pPr>
        <w:pStyle w:val="a6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и развивать народное художественное творчество в своем регионе; </w:t>
      </w:r>
    </w:p>
    <w:p w:rsidR="00633BB6" w:rsidRPr="00C31E9E" w:rsidRDefault="00633BB6" w:rsidP="00AF7564">
      <w:pPr>
        <w:pStyle w:val="a6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функционированию любительских творческих коллективов;  </w:t>
      </w:r>
    </w:p>
    <w:p w:rsidR="00633BB6" w:rsidRPr="00C31E9E" w:rsidRDefault="00633BB6" w:rsidP="00AF7564">
      <w:pPr>
        <w:pStyle w:val="a6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руководство досуговым формированием (объединением), творческим коллективом; </w:t>
      </w:r>
    </w:p>
    <w:p w:rsidR="00633BB6" w:rsidRPr="00C31E9E" w:rsidRDefault="00633BB6" w:rsidP="00AF7564">
      <w:pPr>
        <w:pStyle w:val="a6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>подготавливать и проводить культурно-досуговое мероприятие, концерт, фестиваль народного художественного творчества;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должен </w:t>
      </w: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33BB6" w:rsidRPr="00C31E9E" w:rsidRDefault="00633BB6" w:rsidP="00AF7564">
      <w:pPr>
        <w:pStyle w:val="a6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виды, жанры и формы бытования народного художественного творчества, его региональные особенности; </w:t>
      </w:r>
    </w:p>
    <w:p w:rsidR="00633BB6" w:rsidRPr="00C31E9E" w:rsidRDefault="00633BB6" w:rsidP="00AF7564">
      <w:pPr>
        <w:pStyle w:val="a6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изучения народного художественного творчества, </w:t>
      </w:r>
    </w:p>
    <w:p w:rsidR="00633BB6" w:rsidRPr="00C31E9E" w:rsidRDefault="00633BB6" w:rsidP="00AF7564">
      <w:pPr>
        <w:pStyle w:val="a6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традиционные народные праздники и обряды; </w:t>
      </w:r>
    </w:p>
    <w:p w:rsidR="00633BB6" w:rsidRPr="00C31E9E" w:rsidRDefault="00633BB6" w:rsidP="00AF7564">
      <w:pPr>
        <w:pStyle w:val="a6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организаций; </w:t>
      </w:r>
    </w:p>
    <w:p w:rsidR="00633BB6" w:rsidRPr="00C31E9E" w:rsidRDefault="00633BB6" w:rsidP="00AF7564">
      <w:pPr>
        <w:pStyle w:val="a6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специфику организации детского художественного творчества, опыт работы любительских творческих коллективов, фольклорных студий, школ ремесел, народных мастеров; </w:t>
      </w:r>
    </w:p>
    <w:p w:rsidR="00633BB6" w:rsidRPr="00C31E9E" w:rsidRDefault="00633BB6" w:rsidP="00AF7564">
      <w:pPr>
        <w:pStyle w:val="a6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методику организации и работы досуговых формирований (объединений), творческих коллективов; </w:t>
      </w:r>
    </w:p>
    <w:p w:rsidR="00633BB6" w:rsidRPr="00C31E9E" w:rsidRDefault="00633BB6" w:rsidP="00AF7564">
      <w:pPr>
        <w:pStyle w:val="a6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методику подготовки культурно-досуговых мероприятий; </w:t>
      </w:r>
    </w:p>
    <w:p w:rsidR="00633BB6" w:rsidRPr="00C31E9E" w:rsidRDefault="00633BB6" w:rsidP="00AF7564">
      <w:pPr>
        <w:pStyle w:val="a6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>структуру управления народным художественным творчеством, специфику и формы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тодического обеспечения отрасли.</w:t>
      </w:r>
    </w:p>
    <w:p w:rsidR="00633BB6" w:rsidRPr="00C31E9E" w:rsidRDefault="00633BB6" w:rsidP="00853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 и ОК, которые актуализируются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изучении учебной дисциплины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Проводить репетиционную работу в любительском творческом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коллективе, обеспечивать исполнительскую деятельность коллектива и отдельных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Раскрывать и реализовывать творческую индивидуальность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любительского коллектива.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Разрабатывать, подготавливать и осуществлять репертуарные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сценарные планы, художественные программы и постановки.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Анализировать и использовать произведения народного художественного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в работе с любительским творческим коллективом.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Систематически работать по поиску лучших образцов народного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творчества, накапливать репертуар, необходимый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исполнительской деятельности любительского творческого коллектива и отдельных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Методически обеспечивать функционирование любительских творческих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коллективов, досуговых формирований (объединений).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Использовать базовые теоретические знания и навыки, полученные в процессе профессиональной практики, для педагогической работы. 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 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 ней устойчивый интерес.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профессиональных задач, оценивать их эффективность и качество.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OК 4. Осуществлять поиск, анализ и оценку информации, необходимой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 и решения профессиональных задач, профессионального и личностного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профессиональной деятельности.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коллегами, руководством.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их работу с принятием на себя ответственности за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заданий.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заниматься самообразованием, осознанно планировать повышение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деятельности.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рабочей  программы учебной дисциплины: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   136 часов, в том числе: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 94 часа;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студента 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6D3" w:rsidRDefault="008E36D3" w:rsidP="00633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D3" w:rsidRPr="00FE7F01" w:rsidRDefault="008E36D3" w:rsidP="008E36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8E36D3" w:rsidRDefault="008E36D3" w:rsidP="008E36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0П.02 ИСТОРИЯ ОТЕЧЕСТВЕННОЙ КУЛЬТУРЫ </w:t>
      </w:r>
    </w:p>
    <w:p w:rsidR="008E36D3" w:rsidRDefault="008E36D3" w:rsidP="008E36D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8E36D3" w:rsidRP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8E36D3" w:rsidRPr="008E36D3" w:rsidRDefault="008E36D3" w:rsidP="008E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</w:t>
      </w:r>
      <w:r w:rsidRPr="008E3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СПО по специальности 51.02.01 Народное художественное творчество по виду Театральное творчество.</w:t>
      </w:r>
    </w:p>
    <w:p w:rsidR="008E36D3" w:rsidRPr="008E36D3" w:rsidRDefault="008E36D3" w:rsidP="008E36D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«История отечественной культуры» относится к профессиональному учебному циклу.</w:t>
      </w:r>
    </w:p>
    <w:p w:rsidR="008E36D3" w:rsidRP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 освоения учебной дисциплины</w:t>
      </w:r>
    </w:p>
    <w:p w:rsid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E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E36D3" w:rsidRPr="008E36D3" w:rsidRDefault="008E36D3" w:rsidP="00AF7564">
      <w:pPr>
        <w:pStyle w:val="a6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применять знания истории отечественной культуры в работе с творческим коллективом;</w:t>
      </w:r>
    </w:p>
    <w:p w:rsidR="008E36D3" w:rsidRPr="008E36D3" w:rsidRDefault="008E36D3" w:rsidP="00AF7564">
      <w:pPr>
        <w:pStyle w:val="a6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/>
          <w:sz w:val="24"/>
          <w:szCs w:val="24"/>
          <w:lang w:eastAsia="ru-RU"/>
        </w:rPr>
        <w:t>сохранять культурное наследие региона.</w:t>
      </w:r>
    </w:p>
    <w:p w:rsidR="008E36D3" w:rsidRP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учебной дисциплины обучающийся должен </w:t>
      </w:r>
      <w:r w:rsidRPr="008E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E36D3" w:rsidRPr="008E36D3" w:rsidRDefault="008E36D3" w:rsidP="00AF7564">
      <w:pPr>
        <w:pStyle w:val="a6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8E36D3">
        <w:rPr>
          <w:rFonts w:ascii="Times New Roman" w:eastAsia="Times New Roman" w:hAnsi="Times New Roman"/>
          <w:sz w:val="24"/>
          <w:szCs w:val="24"/>
          <w:lang w:eastAsia="ru-RU"/>
        </w:rPr>
        <w:t>онятие, виды и формы культуры;</w:t>
      </w:r>
    </w:p>
    <w:p w:rsidR="008E36D3" w:rsidRPr="008E36D3" w:rsidRDefault="008E36D3" w:rsidP="00AF7564">
      <w:pPr>
        <w:pStyle w:val="a6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/>
          <w:sz w:val="24"/>
          <w:szCs w:val="24"/>
          <w:lang w:eastAsia="ru-RU"/>
        </w:rPr>
        <w:t>значение и место отечественной культуры как части мировой культуры;</w:t>
      </w:r>
    </w:p>
    <w:p w:rsidR="008E36D3" w:rsidRDefault="008E36D3" w:rsidP="00AF7564">
      <w:pPr>
        <w:pStyle w:val="a6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этапы истории отечественной культуры, выдающихся деятелей, известные памятники, тенденции </w:t>
      </w:r>
      <w:r w:rsidR="003B4090">
        <w:rPr>
          <w:rFonts w:ascii="Times New Roman" w:eastAsia="Times New Roman" w:hAnsi="Times New Roman"/>
          <w:sz w:val="24"/>
          <w:szCs w:val="24"/>
          <w:lang w:eastAsia="ru-RU"/>
        </w:rPr>
        <w:t>развития отечественной культуры.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E36D3">
        <w:rPr>
          <w:rFonts w:ascii="Times New Roman" w:eastAsia="Calibri" w:hAnsi="Times New Roman" w:cs="Times New Roman"/>
          <w:b/>
          <w:sz w:val="24"/>
          <w:szCs w:val="24"/>
        </w:rPr>
        <w:t xml:space="preserve">Компетенции, которые актуализируются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 изучении учебной дисциплины</w:t>
      </w:r>
      <w:r w:rsidRPr="008E36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коммуникационные технологии для </w:t>
      </w:r>
      <w:r w:rsidRPr="008E36D3">
        <w:rPr>
          <w:rFonts w:ascii="Times New Roman" w:eastAsia="Calibri" w:hAnsi="Times New Roman" w:cs="Times New Roman"/>
          <w:sz w:val="24"/>
          <w:szCs w:val="24"/>
        </w:rPr>
        <w:t>совершенствования профессиональной деятельности.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B4090" w:rsidRDefault="003B4090" w:rsidP="003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3B4090" w:rsidRPr="00C31E9E" w:rsidRDefault="003B4090" w:rsidP="003B4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Анализировать и использовать произведения народного художественного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в работе с любительским творческим коллективом.</w:t>
      </w:r>
    </w:p>
    <w:p w:rsidR="003B4090" w:rsidRDefault="003B4090" w:rsidP="003B4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1.5. Систематически работать по поиску лучших образцов народного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творчества, накапливать репертуар, необходимый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исполнительской деятельности любительского творческого коллектива и отдельных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</w:t>
      </w:r>
    </w:p>
    <w:p w:rsidR="003B4090" w:rsidRPr="003B4090" w:rsidRDefault="003B4090" w:rsidP="003B4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Использовать базовые теоретические знания и навыки, полученные в процессе профессиональной практики, для педагогической работы. </w:t>
      </w:r>
    </w:p>
    <w:p w:rsidR="008E36D3" w:rsidRP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8E36D3" w:rsidRP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118 часов, в том числе:</w:t>
      </w:r>
    </w:p>
    <w:p w:rsidR="008E36D3" w:rsidRP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82 часа;</w:t>
      </w:r>
    </w:p>
    <w:p w:rsid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36 часов.</w:t>
      </w:r>
    </w:p>
    <w:p w:rsidR="008E36D3" w:rsidRDefault="008E36D3" w:rsidP="00633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D3" w:rsidRPr="00FE7F01" w:rsidRDefault="008E36D3" w:rsidP="008E36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8E36D3" w:rsidRPr="00F5069F" w:rsidRDefault="008E36D3" w:rsidP="008E36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0П.03 ЛИТЕРАТУРА (ОТЕЧЕСТВЕННАЯ И ЗАРУБЕЖНАЯ)</w:t>
      </w:r>
    </w:p>
    <w:p w:rsidR="008E36D3" w:rsidRPr="003B4090" w:rsidRDefault="008E36D3" w:rsidP="003B409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8E36D3" w:rsidRPr="008E36D3" w:rsidRDefault="008E36D3" w:rsidP="003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6D3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8E36D3" w:rsidRPr="008E36D3" w:rsidRDefault="008E36D3" w:rsidP="003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</w:t>
      </w:r>
      <w:r w:rsidRPr="008E36D3">
        <w:rPr>
          <w:rFonts w:ascii="Times New Roman" w:eastAsia="Times New Roman" w:hAnsi="Times New Roman" w:cs="Times New Roman"/>
          <w:sz w:val="24"/>
          <w:szCs w:val="24"/>
        </w:rPr>
        <w:t xml:space="preserve">  51.02.01 Народное художественное творчество  (по видам).</w:t>
      </w:r>
    </w:p>
    <w:p w:rsidR="008E36D3" w:rsidRPr="008E36D3" w:rsidRDefault="008E36D3" w:rsidP="003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8E36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6D3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8E36D3" w:rsidRPr="008E36D3" w:rsidRDefault="008E36D3" w:rsidP="003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6D3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  </w:t>
      </w:r>
    </w:p>
    <w:p w:rsidR="008E36D3" w:rsidRPr="008E36D3" w:rsidRDefault="008E36D3" w:rsidP="003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ab/>
        <w:t xml:space="preserve">дисциплина ОП.03. Литература (отечественная и зарубежная) является учебной дисциплиной </w:t>
      </w:r>
      <w:r w:rsidRPr="008E36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E3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E36D3">
        <w:rPr>
          <w:rFonts w:ascii="Times New Roman" w:eastAsia="Calibri" w:hAnsi="Times New Roman" w:cs="Times New Roman"/>
          <w:sz w:val="24"/>
          <w:szCs w:val="24"/>
        </w:rPr>
        <w:t>профессионального учебного цикла.</w:t>
      </w:r>
    </w:p>
    <w:p w:rsidR="008E36D3" w:rsidRP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6D3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</w:t>
      </w:r>
      <w:r w:rsidR="003B4090">
        <w:rPr>
          <w:rFonts w:ascii="Times New Roman" w:eastAsia="Calibri" w:hAnsi="Times New Roman" w:cs="Times New Roman"/>
          <w:b/>
          <w:sz w:val="24"/>
          <w:szCs w:val="24"/>
        </w:rPr>
        <w:t>там освоения учебной дисциплины</w:t>
      </w:r>
      <w:r w:rsidRPr="008E36D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8E36D3" w:rsidRPr="008E36D3" w:rsidRDefault="008E36D3" w:rsidP="003B409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учебной дисциплины студент должен </w:t>
      </w:r>
      <w:r w:rsidRPr="008E36D3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E36D3" w:rsidRPr="003B4090" w:rsidRDefault="008E36D3" w:rsidP="00AF7564">
      <w:pPr>
        <w:pStyle w:val="a6"/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090">
        <w:rPr>
          <w:rFonts w:ascii="Times New Roman" w:eastAsia="Times New Roman" w:hAnsi="Times New Roman"/>
          <w:sz w:val="24"/>
          <w:szCs w:val="24"/>
          <w:lang w:eastAsia="ru-RU"/>
        </w:rPr>
        <w:t>анализировать творчество писателя и отдельное литературное произведение, формулировать свое отношение к авторской позиции;</w:t>
      </w:r>
    </w:p>
    <w:p w:rsidR="008E36D3" w:rsidRPr="003B4090" w:rsidRDefault="008E36D3" w:rsidP="00AF7564">
      <w:pPr>
        <w:pStyle w:val="a6"/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090">
        <w:rPr>
          <w:rFonts w:ascii="Times New Roman" w:eastAsia="Times New Roman" w:hAnsi="Times New Roman"/>
          <w:sz w:val="24"/>
          <w:szCs w:val="24"/>
          <w:lang w:eastAsia="ru-RU"/>
        </w:rPr>
        <w:t>использовать литературные произведения в профессиональной деятельности.</w:t>
      </w:r>
    </w:p>
    <w:p w:rsidR="008E36D3" w:rsidRPr="008E36D3" w:rsidRDefault="008E36D3" w:rsidP="003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E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36D3" w:rsidRPr="003B4090" w:rsidRDefault="008E36D3" w:rsidP="00AF7564">
      <w:pPr>
        <w:pStyle w:val="a6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090">
        <w:rPr>
          <w:rFonts w:ascii="Times New Roman" w:eastAsia="Times New Roman" w:hAnsi="Times New Roman"/>
          <w:sz w:val="24"/>
          <w:szCs w:val="24"/>
          <w:lang w:eastAsia="ru-RU"/>
        </w:rPr>
        <w:t>о роли и значении отечественной и зарубежной литературы XX века в системе современной культуры, в воспитании и развитии личности;</w:t>
      </w:r>
    </w:p>
    <w:p w:rsidR="008E36D3" w:rsidRPr="003B4090" w:rsidRDefault="008E36D3" w:rsidP="00AF7564">
      <w:pPr>
        <w:pStyle w:val="a6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0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основные периоды развития и направления отечественной и зарубежной литературы XX века;</w:t>
      </w:r>
    </w:p>
    <w:p w:rsidR="008E36D3" w:rsidRPr="003B4090" w:rsidRDefault="008E36D3" w:rsidP="00AF7564">
      <w:pPr>
        <w:pStyle w:val="a6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090">
        <w:rPr>
          <w:rFonts w:ascii="Times New Roman" w:eastAsia="Times New Roman" w:hAnsi="Times New Roman"/>
          <w:sz w:val="24"/>
          <w:szCs w:val="24"/>
          <w:lang w:eastAsia="ru-RU"/>
        </w:rPr>
        <w:t>знаменитых писателей XX века, их жизнь и творчество;</w:t>
      </w:r>
    </w:p>
    <w:p w:rsidR="008E36D3" w:rsidRPr="00D13C3D" w:rsidRDefault="008E36D3" w:rsidP="00AF7564">
      <w:pPr>
        <w:pStyle w:val="a6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090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изученных произведений.        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E36D3">
        <w:rPr>
          <w:rFonts w:ascii="Times New Roman" w:eastAsia="Calibri" w:hAnsi="Times New Roman" w:cs="Times New Roman"/>
          <w:b/>
          <w:sz w:val="24"/>
          <w:szCs w:val="24"/>
        </w:rPr>
        <w:t xml:space="preserve">Компетенции, которые актуализируются </w:t>
      </w:r>
      <w:r w:rsidR="003B4090">
        <w:rPr>
          <w:rFonts w:ascii="Times New Roman" w:eastAsia="Calibri" w:hAnsi="Times New Roman" w:cs="Times New Roman"/>
          <w:b/>
          <w:sz w:val="24"/>
          <w:szCs w:val="24"/>
        </w:rPr>
        <w:t>при изучении учебной дисциплины</w:t>
      </w:r>
      <w:r w:rsidRPr="008E36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lastRenderedPageBreak/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3B4090" w:rsidRDefault="008E36D3" w:rsidP="003B4090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E36D3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</w:t>
      </w:r>
      <w:r w:rsidR="003B4090">
        <w:rPr>
          <w:rFonts w:ascii="Times New Roman" w:eastAsia="Calibri" w:hAnsi="Times New Roman" w:cs="Times New Roman"/>
          <w:b/>
          <w:sz w:val="24"/>
          <w:szCs w:val="24"/>
        </w:rPr>
        <w:t>ие программы учебной дисциплины</w:t>
      </w:r>
    </w:p>
    <w:p w:rsidR="008E36D3" w:rsidRPr="008E36D3" w:rsidRDefault="008E36D3" w:rsidP="003B4090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</w:rPr>
      </w:pPr>
      <w:r w:rsidRPr="008E36D3">
        <w:rPr>
          <w:rFonts w:ascii="Times New Roman" w:eastAsia="Calibri" w:hAnsi="Times New Roman" w:cs="Times New Roman"/>
        </w:rPr>
        <w:t xml:space="preserve">Максимальной учебной нагрузки обучающегося 96 часов, в том числе: </w:t>
      </w:r>
    </w:p>
    <w:p w:rsidR="008E36D3" w:rsidRPr="008E36D3" w:rsidRDefault="008E36D3" w:rsidP="003B4090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</w:rPr>
      </w:pPr>
      <w:r w:rsidRPr="008E36D3">
        <w:rPr>
          <w:rFonts w:ascii="Times New Roman" w:eastAsia="Calibri" w:hAnsi="Times New Roman" w:cs="Times New Roman"/>
        </w:rPr>
        <w:t xml:space="preserve">обязательной аудиторной учебной нагрузки обучающегося 64 часа; </w:t>
      </w:r>
    </w:p>
    <w:p w:rsidR="00D13C3D" w:rsidRDefault="008E36D3" w:rsidP="003B4090">
      <w:pPr>
        <w:ind w:firstLine="709"/>
        <w:rPr>
          <w:rFonts w:ascii="Times New Roman" w:eastAsia="Calibri" w:hAnsi="Times New Roman" w:cs="Times New Roman"/>
        </w:rPr>
      </w:pPr>
      <w:r w:rsidRPr="008E36D3">
        <w:rPr>
          <w:rFonts w:ascii="Times New Roman" w:eastAsia="Calibri" w:hAnsi="Times New Roman" w:cs="Times New Roman"/>
        </w:rPr>
        <w:t>самостоятельной работы обучающегося 32 часа.</w:t>
      </w:r>
    </w:p>
    <w:p w:rsidR="00D13C3D" w:rsidRDefault="00D13C3D" w:rsidP="003B4090">
      <w:pPr>
        <w:ind w:firstLine="709"/>
        <w:rPr>
          <w:rFonts w:ascii="Times New Roman" w:eastAsia="Calibri" w:hAnsi="Times New Roman" w:cs="Times New Roman"/>
        </w:rPr>
      </w:pPr>
    </w:p>
    <w:p w:rsidR="00D13C3D" w:rsidRPr="00FE7F01" w:rsidRDefault="00D13C3D" w:rsidP="00D13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D13C3D" w:rsidRPr="00F5069F" w:rsidRDefault="00D13C3D" w:rsidP="00D13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0П.04 БЕЗОПАСНОСТЬ ЖИЗНЕДЕЯТЕЛЬНОСТИ</w:t>
      </w:r>
    </w:p>
    <w:p w:rsidR="00D13C3D" w:rsidRPr="003B4090" w:rsidRDefault="00D13C3D" w:rsidP="00D13C3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51.02.01 Народное художественное творчество.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программы: </w:t>
      </w:r>
    </w:p>
    <w:p w:rsidR="00D13C3D" w:rsidRPr="00D13C3D" w:rsidRDefault="00D13C3D" w:rsidP="00D13C3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«Безопасность жизнедеятельности» является учебной дисциплиной общепрофессионального учебного цикла.</w:t>
      </w:r>
    </w:p>
    <w:p w:rsidR="00D13C3D" w:rsidRDefault="00D13C3D" w:rsidP="00D13C3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 освоения учебной дисциплины</w:t>
      </w:r>
    </w:p>
    <w:p w:rsidR="00D13C3D" w:rsidRPr="00D13C3D" w:rsidRDefault="00D13C3D" w:rsidP="00D13C3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D1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13C3D" w:rsidRPr="00D13C3D" w:rsidRDefault="00D13C3D" w:rsidP="00AF7564">
      <w:pPr>
        <w:pStyle w:val="a6"/>
        <w:numPr>
          <w:ilvl w:val="0"/>
          <w:numId w:val="6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13C3D" w:rsidRPr="00D13C3D" w:rsidRDefault="00D13C3D" w:rsidP="00AF7564">
      <w:pPr>
        <w:pStyle w:val="a6"/>
        <w:numPr>
          <w:ilvl w:val="0"/>
          <w:numId w:val="6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13C3D" w:rsidRPr="00D13C3D" w:rsidRDefault="00D13C3D" w:rsidP="00AF7564">
      <w:pPr>
        <w:pStyle w:val="a6"/>
        <w:numPr>
          <w:ilvl w:val="0"/>
          <w:numId w:val="6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D13C3D" w:rsidRPr="00D13C3D" w:rsidRDefault="00D13C3D" w:rsidP="00AF7564">
      <w:pPr>
        <w:pStyle w:val="a6"/>
        <w:numPr>
          <w:ilvl w:val="0"/>
          <w:numId w:val="6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13C3D" w:rsidRPr="00D13C3D" w:rsidRDefault="00D13C3D" w:rsidP="00AF7564">
      <w:pPr>
        <w:pStyle w:val="a6"/>
        <w:numPr>
          <w:ilvl w:val="0"/>
          <w:numId w:val="6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13C3D" w:rsidRPr="00D13C3D" w:rsidRDefault="00D13C3D" w:rsidP="00AF7564">
      <w:pPr>
        <w:pStyle w:val="a6"/>
        <w:numPr>
          <w:ilvl w:val="0"/>
          <w:numId w:val="6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13C3D" w:rsidRPr="00D13C3D" w:rsidRDefault="00D13C3D" w:rsidP="00AF7564">
      <w:pPr>
        <w:pStyle w:val="a6"/>
        <w:numPr>
          <w:ilvl w:val="0"/>
          <w:numId w:val="6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оказывать первую помощь пострадавшим;</w:t>
      </w:r>
    </w:p>
    <w:p w:rsidR="00D13C3D" w:rsidRPr="00D13C3D" w:rsidRDefault="00D13C3D" w:rsidP="00D13C3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13C3D" w:rsidRPr="00D13C3D" w:rsidRDefault="00D13C3D" w:rsidP="00AF7564">
      <w:pPr>
        <w:pStyle w:val="a6"/>
        <w:numPr>
          <w:ilvl w:val="0"/>
          <w:numId w:val="7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13C3D" w:rsidRPr="00D13C3D" w:rsidRDefault="00D13C3D" w:rsidP="00AF7564">
      <w:pPr>
        <w:pStyle w:val="a6"/>
        <w:numPr>
          <w:ilvl w:val="0"/>
          <w:numId w:val="7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13C3D" w:rsidRPr="00D13C3D" w:rsidRDefault="00D13C3D" w:rsidP="00AF7564">
      <w:pPr>
        <w:pStyle w:val="a6"/>
        <w:numPr>
          <w:ilvl w:val="0"/>
          <w:numId w:val="7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D13C3D" w:rsidRPr="00D13C3D" w:rsidRDefault="00D13C3D" w:rsidP="00AF7564">
      <w:pPr>
        <w:pStyle w:val="a6"/>
        <w:numPr>
          <w:ilvl w:val="0"/>
          <w:numId w:val="7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13C3D" w:rsidRPr="00D13C3D" w:rsidRDefault="00D13C3D" w:rsidP="00AF7564">
      <w:pPr>
        <w:pStyle w:val="a6"/>
        <w:numPr>
          <w:ilvl w:val="0"/>
          <w:numId w:val="7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D13C3D" w:rsidRPr="00D13C3D" w:rsidRDefault="00D13C3D" w:rsidP="00AF7564">
      <w:pPr>
        <w:pStyle w:val="a6"/>
        <w:numPr>
          <w:ilvl w:val="0"/>
          <w:numId w:val="7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D13C3D" w:rsidRPr="00D13C3D" w:rsidRDefault="00D13C3D" w:rsidP="00AF7564">
      <w:pPr>
        <w:pStyle w:val="a6"/>
        <w:numPr>
          <w:ilvl w:val="0"/>
          <w:numId w:val="7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13C3D" w:rsidRPr="00D13C3D" w:rsidRDefault="00D13C3D" w:rsidP="00AF7564">
      <w:pPr>
        <w:pStyle w:val="a6"/>
        <w:numPr>
          <w:ilvl w:val="0"/>
          <w:numId w:val="7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D13C3D" w:rsidRPr="00D13C3D" w:rsidRDefault="00D13C3D" w:rsidP="00AF7564">
      <w:pPr>
        <w:pStyle w:val="a6"/>
        <w:numPr>
          <w:ilvl w:val="0"/>
          <w:numId w:val="7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Компетенции,</w:t>
      </w:r>
      <w:r w:rsidRPr="00D1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которые актуализируются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изучении учебной дисциплин</w:t>
      </w: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Раскрывать и реализовывать творческую индивидуальность участников любительского коллектива.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Применять разнообразные технические средства для реализации художественно-творческих задач.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3.2. Планировать, организовывать и контролировать работу коллектива исполнителей.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Применять знание принципов организации труда.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Использовать правовые знания, соблюдать этические нормы в работе с коллективом исполнителей.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 114 часов, в том числе: 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76 часов;</w:t>
      </w:r>
    </w:p>
    <w:p w:rsid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38 часо</w:t>
      </w:r>
      <w:r w:rsid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3F2610" w:rsidRPr="00D13C3D" w:rsidRDefault="003F2610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10" w:rsidRPr="00FE7F01" w:rsidRDefault="003F2610" w:rsidP="003F26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3F2610" w:rsidRDefault="003F2610" w:rsidP="003F26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ХУДОЖЕСТВЕННО-ТВОРЧЕСКАЯ ДЕЯТЕЛЬНОСТЬ</w:t>
      </w:r>
    </w:p>
    <w:p w:rsidR="003F2610" w:rsidRDefault="003F2610" w:rsidP="003F261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F2610" w:rsidRDefault="003F2610" w:rsidP="003F261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</w:t>
      </w:r>
      <w:r w:rsidRPr="003F2610">
        <w:rPr>
          <w:rFonts w:ascii="Times New Roman" w:eastAsia="Calibri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по специальности СПО 51.02.01 Народное художественное творчество в части освоения основного вида профессиональной деятельности "Художественно-творческая деятельность" и соответствующих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="0002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и 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ПК):</w:t>
      </w:r>
    </w:p>
    <w:p w:rsidR="003F2610" w:rsidRPr="00D13C3D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2610" w:rsidRPr="00D13C3D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F2610" w:rsidRPr="00D13C3D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3F2610" w:rsidRPr="00D13C3D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F2610" w:rsidRPr="00D13C3D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F2610" w:rsidRPr="00D13C3D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3F2610" w:rsidRPr="00D13C3D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F2610" w:rsidRPr="00D13C3D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2610" w:rsidRPr="003F2610" w:rsidRDefault="003F2610" w:rsidP="00023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F2610" w:rsidRPr="003F2610" w:rsidRDefault="003F2610" w:rsidP="00023CB4">
      <w:pPr>
        <w:widowControl w:val="0"/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</w:t>
      </w:r>
      <w:r w:rsid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:rsidR="003F2610" w:rsidRPr="003F2610" w:rsidRDefault="003F2610" w:rsidP="00023CB4">
      <w:pPr>
        <w:widowControl w:val="0"/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 w:rsid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Раскрывать и реализовывать творческую индивидуальность участников любительского коллектива.</w:t>
      </w:r>
    </w:p>
    <w:p w:rsidR="003F2610" w:rsidRPr="003F2610" w:rsidRDefault="003F2610" w:rsidP="00023CB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 w:rsid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Разрабатывать, подготавливать и осуществлять репертуарные и сценарные планы, художественные программы и постановки. </w:t>
      </w:r>
    </w:p>
    <w:p w:rsidR="003F2610" w:rsidRPr="003F2610" w:rsidRDefault="003F2610" w:rsidP="00023CB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 w:rsid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3F2610" w:rsidRPr="003F2610" w:rsidRDefault="003F2610" w:rsidP="00023CB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 w:rsid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:rsidR="003F2610" w:rsidRPr="003F2610" w:rsidRDefault="003F2610" w:rsidP="00023CB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 w:rsid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Методически обеспечивать функционирование любительских творческих коллективов, досуговых формирований (объединений). </w:t>
      </w:r>
    </w:p>
    <w:p w:rsidR="003F2610" w:rsidRPr="003F2610" w:rsidRDefault="003F2610" w:rsidP="00023CB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7. Применять разнообразные технические средства для реализации художественно-творческих задач. </w:t>
      </w:r>
    </w:p>
    <w:p w:rsidR="003F2610" w:rsidRPr="003F2610" w:rsidRDefault="003F2610" w:rsidP="00023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</w:t>
      </w:r>
      <w:r w:rsidRPr="003F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профессиональной подготовке в рамках образовательной программы по специальности среднего профессионального образования 51.02.01 Народное художественное творчество по виду </w:t>
      </w:r>
      <w:r w:rsidR="008C5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Фото-и видеотворчество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F5263B" w:rsidRPr="00F5263B" w:rsidRDefault="00F5263B" w:rsidP="00F5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F5263B" w:rsidRPr="00F5263B" w:rsidRDefault="00F5263B" w:rsidP="00F5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F5263B" w:rsidRPr="00F5263B" w:rsidRDefault="00F5263B" w:rsidP="00816853">
      <w:pPr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5263B">
        <w:rPr>
          <w:rFonts w:ascii="Times New Roman" w:eastAsia="Calibri" w:hAnsi="Times New Roman" w:cs="Times New Roman"/>
        </w:rPr>
        <w:t>подготовки сценария, постановки и монтажа видеофильмов различных жанров;</w:t>
      </w:r>
    </w:p>
    <w:p w:rsidR="00F5263B" w:rsidRPr="00F5263B" w:rsidRDefault="00F5263B" w:rsidP="00816853">
      <w:pPr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5263B">
        <w:rPr>
          <w:rFonts w:ascii="Times New Roman" w:eastAsia="Calibri" w:hAnsi="Times New Roman" w:cs="Times New Roman"/>
        </w:rPr>
        <w:t xml:space="preserve">создания фотографий различных жанров; </w:t>
      </w:r>
    </w:p>
    <w:p w:rsidR="00F5263B" w:rsidRPr="00F5263B" w:rsidRDefault="00F5263B" w:rsidP="00816853">
      <w:pPr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5263B">
        <w:rPr>
          <w:rFonts w:ascii="Times New Roman" w:eastAsia="Calibri" w:hAnsi="Times New Roman" w:cs="Times New Roman"/>
        </w:rPr>
        <w:lastRenderedPageBreak/>
        <w:t xml:space="preserve">использования необходимых материалов и оборудования; </w:t>
      </w:r>
    </w:p>
    <w:p w:rsidR="00F5263B" w:rsidRPr="00F5263B" w:rsidRDefault="00F5263B" w:rsidP="00816853">
      <w:pPr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5263B">
        <w:rPr>
          <w:rFonts w:ascii="Times New Roman" w:eastAsia="Calibri" w:hAnsi="Times New Roman" w:cs="Times New Roman"/>
        </w:rPr>
        <w:t>работы с любительским творческим коллективом</w:t>
      </w:r>
    </w:p>
    <w:p w:rsidR="00F5263B" w:rsidRPr="00F5263B" w:rsidRDefault="00F5263B" w:rsidP="00F5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5263B" w:rsidRPr="00F5263B" w:rsidRDefault="00F5263B" w:rsidP="00816853">
      <w:pPr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5263B">
        <w:rPr>
          <w:rFonts w:ascii="Times New Roman" w:eastAsia="Calibri" w:hAnsi="Times New Roman" w:cs="Times New Roman"/>
        </w:rPr>
        <w:t>разрабатывать сценарий и постановочный план;</w:t>
      </w:r>
    </w:p>
    <w:p w:rsidR="00F5263B" w:rsidRPr="00F5263B" w:rsidRDefault="00F5263B" w:rsidP="00816853">
      <w:pPr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5263B">
        <w:rPr>
          <w:rFonts w:ascii="Times New Roman" w:eastAsia="Calibri" w:hAnsi="Times New Roman" w:cs="Times New Roman"/>
        </w:rPr>
        <w:t>осуществлять съемку и монтаж видеофильма;</w:t>
      </w:r>
    </w:p>
    <w:p w:rsidR="00F5263B" w:rsidRPr="00F5263B" w:rsidRDefault="00F5263B" w:rsidP="00816853">
      <w:pPr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5263B">
        <w:rPr>
          <w:rFonts w:ascii="Times New Roman" w:eastAsia="Calibri" w:hAnsi="Times New Roman" w:cs="Times New Roman"/>
        </w:rPr>
        <w:t>заниматься постановочной работой;</w:t>
      </w:r>
    </w:p>
    <w:p w:rsidR="00F5263B" w:rsidRPr="00F5263B" w:rsidRDefault="00F5263B" w:rsidP="00816853">
      <w:pPr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5263B">
        <w:rPr>
          <w:rFonts w:ascii="Times New Roman" w:eastAsia="Calibri" w:hAnsi="Times New Roman" w:cs="Times New Roman"/>
        </w:rPr>
        <w:t>пользоваться различными типами видеокамер и</w:t>
      </w:r>
    </w:p>
    <w:p w:rsidR="00F5263B" w:rsidRPr="00F5263B" w:rsidRDefault="00F5263B" w:rsidP="00816853">
      <w:pPr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5263B">
        <w:rPr>
          <w:rFonts w:ascii="Times New Roman" w:eastAsia="Calibri" w:hAnsi="Times New Roman" w:cs="Times New Roman"/>
        </w:rPr>
        <w:t>фотоаппаратов;</w:t>
      </w:r>
    </w:p>
    <w:p w:rsidR="00F5263B" w:rsidRPr="00F5263B" w:rsidRDefault="00F5263B" w:rsidP="00816853">
      <w:pPr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5263B">
        <w:rPr>
          <w:rFonts w:ascii="Times New Roman" w:eastAsia="Calibri" w:hAnsi="Times New Roman" w:cs="Times New Roman"/>
        </w:rPr>
        <w:t>осуществлять фото- и видеосъемку в различных условиях;</w:t>
      </w:r>
    </w:p>
    <w:p w:rsidR="00F5263B" w:rsidRPr="00F5263B" w:rsidRDefault="00F5263B" w:rsidP="00816853">
      <w:pPr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5263B">
        <w:rPr>
          <w:rFonts w:ascii="Times New Roman" w:eastAsia="Calibri" w:hAnsi="Times New Roman" w:cs="Times New Roman"/>
        </w:rPr>
        <w:t>использовать свет и цвет при создании фотокомпозиций;</w:t>
      </w:r>
    </w:p>
    <w:p w:rsidR="00F5263B" w:rsidRPr="00F5263B" w:rsidRDefault="00F5263B" w:rsidP="00816853">
      <w:pPr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5263B">
        <w:rPr>
          <w:rFonts w:ascii="Times New Roman" w:eastAsia="Calibri" w:hAnsi="Times New Roman" w:cs="Times New Roman"/>
        </w:rPr>
        <w:t>производить фотосъемку в павильоне и на натуре;</w:t>
      </w:r>
    </w:p>
    <w:p w:rsidR="00F5263B" w:rsidRPr="00F5263B" w:rsidRDefault="00F5263B" w:rsidP="00816853">
      <w:pPr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5263B">
        <w:rPr>
          <w:rFonts w:ascii="Times New Roman" w:eastAsia="Calibri" w:hAnsi="Times New Roman" w:cs="Times New Roman"/>
        </w:rPr>
        <w:t>производить обработку фотоматериалов;</w:t>
      </w:r>
    </w:p>
    <w:p w:rsidR="00F5263B" w:rsidRPr="00F5263B" w:rsidRDefault="00F5263B" w:rsidP="00816853">
      <w:pPr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5263B">
        <w:rPr>
          <w:rFonts w:ascii="Times New Roman" w:eastAsia="Calibri" w:hAnsi="Times New Roman" w:cs="Times New Roman"/>
        </w:rPr>
        <w:t>использовать осветительную и звуковую аппаратуру;</w:t>
      </w:r>
    </w:p>
    <w:p w:rsidR="00F5263B" w:rsidRPr="00F5263B" w:rsidRDefault="00F5263B" w:rsidP="00816853">
      <w:pPr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5263B">
        <w:rPr>
          <w:rFonts w:ascii="Times New Roman" w:eastAsia="Calibri" w:hAnsi="Times New Roman" w:cs="Times New Roman"/>
        </w:rPr>
        <w:t>проводить занятия по мастерству и технологии фото- и</w:t>
      </w:r>
    </w:p>
    <w:p w:rsidR="00F5263B" w:rsidRPr="00F5263B" w:rsidRDefault="00F5263B" w:rsidP="00816853">
      <w:pPr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5263B">
        <w:rPr>
          <w:rFonts w:ascii="Times New Roman" w:eastAsia="Calibri" w:hAnsi="Times New Roman" w:cs="Times New Roman"/>
        </w:rPr>
        <w:t>видеосъемки;</w:t>
      </w:r>
    </w:p>
    <w:p w:rsidR="00F5263B" w:rsidRPr="00F5263B" w:rsidRDefault="00F5263B" w:rsidP="00F5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5263B" w:rsidRPr="00816853" w:rsidRDefault="00F5263B" w:rsidP="00816853">
      <w:pPr>
        <w:pStyle w:val="a6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014"/>
        <w:jc w:val="both"/>
        <w:rPr>
          <w:rFonts w:ascii="Times New Roman" w:hAnsi="Times New Roman"/>
        </w:rPr>
      </w:pPr>
      <w:r w:rsidRPr="00816853">
        <w:rPr>
          <w:rFonts w:ascii="Times New Roman" w:hAnsi="Times New Roman"/>
        </w:rPr>
        <w:t>теоретические основы режиссуры, драматургии,</w:t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</w:p>
    <w:p w:rsidR="00F5263B" w:rsidRPr="00816853" w:rsidRDefault="00F5263B" w:rsidP="00816853">
      <w:pPr>
        <w:pStyle w:val="a6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014"/>
        <w:jc w:val="both"/>
        <w:rPr>
          <w:rFonts w:ascii="Times New Roman" w:hAnsi="Times New Roman"/>
        </w:rPr>
      </w:pPr>
      <w:r w:rsidRPr="00816853">
        <w:rPr>
          <w:rFonts w:ascii="Times New Roman" w:hAnsi="Times New Roman"/>
        </w:rPr>
        <w:t>сценарного мастерства;</w:t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</w:p>
    <w:p w:rsidR="00F5263B" w:rsidRPr="00816853" w:rsidRDefault="00F5263B" w:rsidP="00816853">
      <w:pPr>
        <w:pStyle w:val="a6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014"/>
        <w:jc w:val="both"/>
        <w:rPr>
          <w:rFonts w:ascii="Times New Roman" w:hAnsi="Times New Roman"/>
        </w:rPr>
      </w:pPr>
      <w:r w:rsidRPr="00816853">
        <w:rPr>
          <w:rFonts w:ascii="Times New Roman" w:hAnsi="Times New Roman"/>
        </w:rPr>
        <w:t>основы драматургии фильма, жанры видеофильма;</w:t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</w:p>
    <w:p w:rsidR="00F5263B" w:rsidRPr="00816853" w:rsidRDefault="00F5263B" w:rsidP="00816853">
      <w:pPr>
        <w:pStyle w:val="a6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014"/>
        <w:jc w:val="both"/>
        <w:rPr>
          <w:rFonts w:ascii="Times New Roman" w:hAnsi="Times New Roman"/>
        </w:rPr>
      </w:pPr>
      <w:r w:rsidRPr="00816853">
        <w:rPr>
          <w:rFonts w:ascii="Times New Roman" w:hAnsi="Times New Roman"/>
        </w:rPr>
        <w:t>монтажный метод работы с материалом;</w:t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</w:p>
    <w:p w:rsidR="00F5263B" w:rsidRPr="00816853" w:rsidRDefault="00F5263B" w:rsidP="00816853">
      <w:pPr>
        <w:pStyle w:val="a6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014"/>
        <w:jc w:val="both"/>
        <w:rPr>
          <w:rFonts w:ascii="Times New Roman" w:hAnsi="Times New Roman"/>
        </w:rPr>
      </w:pPr>
      <w:r w:rsidRPr="00816853">
        <w:rPr>
          <w:rFonts w:ascii="Times New Roman" w:hAnsi="Times New Roman"/>
        </w:rPr>
        <w:t>теоретические и практические основы видеосъемки;</w:t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</w:p>
    <w:p w:rsidR="00F5263B" w:rsidRPr="00816853" w:rsidRDefault="00F5263B" w:rsidP="00816853">
      <w:pPr>
        <w:pStyle w:val="a6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014"/>
        <w:jc w:val="both"/>
        <w:rPr>
          <w:rFonts w:ascii="Times New Roman" w:hAnsi="Times New Roman"/>
        </w:rPr>
      </w:pPr>
      <w:r w:rsidRPr="00816853">
        <w:rPr>
          <w:rFonts w:ascii="Times New Roman" w:hAnsi="Times New Roman"/>
        </w:rPr>
        <w:t>опыт работы выдающихся кинооператоров;</w:t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</w:p>
    <w:p w:rsidR="00F5263B" w:rsidRPr="00816853" w:rsidRDefault="00F5263B" w:rsidP="00816853">
      <w:pPr>
        <w:pStyle w:val="a6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014"/>
        <w:jc w:val="both"/>
        <w:rPr>
          <w:rFonts w:ascii="Times New Roman" w:hAnsi="Times New Roman"/>
        </w:rPr>
      </w:pPr>
      <w:r w:rsidRPr="00816853">
        <w:rPr>
          <w:rFonts w:ascii="Times New Roman" w:hAnsi="Times New Roman"/>
        </w:rPr>
        <w:t>специфику съемки документального и игрового</w:t>
      </w:r>
      <w:r w:rsidRPr="00816853">
        <w:rPr>
          <w:rFonts w:ascii="Times New Roman" w:hAnsi="Times New Roman"/>
        </w:rPr>
        <w:tab/>
        <w:t>видеофильмов;</w:t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</w:p>
    <w:p w:rsidR="00F5263B" w:rsidRPr="00816853" w:rsidRDefault="00F5263B" w:rsidP="00816853">
      <w:pPr>
        <w:pStyle w:val="a6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014"/>
        <w:jc w:val="both"/>
        <w:rPr>
          <w:rFonts w:ascii="Times New Roman" w:hAnsi="Times New Roman"/>
        </w:rPr>
      </w:pPr>
      <w:r w:rsidRPr="00816853">
        <w:rPr>
          <w:rFonts w:ascii="Times New Roman" w:hAnsi="Times New Roman"/>
        </w:rPr>
        <w:t>специфику режиссуры видеофильма, этапы работы над видеофильмом;</w:t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</w:p>
    <w:p w:rsidR="00F5263B" w:rsidRPr="00816853" w:rsidRDefault="00F5263B" w:rsidP="00816853">
      <w:pPr>
        <w:pStyle w:val="a6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014"/>
        <w:jc w:val="both"/>
        <w:rPr>
          <w:rFonts w:ascii="Times New Roman" w:hAnsi="Times New Roman"/>
        </w:rPr>
      </w:pPr>
      <w:r w:rsidRPr="00816853">
        <w:rPr>
          <w:rFonts w:ascii="Times New Roman" w:hAnsi="Times New Roman"/>
        </w:rPr>
        <w:t>технологию видео и фотосъемки, аудио-видеомонтажа;</w:t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</w:p>
    <w:p w:rsidR="00F5263B" w:rsidRPr="00816853" w:rsidRDefault="00F5263B" w:rsidP="00816853">
      <w:pPr>
        <w:pStyle w:val="a6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014"/>
        <w:jc w:val="both"/>
        <w:rPr>
          <w:rFonts w:ascii="Times New Roman" w:hAnsi="Times New Roman"/>
        </w:rPr>
      </w:pPr>
      <w:r w:rsidRPr="00816853">
        <w:rPr>
          <w:rFonts w:ascii="Times New Roman" w:hAnsi="Times New Roman"/>
        </w:rPr>
        <w:t>жанры искусства фотографии, теоретические основы фотокомпозиции;</w:t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</w:p>
    <w:p w:rsidR="00F5263B" w:rsidRPr="00816853" w:rsidRDefault="00F5263B" w:rsidP="00816853">
      <w:pPr>
        <w:pStyle w:val="a6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014"/>
        <w:jc w:val="both"/>
        <w:rPr>
          <w:rFonts w:ascii="Times New Roman" w:hAnsi="Times New Roman"/>
        </w:rPr>
      </w:pPr>
      <w:r w:rsidRPr="00816853">
        <w:rPr>
          <w:rFonts w:ascii="Times New Roman" w:hAnsi="Times New Roman"/>
        </w:rPr>
        <w:t>выразительные средства и технические возможности современной фотографии;</w:t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</w:p>
    <w:p w:rsidR="00F5263B" w:rsidRPr="00816853" w:rsidRDefault="00F5263B" w:rsidP="00816853">
      <w:pPr>
        <w:pStyle w:val="a6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014"/>
        <w:jc w:val="both"/>
        <w:rPr>
          <w:rFonts w:ascii="Times New Roman" w:hAnsi="Times New Roman"/>
        </w:rPr>
      </w:pPr>
      <w:r w:rsidRPr="00816853">
        <w:rPr>
          <w:rFonts w:ascii="Times New Roman" w:hAnsi="Times New Roman"/>
        </w:rPr>
        <w:t>работы выдающихся фотомастеров;</w:t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</w:p>
    <w:p w:rsidR="00F5263B" w:rsidRPr="00816853" w:rsidRDefault="00F5263B" w:rsidP="00816853">
      <w:pPr>
        <w:pStyle w:val="a6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014"/>
        <w:jc w:val="both"/>
        <w:rPr>
          <w:rFonts w:ascii="Times New Roman" w:hAnsi="Times New Roman"/>
        </w:rPr>
      </w:pPr>
      <w:r w:rsidRPr="00816853">
        <w:rPr>
          <w:rFonts w:ascii="Times New Roman" w:hAnsi="Times New Roman"/>
        </w:rPr>
        <w:t>экспонометрию, репродукционную съемку;</w:t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</w:p>
    <w:p w:rsidR="00F5263B" w:rsidRPr="00816853" w:rsidRDefault="00F5263B" w:rsidP="00816853">
      <w:pPr>
        <w:pStyle w:val="a6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014"/>
        <w:jc w:val="both"/>
        <w:rPr>
          <w:rFonts w:ascii="Times New Roman" w:hAnsi="Times New Roman"/>
        </w:rPr>
      </w:pPr>
      <w:r w:rsidRPr="00816853">
        <w:rPr>
          <w:rFonts w:ascii="Times New Roman" w:hAnsi="Times New Roman"/>
        </w:rPr>
        <w:t>фото- и видеоаппаратуру, фото и видеоматериалы, типы</w:t>
      </w:r>
      <w:r w:rsidRPr="00816853">
        <w:rPr>
          <w:rFonts w:ascii="Times New Roman" w:hAnsi="Times New Roman"/>
        </w:rPr>
        <w:tab/>
        <w:t>черно-белых и цветных пленок и фотобумаг;</w:t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</w:p>
    <w:p w:rsidR="00F5263B" w:rsidRPr="00816853" w:rsidRDefault="00F5263B" w:rsidP="00816853">
      <w:pPr>
        <w:pStyle w:val="a6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014"/>
        <w:jc w:val="both"/>
        <w:rPr>
          <w:rFonts w:ascii="Times New Roman" w:hAnsi="Times New Roman"/>
        </w:rPr>
      </w:pPr>
      <w:r w:rsidRPr="00816853">
        <w:rPr>
          <w:rFonts w:ascii="Times New Roman" w:hAnsi="Times New Roman"/>
        </w:rPr>
        <w:t>процессы обработки фотоматериалов;</w:t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  <w:r w:rsidRPr="00816853">
        <w:rPr>
          <w:rFonts w:ascii="Times New Roman" w:hAnsi="Times New Roman"/>
        </w:rPr>
        <w:tab/>
      </w:r>
    </w:p>
    <w:p w:rsidR="003F2610" w:rsidRPr="00816853" w:rsidRDefault="00F5263B" w:rsidP="00816853">
      <w:pPr>
        <w:pStyle w:val="a6"/>
        <w:numPr>
          <w:ilvl w:val="0"/>
          <w:numId w:val="10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853">
        <w:rPr>
          <w:rFonts w:ascii="Times New Roman" w:eastAsia="Times New Roman" w:hAnsi="Times New Roman"/>
          <w:sz w:val="24"/>
          <w:szCs w:val="24"/>
          <w:lang w:eastAsia="ru-RU"/>
        </w:rPr>
        <w:t>принципы обучения фото- и видеосъемке;</w:t>
      </w:r>
    </w:p>
    <w:p w:rsidR="000C5779" w:rsidRPr="003F2610" w:rsidRDefault="000C5779" w:rsidP="00F5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-  3400 час, в том числе: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максимальной учебной нагрузки студента - 3256 часов, включая: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- 2220 часов;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- 1036 часов;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(исполнительской) практики – 144 часа.</w:t>
      </w:r>
    </w:p>
    <w:p w:rsidR="00D13C3D" w:rsidRDefault="00D13C3D" w:rsidP="00D13C3D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18B9" w:rsidRPr="00FE7F01" w:rsidRDefault="007C18B9" w:rsidP="007C18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7C18B9" w:rsidRDefault="007C18B9" w:rsidP="007C18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 ПЕДАГОГИЧЕСКАЯ ДЕЯТЕЛЬНОСТЬ</w:t>
      </w:r>
    </w:p>
    <w:p w:rsidR="007C18B9" w:rsidRDefault="007C18B9" w:rsidP="007C18B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b/>
          <w:sz w:val="24"/>
          <w:szCs w:val="24"/>
        </w:rPr>
        <w:t>1.1. Область применения программы</w:t>
      </w:r>
    </w:p>
    <w:p w:rsidR="007C18B9" w:rsidRDefault="007C18B9" w:rsidP="007C1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среднего профессионального образования 51.02.01 Народное художественное творчество по виду Театральное творчество</w:t>
      </w:r>
      <w:r w:rsidRPr="007C18B9">
        <w:rPr>
          <w:rFonts w:ascii="Times New Roman" w:eastAsia="Lucida Grande CY" w:hAnsi="Times New Roman" w:cs="Times New Roman"/>
          <w:color w:val="FF0000"/>
          <w:sz w:val="24"/>
          <w:szCs w:val="24"/>
        </w:rPr>
        <w:t xml:space="preserve"> </w:t>
      </w: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 «Педагогическая деятельность» и соответствующих </w:t>
      </w:r>
      <w:r w:rsidR="00F53204">
        <w:rPr>
          <w:rFonts w:ascii="Times New Roman" w:eastAsia="Lucida Grande CY" w:hAnsi="Times New Roman" w:cs="Times New Roman"/>
          <w:sz w:val="24"/>
          <w:szCs w:val="24"/>
        </w:rPr>
        <w:t xml:space="preserve">общих и </w:t>
      </w:r>
      <w:r w:rsidRPr="007C18B9">
        <w:rPr>
          <w:rFonts w:ascii="Times New Roman" w:eastAsia="Lucida Grande CY" w:hAnsi="Times New Roman" w:cs="Times New Roman"/>
          <w:sz w:val="24"/>
          <w:szCs w:val="24"/>
        </w:rPr>
        <w:t>профессиональных компетенций (</w:t>
      </w:r>
      <w:r w:rsidR="00F53204">
        <w:rPr>
          <w:rFonts w:ascii="Times New Roman" w:eastAsia="Lucida Grande CY" w:hAnsi="Times New Roman" w:cs="Times New Roman"/>
          <w:sz w:val="24"/>
          <w:szCs w:val="24"/>
        </w:rPr>
        <w:t xml:space="preserve">ОК и </w:t>
      </w:r>
      <w:r w:rsidRPr="007C18B9">
        <w:rPr>
          <w:rFonts w:ascii="Times New Roman" w:eastAsia="Lucida Grande CY" w:hAnsi="Times New Roman" w:cs="Times New Roman"/>
          <w:sz w:val="24"/>
          <w:szCs w:val="24"/>
        </w:rPr>
        <w:t>ПК):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3204" w:rsidRPr="003F2610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7C18B9" w:rsidRPr="007C18B9" w:rsidRDefault="00F53204" w:rsidP="00F5320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ПК 2.1 </w:t>
      </w:r>
      <w:r w:rsidR="007C18B9" w:rsidRPr="007C18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в области психологии и педагогики, специальных дисциплин в преподавательской деятельности.</w:t>
      </w:r>
    </w:p>
    <w:p w:rsidR="007C18B9" w:rsidRPr="007C18B9" w:rsidRDefault="00F53204" w:rsidP="00F5320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 </w:t>
      </w:r>
      <w:r w:rsidR="007C18B9" w:rsidRPr="007C18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7C18B9" w:rsidRPr="007C18B9" w:rsidRDefault="00F53204" w:rsidP="00F5320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</w:t>
      </w:r>
      <w:r w:rsidR="007C18B9" w:rsidRPr="007C1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:rsidR="007C18B9" w:rsidRPr="007C18B9" w:rsidRDefault="00F53204" w:rsidP="00F5320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 </w:t>
      </w:r>
      <w:r w:rsidR="007C18B9" w:rsidRPr="007C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:rsidR="007C18B9" w:rsidRPr="007C18B9" w:rsidRDefault="00F53204" w:rsidP="00F5320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 </w:t>
      </w:r>
      <w:r w:rsidR="007C18B9" w:rsidRPr="007C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разнообразные формы учебной и методической деятельности, разрабатывать необходимые методические материалы. </w:t>
      </w:r>
    </w:p>
    <w:p w:rsidR="007C18B9" w:rsidRPr="007C18B9" w:rsidRDefault="007C18B9" w:rsidP="007C18B9">
      <w:pPr>
        <w:spacing w:after="0" w:line="360" w:lineRule="auto"/>
        <w:ind w:firstLine="708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7C18B9">
        <w:rPr>
          <w:rFonts w:ascii="Times New Roman" w:eastAsia="Lucida Grande CY" w:hAnsi="Times New Roman" w:cs="Times New Roman"/>
          <w:b/>
          <w:sz w:val="24"/>
          <w:szCs w:val="24"/>
        </w:rPr>
        <w:t xml:space="preserve"> </w:t>
      </w:r>
    </w:p>
    <w:p w:rsidR="007C18B9" w:rsidRPr="007C18B9" w:rsidRDefault="007C18B9" w:rsidP="00AF7564">
      <w:pPr>
        <w:numPr>
          <w:ilvl w:val="0"/>
          <w:numId w:val="73"/>
        </w:numPr>
        <w:spacing w:after="0" w:line="360" w:lineRule="auto"/>
        <w:ind w:left="0" w:firstLine="708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для подготовки студентов по специальности Народное художественное творчество</w:t>
      </w:r>
      <w:r w:rsidRPr="007C18B9">
        <w:rPr>
          <w:rFonts w:ascii="Times New Roman" w:eastAsia="Lucida Grande CY" w:hAnsi="Times New Roman" w:cs="Times New Roman"/>
          <w:b/>
          <w:sz w:val="24"/>
          <w:szCs w:val="24"/>
        </w:rPr>
        <w:t xml:space="preserve"> </w:t>
      </w:r>
      <w:r w:rsidRPr="007C18B9">
        <w:rPr>
          <w:rFonts w:ascii="Times New Roman" w:eastAsia="Lucida Grande CY" w:hAnsi="Times New Roman" w:cs="Times New Roman"/>
          <w:sz w:val="24"/>
          <w:szCs w:val="24"/>
        </w:rPr>
        <w:t>(по видам) на базе основного общего образования;</w:t>
      </w:r>
    </w:p>
    <w:p w:rsidR="007C18B9" w:rsidRPr="007C18B9" w:rsidRDefault="007C18B9" w:rsidP="00AF7564">
      <w:pPr>
        <w:numPr>
          <w:ilvl w:val="0"/>
          <w:numId w:val="73"/>
        </w:numPr>
        <w:spacing w:after="0" w:line="360" w:lineRule="auto"/>
        <w:ind w:left="0" w:firstLine="708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в профессиональном дополнительном образовании в области народного художественного творчества на базе основного общего образования и среднего профессионального образования.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b/>
          <w:sz w:val="24"/>
          <w:szCs w:val="24"/>
        </w:rPr>
        <w:t>иметь практический опыт:</w:t>
      </w:r>
    </w:p>
    <w:p w:rsidR="007C18B9" w:rsidRPr="007C18B9" w:rsidRDefault="007C18B9" w:rsidP="00AF7564">
      <w:pPr>
        <w:numPr>
          <w:ilvl w:val="0"/>
          <w:numId w:val="74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работы с творческим коллективом в качестве руководителя и преподавателя;</w:t>
      </w:r>
    </w:p>
    <w:p w:rsidR="007C18B9" w:rsidRPr="007C18B9" w:rsidRDefault="007C18B9" w:rsidP="00AF7564">
      <w:pPr>
        <w:numPr>
          <w:ilvl w:val="0"/>
          <w:numId w:val="74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работы с учебно-методической документацией;</w:t>
      </w:r>
    </w:p>
    <w:p w:rsidR="007C18B9" w:rsidRPr="007C18B9" w:rsidRDefault="007C18B9" w:rsidP="00AF7564">
      <w:pPr>
        <w:numPr>
          <w:ilvl w:val="0"/>
          <w:numId w:val="74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b/>
          <w:sz w:val="24"/>
          <w:szCs w:val="24"/>
        </w:rPr>
        <w:t>уметь:</w:t>
      </w:r>
    </w:p>
    <w:p w:rsidR="007C18B9" w:rsidRPr="007C18B9" w:rsidRDefault="007C18B9" w:rsidP="00AF7564">
      <w:pPr>
        <w:numPr>
          <w:ilvl w:val="0"/>
          <w:numId w:val="75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7C18B9" w:rsidRPr="007C18B9" w:rsidRDefault="007C18B9" w:rsidP="00AF7564">
      <w:pPr>
        <w:numPr>
          <w:ilvl w:val="0"/>
          <w:numId w:val="75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7C18B9" w:rsidRPr="007C18B9" w:rsidRDefault="007C18B9" w:rsidP="00AF7564">
      <w:pPr>
        <w:numPr>
          <w:ilvl w:val="0"/>
          <w:numId w:val="75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lastRenderedPageBreak/>
        <w:t>пользоваться специальной литературой, делать педагогический анализ используемых произведений;</w:t>
      </w:r>
    </w:p>
    <w:p w:rsidR="007C18B9" w:rsidRPr="007C18B9" w:rsidRDefault="007C18B9" w:rsidP="00AF7564">
      <w:pPr>
        <w:numPr>
          <w:ilvl w:val="0"/>
          <w:numId w:val="75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общаться и работать с людьми разного возраста; </w:t>
      </w:r>
    </w:p>
    <w:p w:rsidR="007C18B9" w:rsidRPr="007C18B9" w:rsidRDefault="007C18B9" w:rsidP="00AF7564">
      <w:pPr>
        <w:numPr>
          <w:ilvl w:val="0"/>
          <w:numId w:val="75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правильно разрешать конфликтные ситуации и способствовать их предотвращению; </w:t>
      </w:r>
    </w:p>
    <w:p w:rsidR="007C18B9" w:rsidRPr="007C18B9" w:rsidRDefault="007C18B9" w:rsidP="00AF7564">
      <w:pPr>
        <w:numPr>
          <w:ilvl w:val="0"/>
          <w:numId w:val="75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организовывать и вести учебно-образовательный процесс в творческом коллективе; </w:t>
      </w:r>
    </w:p>
    <w:p w:rsidR="007C18B9" w:rsidRPr="007C18B9" w:rsidRDefault="007C18B9" w:rsidP="00AF7564">
      <w:pPr>
        <w:numPr>
          <w:ilvl w:val="0"/>
          <w:numId w:val="75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7C18B9" w:rsidRPr="007C18B9" w:rsidRDefault="007C18B9" w:rsidP="00AF7564">
      <w:pPr>
        <w:numPr>
          <w:ilvl w:val="0"/>
          <w:numId w:val="75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подбирать репертуар, соответствующий возрасту и интересам участников творческого коллектива; </w:t>
      </w:r>
    </w:p>
    <w:p w:rsidR="007C18B9" w:rsidRPr="007C18B9" w:rsidRDefault="007C18B9" w:rsidP="00AF7564">
      <w:pPr>
        <w:numPr>
          <w:ilvl w:val="0"/>
          <w:numId w:val="75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использовать разнообразные методические приемы в педагогической и творческой работе с коллективом; 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b/>
          <w:sz w:val="24"/>
          <w:szCs w:val="24"/>
        </w:rPr>
        <w:t>знать:</w:t>
      </w:r>
    </w:p>
    <w:p w:rsidR="007C18B9" w:rsidRPr="007C18B9" w:rsidRDefault="007C18B9" w:rsidP="00AF7564">
      <w:pPr>
        <w:numPr>
          <w:ilvl w:val="0"/>
          <w:numId w:val="76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</w:p>
    <w:p w:rsidR="007C18B9" w:rsidRPr="007C18B9" w:rsidRDefault="007C18B9" w:rsidP="00AF7564">
      <w:pPr>
        <w:numPr>
          <w:ilvl w:val="0"/>
          <w:numId w:val="76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закономерности психического развития человека, его возрастные и индивидуальные особенности;</w:t>
      </w:r>
    </w:p>
    <w:p w:rsidR="007C18B9" w:rsidRPr="007C18B9" w:rsidRDefault="007C18B9" w:rsidP="00AF7564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методы психологической диагностики личности; </w:t>
      </w:r>
    </w:p>
    <w:p w:rsidR="007C18B9" w:rsidRPr="007C18B9" w:rsidRDefault="007C18B9" w:rsidP="00AF7564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понятия: этнопсихология, национальный характер; </w:t>
      </w:r>
    </w:p>
    <w:p w:rsidR="007C18B9" w:rsidRPr="007C18B9" w:rsidRDefault="007C18B9" w:rsidP="00AF7564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особенности детской и подростковой психологии;</w:t>
      </w:r>
    </w:p>
    <w:p w:rsidR="007C18B9" w:rsidRPr="007C18B9" w:rsidRDefault="007C18B9" w:rsidP="00AF7564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особенности психологии художественного творчества, связь интуиции и творчества; </w:t>
      </w:r>
    </w:p>
    <w:p w:rsidR="007C18B9" w:rsidRPr="007C18B9" w:rsidRDefault="007C18B9" w:rsidP="00AF7564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основные понятия педагогики (воспитание, образование, развитие учащихся); </w:t>
      </w:r>
    </w:p>
    <w:p w:rsidR="007C18B9" w:rsidRPr="007C18B9" w:rsidRDefault="007C18B9" w:rsidP="00AF7564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этапы истории педагогики;</w:t>
      </w:r>
    </w:p>
    <w:p w:rsidR="007C18B9" w:rsidRPr="007C18B9" w:rsidRDefault="007C18B9" w:rsidP="00AF7564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роль семьи и социума в формировании и развитии личности ребенка; </w:t>
      </w:r>
    </w:p>
    <w:p w:rsidR="007C18B9" w:rsidRPr="007C18B9" w:rsidRDefault="007C18B9" w:rsidP="00AF7564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7C18B9" w:rsidRPr="007C18B9" w:rsidRDefault="007C18B9" w:rsidP="00AF7564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требования к личности педагога; </w:t>
      </w:r>
    </w:p>
    <w:p w:rsidR="007C18B9" w:rsidRPr="007C18B9" w:rsidRDefault="007C18B9" w:rsidP="00AF7564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:rsidR="007C18B9" w:rsidRPr="007C18B9" w:rsidRDefault="007C18B9" w:rsidP="00AF7564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методические основы организации и планирования учебно-образовательного процесса; </w:t>
      </w:r>
    </w:p>
    <w:p w:rsidR="007C18B9" w:rsidRPr="007C18B9" w:rsidRDefault="007C18B9" w:rsidP="00AF7564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принципы формирования репертуара;</w:t>
      </w:r>
    </w:p>
    <w:p w:rsidR="007C18B9" w:rsidRPr="007C18B9" w:rsidRDefault="007C18B9" w:rsidP="00AF7564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методы работы с творческим коллективом;</w:t>
      </w:r>
    </w:p>
    <w:p w:rsidR="007C18B9" w:rsidRPr="007C18B9" w:rsidRDefault="007C18B9" w:rsidP="00AF7564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lastRenderedPageBreak/>
        <w:t xml:space="preserve">методики проведения групповых и индивидуальных занятий с участниками творческого коллектива, репетиционной работы; </w:t>
      </w:r>
    </w:p>
    <w:p w:rsidR="007C18B9" w:rsidRPr="007C18B9" w:rsidRDefault="007C18B9" w:rsidP="00AF7564">
      <w:pPr>
        <w:numPr>
          <w:ilvl w:val="0"/>
          <w:numId w:val="7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порядок ведения учебно-методической документации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всего – 705 часов, в том числе: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максимальной учебной нагрузки студента – 561 час, включая: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обязательной аудиторной учебной нагрузки студента – 374 часа;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самостоятельной работы студента – 187 часов;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производственной (педагогической) практики – 144 часа.</w:t>
      </w:r>
    </w:p>
    <w:p w:rsidR="00D13C3D" w:rsidRDefault="00D13C3D" w:rsidP="003B4090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18B9" w:rsidRDefault="007C18B9" w:rsidP="003B4090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18B9" w:rsidRPr="00FE7F01" w:rsidRDefault="007C18B9" w:rsidP="007C18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7C18B9" w:rsidRDefault="007C18B9" w:rsidP="007C18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ОРГАНИЗАЦИОННО_УПРАВЛЕНЧЕСКАЯ ДЕЯТЕЛЬНОСТЬ</w:t>
      </w:r>
    </w:p>
    <w:p w:rsidR="007C18B9" w:rsidRDefault="007C18B9" w:rsidP="00F53204">
      <w:pPr>
        <w:spacing w:after="0" w:line="360" w:lineRule="auto"/>
        <w:ind w:right="10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204" w:rsidRP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– является частью программы подготовки специалистов среднего звена в соответствии с ФГОС СПО по специальности 51.02.01 Народное художественное творчество (по видам) в части освоения основного вида профессиональной деятельности (ВПД): организационно-управленческая деятельность и соответствующих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и </w:t>
      </w: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и </w:t>
      </w: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ПК):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3204" w:rsidRP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53204" w:rsidRPr="00F53204" w:rsidRDefault="00F53204" w:rsidP="00F53204">
      <w:pPr>
        <w:widowControl w:val="0"/>
        <w:tabs>
          <w:tab w:val="left" w:pos="1620"/>
          <w:tab w:val="left" w:pos="1980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3.1. Исполнять обязанности руководителя любительского творческого коллектива, </w:t>
      </w:r>
      <w:r w:rsidRPr="00F53204">
        <w:rPr>
          <w:rFonts w:ascii="Times New Roman" w:eastAsia="Times New Roman" w:hAnsi="Times New Roman" w:cs="Arial"/>
          <w:sz w:val="24"/>
          <w:szCs w:val="24"/>
          <w:lang w:eastAsia="ru-RU"/>
        </w:rPr>
        <w:t>досугового формирования (объединения) социально-культурной сферы</w:t>
      </w: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принимать управленческие решения. </w:t>
      </w:r>
    </w:p>
    <w:p w:rsidR="00F53204" w:rsidRPr="00F53204" w:rsidRDefault="00F53204" w:rsidP="00F53204">
      <w:pPr>
        <w:widowControl w:val="0"/>
        <w:tabs>
          <w:tab w:val="left" w:pos="1620"/>
          <w:tab w:val="left" w:pos="1980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3.2. П</w:t>
      </w:r>
      <w:r w:rsidRPr="00F532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ланировать, организовывать и контролировать работу коллектива исполнителей. </w:t>
      </w:r>
    </w:p>
    <w:p w:rsidR="00F53204" w:rsidRPr="00F53204" w:rsidRDefault="00F53204" w:rsidP="00F53204">
      <w:pPr>
        <w:widowControl w:val="0"/>
        <w:tabs>
          <w:tab w:val="left" w:pos="1620"/>
          <w:tab w:val="left" w:pos="1980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3.3. Применять знание принципов организации труда. </w:t>
      </w:r>
    </w:p>
    <w:p w:rsidR="00F53204" w:rsidRPr="00F53204" w:rsidRDefault="00F53204" w:rsidP="00F53204">
      <w:pPr>
        <w:widowControl w:val="0"/>
        <w:tabs>
          <w:tab w:val="left" w:pos="1620"/>
          <w:tab w:val="left" w:pos="1980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3.4. Использовать правовые знания, соблюдать этические нормы в работе с коллективом исполнителей. </w:t>
      </w:r>
    </w:p>
    <w:p w:rsidR="00F53204" w:rsidRPr="00F53204" w:rsidRDefault="00F53204" w:rsidP="00F53204">
      <w:pPr>
        <w:widowControl w:val="0"/>
        <w:tabs>
          <w:tab w:val="left" w:pos="1620"/>
          <w:tab w:val="left" w:pos="1980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3.5. Использовать различные способы сбора и распространения информации с целью популяризации и рекламирования возглавляемого коллектива. </w:t>
      </w:r>
    </w:p>
    <w:p w:rsidR="00F53204" w:rsidRP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может быть использована</w:t>
      </w:r>
      <w:r w:rsidRPr="00F5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53204" w:rsidRPr="00F53204" w:rsidRDefault="00F53204" w:rsidP="00AF7564">
      <w:pPr>
        <w:pStyle w:val="a6"/>
        <w:numPr>
          <w:ilvl w:val="0"/>
          <w:numId w:val="77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в учреждениях СПО, реализующих специальность «Социально – культурная деятельность»</w:t>
      </w:r>
    </w:p>
    <w:p w:rsidR="00F53204" w:rsidRPr="00F53204" w:rsidRDefault="00F53204" w:rsidP="00AF7564">
      <w:pPr>
        <w:pStyle w:val="a6"/>
        <w:numPr>
          <w:ilvl w:val="0"/>
          <w:numId w:val="77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в бюджетных учреждениях в качестве программы повышения квалификации</w:t>
      </w:r>
    </w:p>
    <w:p w:rsidR="00F53204" w:rsidRPr="00F53204" w:rsidRDefault="00F53204" w:rsidP="00AF7564">
      <w:pPr>
        <w:pStyle w:val="a6"/>
        <w:numPr>
          <w:ilvl w:val="0"/>
          <w:numId w:val="77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в рекрутинговых и консалтинговых кампаниях</w:t>
      </w:r>
    </w:p>
    <w:p w:rsidR="00F53204" w:rsidRPr="00F53204" w:rsidRDefault="00F53204" w:rsidP="00AF7564">
      <w:pPr>
        <w:pStyle w:val="a6"/>
        <w:numPr>
          <w:ilvl w:val="0"/>
          <w:numId w:val="77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в центрах занятости, как программы профессиональной переподготовки</w:t>
      </w:r>
    </w:p>
    <w:p w:rsidR="00F53204" w:rsidRPr="00F53204" w:rsidRDefault="00F53204" w:rsidP="00AF7564">
      <w:pPr>
        <w:pStyle w:val="a6"/>
        <w:numPr>
          <w:ilvl w:val="0"/>
          <w:numId w:val="77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в системе дополнительного образования, в качестве программы с получением соответствующего документа</w:t>
      </w:r>
    </w:p>
    <w:p w:rsidR="00F53204" w:rsidRPr="00F53204" w:rsidRDefault="00F53204" w:rsidP="00AF7564">
      <w:pPr>
        <w:pStyle w:val="a6"/>
        <w:numPr>
          <w:ilvl w:val="0"/>
          <w:numId w:val="77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учреждениях общего (среднего) образования, в качестве программы профильного обучения</w:t>
      </w:r>
    </w:p>
    <w:p w:rsidR="00F53204" w:rsidRP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F53204" w:rsidRP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53204" w:rsidRPr="00F53204" w:rsidRDefault="00F53204" w:rsidP="00F53204">
      <w:pPr>
        <w:spacing w:after="0" w:line="360" w:lineRule="auto"/>
        <w:ind w:right="10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F53204" w:rsidRPr="00F53204" w:rsidRDefault="00F53204" w:rsidP="00AF7564">
      <w:pPr>
        <w:pStyle w:val="a6"/>
        <w:numPr>
          <w:ilvl w:val="0"/>
          <w:numId w:val="78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руководства коллективом исполнителей (творческим коллективом, структурным        подразделением учреждения (организации культуры);</w:t>
      </w:r>
    </w:p>
    <w:p w:rsidR="00F53204" w:rsidRPr="00F53204" w:rsidRDefault="00F53204" w:rsidP="00AF7564">
      <w:pPr>
        <w:pStyle w:val="a6"/>
        <w:numPr>
          <w:ilvl w:val="0"/>
          <w:numId w:val="78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анализа кадрового потенциала коллектива и оценки эффективности управления персоналом;</w:t>
      </w:r>
    </w:p>
    <w:p w:rsidR="00F53204" w:rsidRPr="00F53204" w:rsidRDefault="00F53204" w:rsidP="00AF7564">
      <w:pPr>
        <w:pStyle w:val="a6"/>
        <w:numPr>
          <w:ilvl w:val="0"/>
          <w:numId w:val="78"/>
        </w:numPr>
        <w:spacing w:after="0" w:line="360" w:lineRule="auto"/>
        <w:ind w:right="10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составления сметы расходов и бизнес-плана, проведения конкретно-социологических исследований; </w:t>
      </w:r>
    </w:p>
    <w:p w:rsidR="00F53204" w:rsidRPr="00F53204" w:rsidRDefault="00F53204" w:rsidP="00F53204">
      <w:pPr>
        <w:spacing w:after="0" w:line="360" w:lineRule="auto"/>
        <w:ind w:right="10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204" w:rsidRPr="00F53204" w:rsidRDefault="00F53204" w:rsidP="00AF7564">
      <w:pPr>
        <w:pStyle w:val="a6"/>
        <w:numPr>
          <w:ilvl w:val="0"/>
          <w:numId w:val="79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организовать социально-культурную деятельность в культурно-досуговых  учреждениях и образовательных организациях;</w:t>
      </w:r>
    </w:p>
    <w:p w:rsidR="00F53204" w:rsidRPr="00F53204" w:rsidRDefault="00F53204" w:rsidP="00AF7564">
      <w:pPr>
        <w:pStyle w:val="a6"/>
        <w:numPr>
          <w:ilvl w:val="0"/>
          <w:numId w:val="79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</w:r>
    </w:p>
    <w:p w:rsidR="00F53204" w:rsidRPr="00F53204" w:rsidRDefault="00F53204" w:rsidP="00AF7564">
      <w:pPr>
        <w:pStyle w:val="a6"/>
        <w:numPr>
          <w:ilvl w:val="0"/>
          <w:numId w:val="79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 и творческим коллективом; </w:t>
      </w:r>
    </w:p>
    <w:p w:rsidR="00F53204" w:rsidRPr="00F53204" w:rsidRDefault="00F53204" w:rsidP="00AF7564">
      <w:pPr>
        <w:pStyle w:val="a6"/>
        <w:numPr>
          <w:ilvl w:val="0"/>
          <w:numId w:val="79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и обрабатывать результаты конкретно-социологических исследований;  </w:t>
      </w:r>
    </w:p>
    <w:p w:rsidR="00F53204" w:rsidRPr="00F53204" w:rsidRDefault="00F53204" w:rsidP="00AF7564">
      <w:pPr>
        <w:pStyle w:val="a6"/>
        <w:numPr>
          <w:ilvl w:val="0"/>
          <w:numId w:val="79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нормативно-управленческую информацию в своей деятельности; </w:t>
      </w:r>
    </w:p>
    <w:p w:rsidR="00F53204" w:rsidRPr="00F53204" w:rsidRDefault="00F53204" w:rsidP="00AF7564">
      <w:pPr>
        <w:pStyle w:val="a6"/>
        <w:numPr>
          <w:ilvl w:val="0"/>
          <w:numId w:val="79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(организаций) культуры, использовать рекламу в целях популяризации учреждения (организации) культуры и его услуг;</w:t>
      </w:r>
    </w:p>
    <w:p w:rsidR="00F53204" w:rsidRPr="00F53204" w:rsidRDefault="00F53204" w:rsidP="00AF7564">
      <w:pPr>
        <w:pStyle w:val="a6"/>
        <w:numPr>
          <w:ilvl w:val="0"/>
          <w:numId w:val="79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компьютеры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 </w:t>
      </w:r>
    </w:p>
    <w:p w:rsidR="00F53204" w:rsidRPr="00F53204" w:rsidRDefault="00F53204" w:rsidP="00AF7564">
      <w:pPr>
        <w:pStyle w:val="a6"/>
        <w:numPr>
          <w:ilvl w:val="0"/>
          <w:numId w:val="79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  </w:t>
      </w:r>
    </w:p>
    <w:p w:rsidR="00F53204" w:rsidRPr="00F53204" w:rsidRDefault="00F53204" w:rsidP="00F53204">
      <w:pPr>
        <w:spacing w:after="0" w:line="360" w:lineRule="auto"/>
        <w:ind w:right="10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основные виды и этапы становления и развития социально-культурной деятельности в России;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виды, формы и тенденции развития социально-культурной деятельности в регионе; 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структуру управления социально-культурной деятельностью;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учреждений и образовательных организациях; 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социально-культурные программы; 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методику конкретно-социологического исследования; 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специфику и формы методического обеспечения отрасли; 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сущность и характерные черты современного менеджмента;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экономические основы деятельности учреждений (организаций) социально-культурной сферы и их структурных подразделений; 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хозяйственный механизм, формы и структуры организации экономической деятельности; 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состав и особенности сметного финансирования и бюджетного нормирования расходов;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виды внебюджетных средств, источники их поступления;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организации предпринимательской деятельности; 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методику бизнес-планирования;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принципы организации труда и заработной платы;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особенности менеджмента в социально-культурной сфере;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организации работы коллектива исполнителей; 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принципы, методы и свойства информационных и коммуникационных технологий;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ресурсы прикладное программное обеспечение профессиональной деятельности;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профильные ресурсы сети Интернет и других сетей, средства мультимедиа; </w:t>
      </w:r>
    </w:p>
    <w:p w:rsidR="00F53204" w:rsidRPr="00F53204" w:rsidRDefault="00F53204" w:rsidP="00AF7564">
      <w:pPr>
        <w:pStyle w:val="a6"/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</w:t>
      </w:r>
    </w:p>
    <w:p w:rsidR="00F53204" w:rsidRP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рабочей программы профессионального модуля:</w:t>
      </w:r>
    </w:p>
    <w:p w:rsidR="00F53204" w:rsidRP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–240 часов, включая:</w:t>
      </w:r>
    </w:p>
    <w:p w:rsidR="00F53204" w:rsidRP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–160 часов;</w:t>
      </w:r>
    </w:p>
    <w:p w:rsid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04" w:rsidRDefault="00F53204" w:rsidP="00F53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</w:p>
    <w:p w:rsidR="00F53204" w:rsidRDefault="00F53204" w:rsidP="00F53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УП.00 УЧЕБНАЯ ПРАКТИКА</w:t>
      </w:r>
    </w:p>
    <w:p w:rsidR="00F53204" w:rsidRDefault="00F53204" w:rsidP="00F532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b/>
          <w:sz w:val="24"/>
          <w:szCs w:val="24"/>
        </w:rPr>
        <w:t>1.1.</w:t>
      </w:r>
      <w:r w:rsidRPr="00F37E80">
        <w:rPr>
          <w:rFonts w:ascii="Times New Roman" w:hAnsi="Times New Roman" w:cs="Times New Roman"/>
          <w:b/>
          <w:sz w:val="24"/>
          <w:szCs w:val="24"/>
        </w:rPr>
        <w:tab/>
        <w:t>Область применения программы:</w:t>
      </w:r>
      <w:r w:rsidRPr="00F37E80">
        <w:rPr>
          <w:rFonts w:ascii="Times New Roman" w:hAnsi="Times New Roman" w:cs="Times New Roman"/>
          <w:b/>
          <w:sz w:val="24"/>
          <w:szCs w:val="24"/>
        </w:rPr>
        <w:tab/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Рабочая программа учебной практики является обязательным разделом ППССЗ. Она представляет собой вид учебных занятий, непосредственно ориентированных на профессионально-практическую подготовку студентов, является основной профессиональной образовательной программы в соответствии с ФГОС СПО  по  специальности 51.02.01 Народное художественное творчество в части освоения квалификации руководитель любительского творческого коллектива и основного вида профессиональной деятельности (ВПД): «Художественно-творческая деятельность»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b/>
          <w:sz w:val="24"/>
          <w:szCs w:val="24"/>
        </w:rPr>
        <w:t>1.2.</w:t>
      </w:r>
      <w:r w:rsidRPr="00F37E80">
        <w:rPr>
          <w:rFonts w:ascii="Times New Roman" w:hAnsi="Times New Roman" w:cs="Times New Roman"/>
          <w:b/>
          <w:sz w:val="24"/>
          <w:szCs w:val="24"/>
        </w:rPr>
        <w:tab/>
        <w:t>Цели и задачи практики: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F37E80">
        <w:rPr>
          <w:rFonts w:ascii="Times New Roman" w:hAnsi="Times New Roman" w:cs="Times New Roman"/>
          <w:sz w:val="24"/>
          <w:szCs w:val="24"/>
        </w:rPr>
        <w:t>освоения программы учебной практики является сформированность  у студентов практических профессиональных умений в рамках модуля ПМ 0.1. «Художественно-творческая деятельность» по основным видам профессиональной деятельности: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1.7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 w:rsidRPr="00F37E80">
        <w:rPr>
          <w:rFonts w:ascii="Times New Roman" w:hAnsi="Times New Roman" w:cs="Times New Roman"/>
          <w:sz w:val="24"/>
          <w:szCs w:val="24"/>
        </w:rPr>
        <w:tab/>
        <w:t>Применять разнообразные технические средства для реализации художественно-творческих задач.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1.</w:t>
      </w:r>
      <w:r w:rsidRPr="00F37E80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2.</w:t>
      </w:r>
      <w:r w:rsidRPr="00F37E80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4.</w:t>
      </w:r>
      <w:r w:rsidRPr="00F37E80">
        <w:rPr>
          <w:rFonts w:ascii="Times New Roman" w:hAnsi="Times New Roman" w:cs="Times New Roman"/>
          <w:sz w:val="24"/>
          <w:szCs w:val="24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5.</w:t>
      </w:r>
      <w:r w:rsidRPr="00F37E80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8.</w:t>
      </w:r>
      <w:r w:rsidRPr="00F37E80">
        <w:rPr>
          <w:rFonts w:ascii="Times New Roman" w:hAnsi="Times New Roman" w:cs="Times New Roman"/>
          <w:sz w:val="24"/>
          <w:szCs w:val="24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9.</w:t>
      </w:r>
      <w:r w:rsidRPr="00F37E80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  <w:r w:rsidRPr="00F37E80">
        <w:rPr>
          <w:rFonts w:ascii="Times New Roman" w:hAnsi="Times New Roman" w:cs="Times New Roman"/>
          <w:sz w:val="24"/>
          <w:szCs w:val="24"/>
        </w:rPr>
        <w:t> 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b/>
          <w:sz w:val="24"/>
          <w:szCs w:val="24"/>
        </w:rPr>
        <w:t>1.3. Требования к результатам освоения практики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 xml:space="preserve">В результате прохождения практики студент должен иметь </w:t>
      </w:r>
      <w:r w:rsidRPr="00F37E80">
        <w:rPr>
          <w:rFonts w:ascii="Times New Roman" w:hAnsi="Times New Roman" w:cs="Times New Roman"/>
          <w:b/>
          <w:sz w:val="24"/>
          <w:szCs w:val="24"/>
        </w:rPr>
        <w:t xml:space="preserve">практический опыт: </w:t>
      </w:r>
    </w:p>
    <w:p w:rsidR="00F37E80" w:rsidRPr="00F37E80" w:rsidRDefault="00F37E80" w:rsidP="00AF7564">
      <w:pPr>
        <w:pStyle w:val="a6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E80">
        <w:rPr>
          <w:rFonts w:ascii="Times New Roman" w:hAnsi="Times New Roman"/>
          <w:sz w:val="24"/>
          <w:szCs w:val="24"/>
        </w:rPr>
        <w:lastRenderedPageBreak/>
        <w:t>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</w:r>
      <w:r w:rsidRPr="00F37E80">
        <w:rPr>
          <w:rFonts w:ascii="Times New Roman" w:hAnsi="Times New Roman"/>
          <w:sz w:val="24"/>
          <w:szCs w:val="24"/>
        </w:rPr>
        <w:tab/>
      </w:r>
    </w:p>
    <w:p w:rsidR="00F37E80" w:rsidRPr="00F37E80" w:rsidRDefault="00F37E80" w:rsidP="00AF7564">
      <w:pPr>
        <w:pStyle w:val="a6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E80">
        <w:rPr>
          <w:rFonts w:ascii="Times New Roman" w:hAnsi="Times New Roman"/>
          <w:sz w:val="24"/>
          <w:szCs w:val="24"/>
        </w:rPr>
        <w:t xml:space="preserve">наблюдения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детей; </w:t>
      </w:r>
    </w:p>
    <w:p w:rsidR="00F37E80" w:rsidRPr="00F37E80" w:rsidRDefault="00F37E80" w:rsidP="00AF7564">
      <w:pPr>
        <w:pStyle w:val="a6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E80">
        <w:rPr>
          <w:rFonts w:ascii="Times New Roman" w:hAnsi="Times New Roman"/>
          <w:sz w:val="24"/>
          <w:szCs w:val="24"/>
        </w:rPr>
        <w:t>ознакомления с работой лучших представителей народного художественного творчества в регионе.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 учебной практики:</w:t>
      </w:r>
    </w:p>
    <w:p w:rsidR="00F53204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Всего – 72 часа.</w:t>
      </w:r>
    </w:p>
    <w:p w:rsidR="00F53204" w:rsidRDefault="00F53204" w:rsidP="00F532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204" w:rsidRDefault="00F53204" w:rsidP="00F53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</w:p>
    <w:p w:rsidR="00F53204" w:rsidRDefault="00F53204" w:rsidP="00F53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ПП.01 </w:t>
      </w:r>
      <w:r w:rsidRPr="00F5320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РОИЗВОДСТВЕННАЯ ПРАКТИКА (ИСПОЛНИТЕЛЬСКАЯ) </w:t>
      </w:r>
    </w:p>
    <w:p w:rsidR="00F53204" w:rsidRDefault="00F53204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Рабочая программа производственной  практики (по специальности) (исполнительской) является частью программы подготовки специалистов среднего звена в соответствии с ФГОС СПО специальности 51.02.01 «Народное художественное творчество» в части освоения квалификации  руководитель любительского творческого коллектива и основных видов профессиональной деятельности (ВПД): «Художественно-творческая деятельность» и «Организационн</w:t>
      </w:r>
      <w:r>
        <w:rPr>
          <w:rFonts w:ascii="Times New Roman" w:hAnsi="Times New Roman" w:cs="Times New Roman"/>
          <w:sz w:val="24"/>
          <w:szCs w:val="24"/>
        </w:rPr>
        <w:t>о-управленческая деятельность».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и задачи практики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(исполнительская) направлена на закрепление и совершенствование приобретенных в процессе обучения профессиональных умений в рамках модулей ППССЗ по основным видам профессиональной деятельности по специальности (профессии), формирование общих и профессиональных компетенций, приобретение практического опыта, освоение современных производственных процессов, адаптацию обучающихся к конкретным усл</w:t>
      </w:r>
      <w:r>
        <w:rPr>
          <w:rFonts w:ascii="Times New Roman" w:hAnsi="Times New Roman" w:cs="Times New Roman"/>
          <w:sz w:val="24"/>
          <w:szCs w:val="24"/>
        </w:rPr>
        <w:t>овиям деятельности организаций.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ПК.1.1 </w:t>
      </w:r>
      <w:r w:rsidRPr="00F37E80">
        <w:rPr>
          <w:rFonts w:ascii="Times New Roman" w:hAnsi="Times New Roman" w:cs="Times New Roman"/>
          <w:sz w:val="24"/>
          <w:szCs w:val="24"/>
        </w:rPr>
        <w:t xml:space="preserve">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1.2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80">
        <w:rPr>
          <w:rFonts w:ascii="Times New Roman" w:hAnsi="Times New Roman" w:cs="Times New Roman"/>
          <w:sz w:val="24"/>
          <w:szCs w:val="24"/>
        </w:rPr>
        <w:t>Раскрывать и реализовывать творческую индивидуальность участников любительского коллектива.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1.3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80">
        <w:rPr>
          <w:rFonts w:ascii="Times New Roman" w:hAnsi="Times New Roman" w:cs="Times New Roman"/>
          <w:sz w:val="24"/>
          <w:szCs w:val="24"/>
        </w:rPr>
        <w:t xml:space="preserve">Разрабатывать, подготавливать и осуществлять репертуарные и сценарные планы, художественные программы и постановки.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ПК 1.4 </w:t>
      </w:r>
      <w:r w:rsidRPr="00F37E80">
        <w:rPr>
          <w:rFonts w:ascii="Times New Roman" w:hAnsi="Times New Roman" w:cs="Times New Roman"/>
          <w:sz w:val="24"/>
          <w:szCs w:val="24"/>
        </w:rPr>
        <w:t>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1.5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80">
        <w:rPr>
          <w:rFonts w:ascii="Times New Roman" w:hAnsi="Times New Roman" w:cs="Times New Roman"/>
          <w:sz w:val="24"/>
          <w:szCs w:val="24"/>
        </w:rPr>
        <w:t xml:space="preserve">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1.6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80">
        <w:rPr>
          <w:rFonts w:ascii="Times New Roman" w:hAnsi="Times New Roman" w:cs="Times New Roman"/>
          <w:sz w:val="24"/>
          <w:szCs w:val="24"/>
        </w:rPr>
        <w:tab/>
        <w:t>Методически обеспечивать функционирование любительских творческих коллективов, досуговых формирований (объединений).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1.7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 w:rsidRPr="00F37E80">
        <w:rPr>
          <w:rFonts w:ascii="Times New Roman" w:hAnsi="Times New Roman" w:cs="Times New Roman"/>
          <w:sz w:val="24"/>
          <w:szCs w:val="24"/>
        </w:rPr>
        <w:tab/>
        <w:t>Применять разнообразные технические средства для реализации художественно-творческих задач.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3.1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80">
        <w:rPr>
          <w:rFonts w:ascii="Times New Roman" w:hAnsi="Times New Roman" w:cs="Times New Roman"/>
          <w:sz w:val="24"/>
          <w:szCs w:val="24"/>
        </w:rPr>
        <w:t>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3.2 </w:t>
      </w:r>
      <w:r w:rsidRPr="00F37E80">
        <w:rPr>
          <w:rFonts w:ascii="Times New Roman" w:hAnsi="Times New Roman" w:cs="Times New Roman"/>
          <w:sz w:val="24"/>
          <w:szCs w:val="24"/>
        </w:rPr>
        <w:t xml:space="preserve">Планировать, организовывать и контролировать работу коллектива исполнителей.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3.3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80">
        <w:rPr>
          <w:rFonts w:ascii="Times New Roman" w:hAnsi="Times New Roman" w:cs="Times New Roman"/>
          <w:sz w:val="24"/>
          <w:szCs w:val="24"/>
        </w:rPr>
        <w:t>Применять знание принципов организации труда.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3.4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80">
        <w:rPr>
          <w:rFonts w:ascii="Times New Roman" w:hAnsi="Times New Roman" w:cs="Times New Roman"/>
          <w:sz w:val="24"/>
          <w:szCs w:val="24"/>
        </w:rPr>
        <w:t xml:space="preserve">Использовать правовые знания, соблюдать этические нормы в работе с коллективом исполнителей.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3.5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80">
        <w:rPr>
          <w:rFonts w:ascii="Times New Roman" w:hAnsi="Times New Roman" w:cs="Times New Roman"/>
          <w:sz w:val="24"/>
          <w:szCs w:val="24"/>
        </w:rPr>
        <w:t>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1.</w:t>
      </w:r>
      <w:r w:rsidRPr="00F37E80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2.</w:t>
      </w:r>
      <w:r w:rsidRPr="00F37E80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 xml:space="preserve">ОК 3. </w:t>
      </w:r>
      <w:r w:rsidRPr="00F37E80">
        <w:rPr>
          <w:rFonts w:ascii="Times New Roman" w:hAnsi="Times New Roman" w:cs="Times New Roman"/>
          <w:sz w:val="24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4.</w:t>
      </w:r>
      <w:r w:rsidRPr="00F37E80">
        <w:rPr>
          <w:rFonts w:ascii="Times New Roman" w:hAnsi="Times New Roman" w:cs="Times New Roman"/>
          <w:sz w:val="24"/>
          <w:szCs w:val="24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5.</w:t>
      </w:r>
      <w:r w:rsidRPr="00F37E80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6.</w:t>
      </w:r>
      <w:r w:rsidRPr="00F37E80">
        <w:rPr>
          <w:rFonts w:ascii="Times New Roman" w:hAnsi="Times New Roman" w:cs="Times New Roman"/>
          <w:sz w:val="24"/>
          <w:szCs w:val="24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7.</w:t>
      </w:r>
      <w:r w:rsidRPr="00F37E80">
        <w:rPr>
          <w:rFonts w:ascii="Times New Roman" w:hAnsi="Times New Roman" w:cs="Times New Roman"/>
          <w:sz w:val="24"/>
          <w:szCs w:val="24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lastRenderedPageBreak/>
        <w:t>ОК 8.</w:t>
      </w:r>
      <w:r w:rsidRPr="00F37E80">
        <w:rPr>
          <w:rFonts w:ascii="Times New Roman" w:hAnsi="Times New Roman" w:cs="Times New Roman"/>
          <w:sz w:val="24"/>
          <w:szCs w:val="24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9.</w:t>
      </w:r>
      <w:r w:rsidRPr="00F37E80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b/>
          <w:sz w:val="24"/>
          <w:szCs w:val="24"/>
        </w:rPr>
        <w:t xml:space="preserve">1.3. Требования </w:t>
      </w:r>
      <w:r>
        <w:rPr>
          <w:rFonts w:ascii="Times New Roman" w:hAnsi="Times New Roman" w:cs="Times New Roman"/>
          <w:b/>
          <w:sz w:val="24"/>
          <w:szCs w:val="24"/>
        </w:rPr>
        <w:t>к результатам освоения практики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(по профилю специальности) (исполнительской) студент должен иметь </w:t>
      </w:r>
      <w:r w:rsidRPr="00F37E80">
        <w:rPr>
          <w:rFonts w:ascii="Times New Roman" w:hAnsi="Times New Roman" w:cs="Times New Roman"/>
          <w:b/>
          <w:sz w:val="24"/>
          <w:szCs w:val="24"/>
        </w:rPr>
        <w:t>практический опыт</w:t>
      </w:r>
      <w:r w:rsidRPr="00F37E80">
        <w:rPr>
          <w:rFonts w:ascii="Times New Roman" w:hAnsi="Times New Roman" w:cs="Times New Roman"/>
          <w:sz w:val="24"/>
          <w:szCs w:val="24"/>
        </w:rPr>
        <w:t>:</w:t>
      </w:r>
    </w:p>
    <w:p w:rsidR="00F37E80" w:rsidRPr="00F37E80" w:rsidRDefault="00F37E80" w:rsidP="00AF7564">
      <w:pPr>
        <w:pStyle w:val="a6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E80">
        <w:rPr>
          <w:rFonts w:ascii="Times New Roman" w:hAnsi="Times New Roman"/>
          <w:sz w:val="24"/>
          <w:szCs w:val="24"/>
        </w:rPr>
        <w:t>художественно-творческой, педагогической, организационно-управленческой деятельности;</w:t>
      </w:r>
    </w:p>
    <w:p w:rsidR="00F37E80" w:rsidRPr="00F37E80" w:rsidRDefault="00F37E80" w:rsidP="00AF7564">
      <w:pPr>
        <w:pStyle w:val="a6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E80">
        <w:rPr>
          <w:rFonts w:ascii="Times New Roman" w:hAnsi="Times New Roman"/>
          <w:sz w:val="24"/>
          <w:szCs w:val="24"/>
        </w:rPr>
        <w:t>исследовательской работы под руководством преподавателей на производственных (учебных) базах.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производственной практики (по профилю с</w:t>
      </w:r>
      <w:r>
        <w:rPr>
          <w:rFonts w:ascii="Times New Roman" w:hAnsi="Times New Roman" w:cs="Times New Roman"/>
          <w:b/>
          <w:sz w:val="24"/>
          <w:szCs w:val="24"/>
        </w:rPr>
        <w:t>пециальности) (исполнительской)</w:t>
      </w:r>
    </w:p>
    <w:p w:rsidR="00F53204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Всего – 108 часов.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204" w:rsidRPr="00836EE4" w:rsidRDefault="00F53204" w:rsidP="00F532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E80" w:rsidRDefault="00F53204" w:rsidP="00F53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</w:p>
    <w:p w:rsidR="00F53204" w:rsidRDefault="00F37E80" w:rsidP="00F53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b/>
          <w:sz w:val="24"/>
          <w:szCs w:val="24"/>
        </w:rPr>
        <w:t>ПП.02</w:t>
      </w:r>
      <w:r w:rsidRPr="00F37E80">
        <w:rPr>
          <w:rFonts w:ascii="Times New Roman" w:hAnsi="Times New Roman" w:cs="Times New Roman"/>
          <w:b/>
          <w:sz w:val="24"/>
          <w:szCs w:val="24"/>
        </w:rPr>
        <w:tab/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РОИЗВОДСТВЕННАЯ ПРАКТИКА (ПЕДАГОГИЧЕСКАЯ) </w:t>
      </w:r>
    </w:p>
    <w:p w:rsidR="00F53204" w:rsidRPr="00836EE4" w:rsidRDefault="00F53204" w:rsidP="003110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F37E80" w:rsidRPr="00A37F0F" w:rsidRDefault="00F37E80" w:rsidP="0031108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A37F0F">
        <w:rPr>
          <w:rFonts w:ascii="Times New Roman" w:hAnsi="Times New Roman"/>
          <w:sz w:val="24"/>
          <w:szCs w:val="24"/>
          <w:lang w:eastAsia="ru-RU"/>
        </w:rPr>
        <w:t>:</w:t>
      </w:r>
    </w:p>
    <w:p w:rsidR="00F37E80" w:rsidRPr="0031108F" w:rsidRDefault="00F37E80" w:rsidP="0031108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108F">
        <w:rPr>
          <w:rFonts w:ascii="Times New Roman" w:hAnsi="Times New Roman"/>
          <w:sz w:val="24"/>
          <w:szCs w:val="24"/>
          <w:lang w:eastAsia="ru-RU"/>
        </w:rPr>
        <w:t>производственной  педагогической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 является частью </w:t>
      </w:r>
      <w:r>
        <w:rPr>
          <w:rFonts w:ascii="Times New Roman" w:hAnsi="Times New Roman"/>
          <w:sz w:val="24"/>
          <w:szCs w:val="24"/>
          <w:lang w:eastAsia="ru-RU"/>
        </w:rPr>
        <w:t xml:space="preserve">ППССЗ в соответствии с ФГОС СПО по специальности </w:t>
      </w:r>
      <w:r w:rsidRPr="005C2F0C">
        <w:rPr>
          <w:rFonts w:ascii="Times New Roman" w:hAnsi="Times New Roman"/>
          <w:sz w:val="24"/>
          <w:szCs w:val="24"/>
          <w:lang w:eastAsia="ru-RU"/>
        </w:rPr>
        <w:t xml:space="preserve">51.02.01 Народное художественное творчество (вид </w:t>
      </w:r>
      <w:r w:rsidRPr="00E91C83">
        <w:rPr>
          <w:rFonts w:ascii="Times New Roman" w:hAnsi="Times New Roman"/>
          <w:sz w:val="24"/>
          <w:szCs w:val="24"/>
          <w:lang w:eastAsia="ru-RU"/>
        </w:rPr>
        <w:t>Театральное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C2F0C">
        <w:rPr>
          <w:rFonts w:ascii="Times New Roman" w:hAnsi="Times New Roman"/>
          <w:sz w:val="24"/>
          <w:szCs w:val="24"/>
          <w:lang w:eastAsia="ru-RU"/>
        </w:rPr>
        <w:t>творчество)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2F0C">
        <w:rPr>
          <w:rFonts w:ascii="Times New Roman" w:hAnsi="Times New Roman"/>
          <w:sz w:val="24"/>
          <w:szCs w:val="24"/>
          <w:lang w:eastAsia="ru-RU"/>
        </w:rPr>
        <w:t>по программе углубленной подготовки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в части освоения квалификации: </w:t>
      </w:r>
      <w:r w:rsidRPr="0031108F">
        <w:rPr>
          <w:rFonts w:ascii="Times New Roman" w:hAnsi="Times New Roman"/>
          <w:sz w:val="24"/>
          <w:szCs w:val="24"/>
          <w:lang w:eastAsia="ru-RU"/>
        </w:rPr>
        <w:t>руководитель любительского творческого коллектива, преподаватель.</w:t>
      </w:r>
    </w:p>
    <w:p w:rsidR="00F37E80" w:rsidRPr="00A37F0F" w:rsidRDefault="00F37E80" w:rsidP="0031108F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 w:rsidR="00F37E80" w:rsidRPr="0031108F" w:rsidRDefault="00F37E80" w:rsidP="0031108F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78E5">
        <w:rPr>
          <w:rFonts w:ascii="Times New Roman" w:hAnsi="Times New Roman"/>
          <w:sz w:val="24"/>
          <w:szCs w:val="24"/>
          <w:lang w:eastAsia="ru-RU"/>
        </w:rPr>
        <w:t>Производственная педагогическая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практика</w:t>
      </w:r>
      <w:r w:rsidRPr="00A37F0F">
        <w:rPr>
          <w:rFonts w:ascii="Times New Roman" w:hAnsi="Times New Roman"/>
          <w:sz w:val="24"/>
          <w:szCs w:val="24"/>
        </w:rPr>
        <w:t xml:space="preserve"> направлена на 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обучающихся </w:t>
      </w:r>
      <w:r>
        <w:rPr>
          <w:rFonts w:ascii="Times New Roman" w:hAnsi="Times New Roman"/>
          <w:sz w:val="24"/>
          <w:szCs w:val="24"/>
          <w:lang w:eastAsia="ru-RU"/>
        </w:rPr>
        <w:t xml:space="preserve">умений, профессиональных и общих компетенций в рамках модуля </w:t>
      </w:r>
      <w:r w:rsidRPr="0031108F">
        <w:rPr>
          <w:rFonts w:ascii="Times New Roman" w:hAnsi="Times New Roman"/>
          <w:caps/>
          <w:sz w:val="24"/>
          <w:szCs w:val="24"/>
          <w:lang w:eastAsia="ru-RU"/>
        </w:rPr>
        <w:t>Пм.02 педагогическая деятельность</w:t>
      </w:r>
    </w:p>
    <w:p w:rsidR="00F37E80" w:rsidRPr="00E57B90" w:rsidRDefault="00F37E80" w:rsidP="0031108F">
      <w:pPr>
        <w:widowControl w:val="0"/>
        <w:tabs>
          <w:tab w:val="left" w:pos="1260"/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1.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37E80" w:rsidRPr="00E57B90" w:rsidRDefault="00F37E80" w:rsidP="0031108F">
      <w:pPr>
        <w:widowControl w:val="0"/>
        <w:tabs>
          <w:tab w:val="left" w:pos="1260"/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2.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37E80" w:rsidRPr="00E57B90" w:rsidRDefault="00F37E80" w:rsidP="0031108F">
      <w:pPr>
        <w:widowControl w:val="0"/>
        <w:tabs>
          <w:tab w:val="left" w:pos="1260"/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3.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 xml:space="preserve">Решать проблемы, оценивать риски и принимать решения в </w:t>
      </w:r>
      <w:r w:rsidRPr="00E57B90">
        <w:rPr>
          <w:rFonts w:ascii="Times New Roman" w:hAnsi="Times New Roman"/>
          <w:sz w:val="24"/>
          <w:szCs w:val="24"/>
          <w:lang w:eastAsia="ar-SA"/>
        </w:rPr>
        <w:lastRenderedPageBreak/>
        <w:t>нестандартных ситуациях.</w:t>
      </w:r>
    </w:p>
    <w:p w:rsidR="00F37E80" w:rsidRPr="00E57B90" w:rsidRDefault="00F37E80" w:rsidP="0031108F">
      <w:pPr>
        <w:widowControl w:val="0"/>
        <w:tabs>
          <w:tab w:val="left" w:pos="1260"/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4.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5.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6.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7.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8.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9.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Ориентироваться в условиях частой смены технологий в профессиональной деятельности.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B90">
        <w:rPr>
          <w:rFonts w:ascii="Times New Roman" w:hAnsi="Times New Roman"/>
          <w:sz w:val="24"/>
          <w:szCs w:val="24"/>
          <w:lang w:eastAsia="ru-RU"/>
        </w:rPr>
        <w:t>ПК 2.1. Использовать знания в области психологии и педагогики, специальных дисциплин в преподавательской деятельности.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B90">
        <w:rPr>
          <w:rFonts w:ascii="Times New Roman" w:hAnsi="Times New Roman"/>
          <w:sz w:val="24"/>
          <w:szCs w:val="24"/>
          <w:lang w:eastAsia="ru-RU"/>
        </w:rPr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57B90">
        <w:rPr>
          <w:rFonts w:ascii="Times New Roman" w:hAnsi="Times New Roman" w:cs="Arial"/>
          <w:sz w:val="24"/>
          <w:szCs w:val="24"/>
          <w:lang w:eastAsia="ru-RU"/>
        </w:rPr>
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B90">
        <w:rPr>
          <w:rFonts w:ascii="Times New Roman" w:hAnsi="Times New Roman"/>
          <w:sz w:val="24"/>
          <w:szCs w:val="24"/>
          <w:lang w:eastAsia="ru-RU"/>
        </w:rPr>
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B90">
        <w:rPr>
          <w:rFonts w:ascii="Times New Roman" w:hAnsi="Times New Roman"/>
          <w:sz w:val="24"/>
          <w:szCs w:val="24"/>
          <w:lang w:eastAsia="ru-RU"/>
        </w:rPr>
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</w:r>
    </w:p>
    <w:p w:rsidR="00F37E80" w:rsidRPr="00A37F0F" w:rsidRDefault="00F37E80" w:rsidP="0031108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</w:p>
    <w:p w:rsidR="0031108F" w:rsidRDefault="00F37E80" w:rsidP="0031108F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прохождения</w:t>
      </w:r>
      <w:r w:rsidRPr="003441BB">
        <w:rPr>
          <w:rFonts w:ascii="Times New Roman" w:hAnsi="Times New Roman"/>
          <w:sz w:val="24"/>
          <w:szCs w:val="24"/>
          <w:lang w:eastAsia="ru-RU"/>
        </w:rPr>
        <w:t xml:space="preserve"> производственной педагогической практики </w:t>
      </w:r>
      <w:r w:rsidRPr="00A37F0F">
        <w:rPr>
          <w:rFonts w:ascii="Times New Roman" w:hAnsi="Times New Roman"/>
          <w:sz w:val="24"/>
          <w:szCs w:val="24"/>
          <w:lang w:eastAsia="ru-RU"/>
        </w:rPr>
        <w:t>обучающи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31108F">
        <w:rPr>
          <w:rFonts w:ascii="Times New Roman" w:hAnsi="Times New Roman"/>
          <w:sz w:val="24"/>
          <w:szCs w:val="24"/>
          <w:lang w:eastAsia="ru-RU"/>
        </w:rPr>
        <w:t xml:space="preserve">ся должен </w:t>
      </w:r>
      <w:r w:rsidRPr="003441BB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1108F" w:rsidRPr="0031108F" w:rsidRDefault="00F37E80" w:rsidP="00AF7564">
      <w:pPr>
        <w:pStyle w:val="a6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делать педагогический анализ ситуации в творческом коллективе; </w:t>
      </w:r>
    </w:p>
    <w:p w:rsidR="0031108F" w:rsidRPr="0031108F" w:rsidRDefault="00F37E80" w:rsidP="00AF7564">
      <w:pPr>
        <w:pStyle w:val="a6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использовать теоретические знания в области психологии общения в педагогической деятельности; </w:t>
      </w:r>
    </w:p>
    <w:p w:rsidR="0031108F" w:rsidRPr="0031108F" w:rsidRDefault="00F37E80" w:rsidP="00AF7564">
      <w:pPr>
        <w:pStyle w:val="a6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пользоваться специальной литературой; </w:t>
      </w:r>
    </w:p>
    <w:p w:rsidR="0031108F" w:rsidRPr="0031108F" w:rsidRDefault="00F37E80" w:rsidP="00AF7564">
      <w:pPr>
        <w:pStyle w:val="a6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учитывать индивидуальных особенностей занимающихся; </w:t>
      </w:r>
    </w:p>
    <w:p w:rsidR="0031108F" w:rsidRPr="0031108F" w:rsidRDefault="00F37E80" w:rsidP="00AF7564">
      <w:pPr>
        <w:pStyle w:val="a6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lastRenderedPageBreak/>
        <w:t xml:space="preserve">проводить индивидуальные и коллективные (групповые) занятия по творческим дисциплинам; </w:t>
      </w:r>
    </w:p>
    <w:p w:rsidR="00F37E80" w:rsidRPr="0031108F" w:rsidRDefault="00F37E80" w:rsidP="00AF7564">
      <w:pPr>
        <w:pStyle w:val="a6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08F">
        <w:rPr>
          <w:rFonts w:ascii="Times New Roman" w:hAnsi="Times New Roman"/>
          <w:sz w:val="24"/>
          <w:szCs w:val="24"/>
        </w:rPr>
        <w:t>использовать приобретенные исполнительские навыки и умения в преподавательской деятельности;</w:t>
      </w:r>
    </w:p>
    <w:p w:rsidR="0031108F" w:rsidRDefault="00F37E80" w:rsidP="0031108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</w:t>
      </w:r>
      <w:r w:rsidRPr="003441BB">
        <w:rPr>
          <w:rFonts w:ascii="Times New Roman" w:hAnsi="Times New Roman"/>
          <w:sz w:val="24"/>
          <w:szCs w:val="24"/>
        </w:rPr>
        <w:t xml:space="preserve">: </w:t>
      </w:r>
    </w:p>
    <w:p w:rsidR="0031108F" w:rsidRPr="0031108F" w:rsidRDefault="00F37E80" w:rsidP="00AF7564">
      <w:pPr>
        <w:pStyle w:val="a6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основы теории воспитания и образования; </w:t>
      </w:r>
    </w:p>
    <w:p w:rsidR="0031108F" w:rsidRPr="0031108F" w:rsidRDefault="00F37E80" w:rsidP="00AF7564">
      <w:pPr>
        <w:pStyle w:val="a6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психолого-педагогические особенности работы с детьми школьного возраста; </w:t>
      </w:r>
    </w:p>
    <w:p w:rsidR="0031108F" w:rsidRPr="0031108F" w:rsidRDefault="00F37E80" w:rsidP="00AF7564">
      <w:pPr>
        <w:pStyle w:val="a6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требования к личности педагога; </w:t>
      </w:r>
    </w:p>
    <w:p w:rsidR="0031108F" w:rsidRPr="0031108F" w:rsidRDefault="00F37E80" w:rsidP="00AF7564">
      <w:pPr>
        <w:pStyle w:val="a6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основные положения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права и обязанности обучающихся и педагогических кадров; </w:t>
      </w:r>
    </w:p>
    <w:p w:rsidR="0031108F" w:rsidRPr="0031108F" w:rsidRDefault="00F37E80" w:rsidP="00AF7564">
      <w:pPr>
        <w:pStyle w:val="a6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творческие и педагогические школы; </w:t>
      </w:r>
    </w:p>
    <w:p w:rsidR="0031108F" w:rsidRPr="0031108F" w:rsidRDefault="00F37E80" w:rsidP="00AF7564">
      <w:pPr>
        <w:pStyle w:val="a6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современные методы обучения; </w:t>
      </w:r>
    </w:p>
    <w:p w:rsidR="0031108F" w:rsidRPr="0031108F" w:rsidRDefault="00F37E80" w:rsidP="00AF7564">
      <w:pPr>
        <w:pStyle w:val="a6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принципы построения и методики проведения уроков по творческим дисциплинам; </w:t>
      </w:r>
    </w:p>
    <w:p w:rsidR="0031108F" w:rsidRPr="0031108F" w:rsidRDefault="00F37E80" w:rsidP="00AF7564">
      <w:pPr>
        <w:pStyle w:val="a6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принципы организации учебного процесса и норм ведения учебно-методической документации; </w:t>
      </w:r>
    </w:p>
    <w:p w:rsidR="0031108F" w:rsidRPr="0031108F" w:rsidRDefault="00F37E80" w:rsidP="00AF7564">
      <w:pPr>
        <w:pStyle w:val="a6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методы работы с творческим коллективом; </w:t>
      </w:r>
    </w:p>
    <w:p w:rsidR="00F37E80" w:rsidRPr="0031108F" w:rsidRDefault="00F37E80" w:rsidP="00AF7564">
      <w:pPr>
        <w:pStyle w:val="a6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>профессиональную терминологию.</w:t>
      </w:r>
    </w:p>
    <w:p w:rsidR="0031108F" w:rsidRPr="004B64AF" w:rsidRDefault="00F37E80" w:rsidP="0031108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практика проводится </w:t>
      </w:r>
      <w:r w:rsidRPr="00E91C83">
        <w:rPr>
          <w:rFonts w:ascii="Times New Roman" w:hAnsi="Times New Roman"/>
          <w:sz w:val="24"/>
          <w:szCs w:val="24"/>
        </w:rPr>
        <w:t xml:space="preserve">рассредоточенно: </w:t>
      </w:r>
      <w:r>
        <w:rPr>
          <w:rFonts w:ascii="Times New Roman" w:hAnsi="Times New Roman"/>
          <w:sz w:val="24"/>
          <w:szCs w:val="24"/>
        </w:rPr>
        <w:t xml:space="preserve">в 5 семестре - 1 неделя; в 6 семестре -2 недели; в 7 семестре -1 неделя. </w:t>
      </w:r>
    </w:p>
    <w:p w:rsidR="00F37E80" w:rsidRPr="00F37E80" w:rsidRDefault="00F37E80" w:rsidP="00F37E8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1.4. Количество часов на освоение рабочей программы </w:t>
      </w:r>
      <w:r w:rsidRPr="00F37E80">
        <w:rPr>
          <w:rFonts w:ascii="Times New Roman" w:hAnsi="Times New Roman"/>
          <w:b/>
          <w:sz w:val="24"/>
          <w:szCs w:val="24"/>
          <w:lang w:eastAsia="ru-RU"/>
        </w:rPr>
        <w:t>производственной  педагогической практики</w:t>
      </w:r>
    </w:p>
    <w:p w:rsidR="00F37E80" w:rsidRDefault="00F37E80" w:rsidP="00F37E80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>Всего –</w:t>
      </w:r>
      <w:r>
        <w:rPr>
          <w:rFonts w:ascii="Times New Roman" w:hAnsi="Times New Roman"/>
          <w:sz w:val="24"/>
          <w:szCs w:val="24"/>
          <w:lang w:eastAsia="ru-RU"/>
        </w:rPr>
        <w:t xml:space="preserve"> 4 недели (</w:t>
      </w:r>
      <w:r w:rsidRPr="004B64AF">
        <w:rPr>
          <w:rFonts w:ascii="Times New Roman" w:hAnsi="Times New Roman"/>
          <w:sz w:val="24"/>
          <w:szCs w:val="24"/>
          <w:lang w:eastAsia="ru-RU"/>
        </w:rPr>
        <w:t>144часа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F53204" w:rsidRDefault="00F53204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80" w:rsidRDefault="00F53204" w:rsidP="00F53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</w:p>
    <w:p w:rsidR="00F53204" w:rsidRDefault="00F37E80" w:rsidP="00F53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ПДП.00 </w:t>
      </w:r>
      <w:r w:rsidRPr="00F37E8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РОИЗВОДСТВЕННАЯ ПРАКТИКА (ПРЕДДИПЛОМНАЯ) </w:t>
      </w:r>
    </w:p>
    <w:p w:rsidR="00F53204" w:rsidRPr="00836EE4" w:rsidRDefault="00F53204" w:rsidP="003110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31108F" w:rsidRP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31108F" w:rsidRP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(преддипломной) является частью программы подготовки специалистов среднего звена в соответствии с ФГОС СПО специальности 51.02.01 «Народное художественное творчество» в части освоения квалификации руководитель творческого коллектива и основного вида профессиональной деятельности (ВПД): «Художест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венно-творческая деятельность».</w:t>
      </w:r>
    </w:p>
    <w:p w:rsidR="0031108F" w:rsidRP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практики</w:t>
      </w:r>
    </w:p>
    <w:p w:rsidR="0031108F" w:rsidRP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Преддипломная практика направлена на углубление первоначального профессионального опыта, развитие общих и профессиональных компетенций, проверку готовности обучающегося к самостоятельной трудовой деятельности, а также на подготовку к выполнению выпускной квалификационной работы (дипломного проекта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дипломной работы).</w:t>
      </w:r>
    </w:p>
    <w:p w:rsidR="0031108F" w:rsidRP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Требования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результатам освоения практики</w:t>
      </w:r>
    </w:p>
    <w:p w:rsid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(преддипломной) студент должен </w:t>
      </w:r>
      <w:r w:rsidRPr="0031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960C02" w:rsidRPr="00960C02" w:rsidRDefault="00960C02" w:rsidP="00AF7564">
      <w:pPr>
        <w:pStyle w:val="a6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постановки танцев по записи; </w:t>
      </w:r>
    </w:p>
    <w:p w:rsidR="00960C02" w:rsidRPr="00960C02" w:rsidRDefault="00960C02" w:rsidP="00AF7564">
      <w:pPr>
        <w:pStyle w:val="a6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работы в качестве исполнителя и постановщика различных танцев;</w:t>
      </w:r>
    </w:p>
    <w:p w:rsidR="00960C02" w:rsidRPr="00960C02" w:rsidRDefault="00960C02" w:rsidP="00AF7564">
      <w:pPr>
        <w:pStyle w:val="a6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работы с творческим коллективом, проведения с участниками коллектива занятий по классическому, народному, бальному и современному танцам;</w:t>
      </w:r>
    </w:p>
    <w:p w:rsid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60C02" w:rsidRPr="00960C02" w:rsidRDefault="00960C02" w:rsidP="00AF7564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разрабатывать драматургическую основу хореографического произведения;</w:t>
      </w:r>
    </w:p>
    <w:p w:rsidR="00960C02" w:rsidRPr="00960C02" w:rsidRDefault="00960C02" w:rsidP="00AF7564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разрабатывать постановочный план и осуществлять хореографическую постановку;</w:t>
      </w:r>
    </w:p>
    <w:p w:rsidR="00960C02" w:rsidRPr="00960C02" w:rsidRDefault="00960C02" w:rsidP="00AF7564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подбирать музыку к танцам и работать с музыкальным материалом;</w:t>
      </w:r>
    </w:p>
    <w:p w:rsidR="00960C02" w:rsidRPr="00960C02" w:rsidRDefault="00960C02" w:rsidP="00AF7564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разбирать и ставить танец по записи, вести репетиционную работу. </w:t>
      </w:r>
    </w:p>
    <w:p w:rsidR="00960C02" w:rsidRPr="00960C02" w:rsidRDefault="00960C02" w:rsidP="00AF7564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работать над развитием пластичности, координации, постановкой корпуса, ног, рук, головы;</w:t>
      </w:r>
    </w:p>
    <w:p w:rsidR="00960C02" w:rsidRPr="00960C02" w:rsidRDefault="00960C02" w:rsidP="00AF7564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воплощать манеру, совершенствовать технику и выразительность исполнения народных танцев;</w:t>
      </w:r>
    </w:p>
    <w:p w:rsidR="00960C02" w:rsidRPr="00960C02" w:rsidRDefault="00960C02" w:rsidP="00AF7564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исполнять и ставить программные бальные танцы;</w:t>
      </w:r>
    </w:p>
    <w:p w:rsidR="00960C02" w:rsidRPr="00960C02" w:rsidRDefault="00960C02" w:rsidP="00AF7564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импровизировать, находить музыкальное, эмоциональное и пластическое решение современного танца;</w:t>
      </w:r>
    </w:p>
    <w:p w:rsidR="00960C02" w:rsidRPr="00960C02" w:rsidRDefault="00960C02" w:rsidP="00AF7564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исполнительские навыки и умения в преподавательской деятельности.</w:t>
      </w:r>
    </w:p>
    <w:p w:rsid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60C02" w:rsidRPr="00960C02" w:rsidRDefault="00960C02" w:rsidP="00AF7564">
      <w:pPr>
        <w:pStyle w:val="a6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теоретические основы и практику создания хореографического произведения;</w:t>
      </w:r>
    </w:p>
    <w:p w:rsidR="00960C02" w:rsidRPr="00960C02" w:rsidRDefault="00960C02" w:rsidP="00AF7564">
      <w:pPr>
        <w:pStyle w:val="a6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приемы постановочной работы, методику создания хореографического номера;</w:t>
      </w:r>
    </w:p>
    <w:p w:rsidR="00960C02" w:rsidRPr="00960C02" w:rsidRDefault="00960C02" w:rsidP="00AF7564">
      <w:pPr>
        <w:pStyle w:val="a6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систему и принципы развития психофизического и двигательного аппарата хореографа, специальную терминологию;</w:t>
      </w:r>
    </w:p>
    <w:p w:rsidR="00960C02" w:rsidRPr="00960C02" w:rsidRDefault="00960C02" w:rsidP="00AF7564">
      <w:pPr>
        <w:pStyle w:val="a6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хореографическое творчество разных народов, репертуар ведущих народных танцевальных ансамблей;</w:t>
      </w:r>
    </w:p>
    <w:p w:rsidR="00960C02" w:rsidRPr="00960C02" w:rsidRDefault="00960C02" w:rsidP="00AF7564">
      <w:pPr>
        <w:pStyle w:val="a6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основные принципы движения в европейских и латиноамериканских танцах;</w:t>
      </w:r>
    </w:p>
    <w:p w:rsidR="00960C02" w:rsidRPr="00960C02" w:rsidRDefault="00960C02" w:rsidP="00AF7564">
      <w:pPr>
        <w:pStyle w:val="a6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и школы современного танца, особенности техники и манеры их исполнения;</w:t>
      </w:r>
    </w:p>
    <w:p w:rsidR="00960C02" w:rsidRPr="00960C02" w:rsidRDefault="00960C02" w:rsidP="00AF7564">
      <w:pPr>
        <w:pStyle w:val="a6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теорию, хореографические элементы классического, народного, бального и современного танцев;</w:t>
      </w:r>
    </w:p>
    <w:p w:rsidR="00960C02" w:rsidRPr="00960C02" w:rsidRDefault="00960C02" w:rsidP="00AF7564">
      <w:pPr>
        <w:pStyle w:val="a6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02">
        <w:rPr>
          <w:rFonts w:ascii="Times New Roman" w:eastAsia="Times New Roman" w:hAnsi="Times New Roman"/>
          <w:sz w:val="24"/>
          <w:szCs w:val="24"/>
          <w:lang w:eastAsia="ru-RU"/>
        </w:rPr>
        <w:t>принципы построения и методику проведения уроков хореографии.</w:t>
      </w:r>
    </w:p>
    <w:p w:rsidR="0031108F" w:rsidRP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рабочей программы производст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венной практики (преддипломной)</w:t>
      </w:r>
    </w:p>
    <w:p w:rsidR="00F53204" w:rsidRPr="00F53204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108 часов.</w:t>
      </w:r>
    </w:p>
    <w:p w:rsidR="00836EE4" w:rsidRPr="00FE7F01" w:rsidRDefault="00836EE4" w:rsidP="0031108F">
      <w:pPr>
        <w:rPr>
          <w:rFonts w:ascii="Times New Roman" w:hAnsi="Times New Roman" w:cs="Times New Roman"/>
          <w:sz w:val="24"/>
          <w:szCs w:val="24"/>
        </w:rPr>
      </w:pPr>
    </w:p>
    <w:sectPr w:rsidR="00836EE4" w:rsidRPr="00FE7F0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F8" w:rsidRDefault="000D0EF8">
      <w:pPr>
        <w:spacing w:after="0" w:line="240" w:lineRule="auto"/>
      </w:pPr>
      <w:r>
        <w:separator/>
      </w:r>
    </w:p>
  </w:endnote>
  <w:endnote w:type="continuationSeparator" w:id="0">
    <w:p w:rsidR="000D0EF8" w:rsidRDefault="000D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choolBookCSanPin-Regular">
    <w:altName w:val="Yu Gothic U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F8" w:rsidRDefault="000D0EF8">
      <w:pPr>
        <w:spacing w:after="0" w:line="240" w:lineRule="auto"/>
      </w:pPr>
      <w:r>
        <w:separator/>
      </w:r>
    </w:p>
  </w:footnote>
  <w:footnote w:type="continuationSeparator" w:id="0">
    <w:p w:rsidR="000D0EF8" w:rsidRDefault="000D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578015"/>
      <w:docPartObj>
        <w:docPartGallery w:val="Page Numbers (Top of Page)"/>
        <w:docPartUnique/>
      </w:docPartObj>
    </w:sdtPr>
    <w:sdtEndPr/>
    <w:sdtContent>
      <w:p w:rsidR="00FB6796" w:rsidRDefault="00FB679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C1">
          <w:rPr>
            <w:noProof/>
          </w:rPr>
          <w:t>1</w:t>
        </w:r>
        <w:r>
          <w:fldChar w:fldCharType="end"/>
        </w:r>
      </w:p>
    </w:sdtContent>
  </w:sdt>
  <w:p w:rsidR="00FB6796" w:rsidRDefault="00FB679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99F"/>
    <w:multiLevelType w:val="hybridMultilevel"/>
    <w:tmpl w:val="EA402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7FA90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29C4"/>
    <w:multiLevelType w:val="hybridMultilevel"/>
    <w:tmpl w:val="F9C47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600BD"/>
    <w:multiLevelType w:val="hybridMultilevel"/>
    <w:tmpl w:val="1E2E5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F44DA"/>
    <w:multiLevelType w:val="hybridMultilevel"/>
    <w:tmpl w:val="2938A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94CCF"/>
    <w:multiLevelType w:val="hybridMultilevel"/>
    <w:tmpl w:val="C818F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9006A"/>
    <w:multiLevelType w:val="hybridMultilevel"/>
    <w:tmpl w:val="0156C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A2C7F"/>
    <w:multiLevelType w:val="hybridMultilevel"/>
    <w:tmpl w:val="9F4CD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6052E1"/>
    <w:multiLevelType w:val="hybridMultilevel"/>
    <w:tmpl w:val="7F4C1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B20824"/>
    <w:multiLevelType w:val="hybridMultilevel"/>
    <w:tmpl w:val="F3CA4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9457B"/>
    <w:multiLevelType w:val="hybridMultilevel"/>
    <w:tmpl w:val="858238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EB2F1B"/>
    <w:multiLevelType w:val="hybridMultilevel"/>
    <w:tmpl w:val="B5E24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96986"/>
    <w:multiLevelType w:val="hybridMultilevel"/>
    <w:tmpl w:val="25EE62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CE206E"/>
    <w:multiLevelType w:val="hybridMultilevel"/>
    <w:tmpl w:val="97CAA9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EEC3684"/>
    <w:multiLevelType w:val="hybridMultilevel"/>
    <w:tmpl w:val="5BD6825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0FC64FDB"/>
    <w:multiLevelType w:val="hybridMultilevel"/>
    <w:tmpl w:val="AEC44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C1555"/>
    <w:multiLevelType w:val="hybridMultilevel"/>
    <w:tmpl w:val="0F8004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10E7A40"/>
    <w:multiLevelType w:val="multilevel"/>
    <w:tmpl w:val="7BC01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11947D5F"/>
    <w:multiLevelType w:val="hybridMultilevel"/>
    <w:tmpl w:val="DD220814"/>
    <w:lvl w:ilvl="0" w:tplc="0419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8">
    <w:nsid w:val="13596048"/>
    <w:multiLevelType w:val="hybridMultilevel"/>
    <w:tmpl w:val="F1DC0D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221EF6"/>
    <w:multiLevelType w:val="hybridMultilevel"/>
    <w:tmpl w:val="005C2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E71E52"/>
    <w:multiLevelType w:val="multilevel"/>
    <w:tmpl w:val="E4CE31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193D5D1E"/>
    <w:multiLevelType w:val="hybridMultilevel"/>
    <w:tmpl w:val="4544A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50056B"/>
    <w:multiLevelType w:val="hybridMultilevel"/>
    <w:tmpl w:val="06C40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8906BF"/>
    <w:multiLevelType w:val="hybridMultilevel"/>
    <w:tmpl w:val="EFF63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AB0C94"/>
    <w:multiLevelType w:val="hybridMultilevel"/>
    <w:tmpl w:val="5308C180"/>
    <w:lvl w:ilvl="0" w:tplc="0419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5">
    <w:nsid w:val="20995274"/>
    <w:multiLevelType w:val="hybridMultilevel"/>
    <w:tmpl w:val="E2800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0C4296"/>
    <w:multiLevelType w:val="hybridMultilevel"/>
    <w:tmpl w:val="48DEE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1A4E43"/>
    <w:multiLevelType w:val="hybridMultilevel"/>
    <w:tmpl w:val="55842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9">
    <w:nsid w:val="26C74C4C"/>
    <w:multiLevelType w:val="hybridMultilevel"/>
    <w:tmpl w:val="86D05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46696D"/>
    <w:multiLevelType w:val="hybridMultilevel"/>
    <w:tmpl w:val="93F6A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D11042"/>
    <w:multiLevelType w:val="hybridMultilevel"/>
    <w:tmpl w:val="CB90D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A54B26"/>
    <w:multiLevelType w:val="hybridMultilevel"/>
    <w:tmpl w:val="5C6051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BE81C27"/>
    <w:multiLevelType w:val="hybridMultilevel"/>
    <w:tmpl w:val="6C021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7547C0"/>
    <w:multiLevelType w:val="hybridMultilevel"/>
    <w:tmpl w:val="AA143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A622CC"/>
    <w:multiLevelType w:val="hybridMultilevel"/>
    <w:tmpl w:val="365CB6BA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6">
    <w:nsid w:val="31234777"/>
    <w:multiLevelType w:val="hybridMultilevel"/>
    <w:tmpl w:val="B62E7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7750CE"/>
    <w:multiLevelType w:val="hybridMultilevel"/>
    <w:tmpl w:val="7D62A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D20235"/>
    <w:multiLevelType w:val="hybridMultilevel"/>
    <w:tmpl w:val="C3681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390BF7"/>
    <w:multiLevelType w:val="hybridMultilevel"/>
    <w:tmpl w:val="5DA85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8F71D7"/>
    <w:multiLevelType w:val="hybridMultilevel"/>
    <w:tmpl w:val="36722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712F31"/>
    <w:multiLevelType w:val="hybridMultilevel"/>
    <w:tmpl w:val="30A0C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C8639B"/>
    <w:multiLevelType w:val="hybridMultilevel"/>
    <w:tmpl w:val="DBBC6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C96050"/>
    <w:multiLevelType w:val="hybridMultilevel"/>
    <w:tmpl w:val="5B6CB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A83F19"/>
    <w:multiLevelType w:val="hybridMultilevel"/>
    <w:tmpl w:val="B4803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FC3EE9"/>
    <w:multiLevelType w:val="multilevel"/>
    <w:tmpl w:val="60E6F6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3E8A6A5B"/>
    <w:multiLevelType w:val="hybridMultilevel"/>
    <w:tmpl w:val="C19E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844483"/>
    <w:multiLevelType w:val="hybridMultilevel"/>
    <w:tmpl w:val="266C4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250CC"/>
    <w:multiLevelType w:val="hybridMultilevel"/>
    <w:tmpl w:val="C32AA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357B8A"/>
    <w:multiLevelType w:val="hybridMultilevel"/>
    <w:tmpl w:val="63366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9B2BF1"/>
    <w:multiLevelType w:val="hybridMultilevel"/>
    <w:tmpl w:val="080E7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406EAB"/>
    <w:multiLevelType w:val="hybridMultilevel"/>
    <w:tmpl w:val="EE9C9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E04491"/>
    <w:multiLevelType w:val="hybridMultilevel"/>
    <w:tmpl w:val="831A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EC0C9D"/>
    <w:multiLevelType w:val="hybridMultilevel"/>
    <w:tmpl w:val="D1007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6402A4"/>
    <w:multiLevelType w:val="hybridMultilevel"/>
    <w:tmpl w:val="03BA3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EA16E3"/>
    <w:multiLevelType w:val="hybridMultilevel"/>
    <w:tmpl w:val="70504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84D0665"/>
    <w:multiLevelType w:val="hybridMultilevel"/>
    <w:tmpl w:val="DF462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3938A9"/>
    <w:multiLevelType w:val="hybridMultilevel"/>
    <w:tmpl w:val="B53C5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543C70"/>
    <w:multiLevelType w:val="hybridMultilevel"/>
    <w:tmpl w:val="B50E7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233CF3"/>
    <w:multiLevelType w:val="hybridMultilevel"/>
    <w:tmpl w:val="04CEA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F50D2C"/>
    <w:multiLevelType w:val="hybridMultilevel"/>
    <w:tmpl w:val="FA8EB3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14514EC"/>
    <w:multiLevelType w:val="hybridMultilevel"/>
    <w:tmpl w:val="A0789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1822B2A"/>
    <w:multiLevelType w:val="hybridMultilevel"/>
    <w:tmpl w:val="D5D4D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3C025C1"/>
    <w:multiLevelType w:val="hybridMultilevel"/>
    <w:tmpl w:val="E84EB8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>
    <w:nsid w:val="53F35539"/>
    <w:multiLevelType w:val="hybridMultilevel"/>
    <w:tmpl w:val="762CF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1F59E0"/>
    <w:multiLevelType w:val="hybridMultilevel"/>
    <w:tmpl w:val="6F9E838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6">
    <w:nsid w:val="55665F0F"/>
    <w:multiLevelType w:val="hybridMultilevel"/>
    <w:tmpl w:val="056A34BA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7">
    <w:nsid w:val="56E1317B"/>
    <w:multiLevelType w:val="hybridMultilevel"/>
    <w:tmpl w:val="EDB24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3B39C5"/>
    <w:multiLevelType w:val="hybridMultilevel"/>
    <w:tmpl w:val="40C41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B507F3"/>
    <w:multiLevelType w:val="hybridMultilevel"/>
    <w:tmpl w:val="95BCD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FB0C0C"/>
    <w:multiLevelType w:val="hybridMultilevel"/>
    <w:tmpl w:val="B50E6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034582"/>
    <w:multiLevelType w:val="hybridMultilevel"/>
    <w:tmpl w:val="C47C6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896281F"/>
    <w:multiLevelType w:val="hybridMultilevel"/>
    <w:tmpl w:val="B2E21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4677DE"/>
    <w:multiLevelType w:val="hybridMultilevel"/>
    <w:tmpl w:val="BECAC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F20B64"/>
    <w:multiLevelType w:val="hybridMultilevel"/>
    <w:tmpl w:val="6890B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F344A1"/>
    <w:multiLevelType w:val="hybridMultilevel"/>
    <w:tmpl w:val="25847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C6B395C"/>
    <w:multiLevelType w:val="hybridMultilevel"/>
    <w:tmpl w:val="9BD01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C904FEE"/>
    <w:multiLevelType w:val="multilevel"/>
    <w:tmpl w:val="2AF45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8">
    <w:nsid w:val="5D206025"/>
    <w:multiLevelType w:val="multilevel"/>
    <w:tmpl w:val="9324763A"/>
    <w:lvl w:ilvl="0">
      <w:start w:val="1"/>
      <w:numFmt w:val="decimal"/>
      <w:pStyle w:val="a"/>
      <w:lvlText w:val="%1."/>
      <w:lvlJc w:val="left"/>
      <w:pPr>
        <w:ind w:left="525" w:hanging="525"/>
      </w:pPr>
      <w:rPr>
        <w:rFonts w:ascii="Calibri" w:hAnsi="Calibri" w:cs="Calibri" w:hint="default"/>
        <w:sz w:val="32"/>
        <w:szCs w:val="32"/>
      </w:rPr>
    </w:lvl>
    <w:lvl w:ilvl="1">
      <w:start w:val="1"/>
      <w:numFmt w:val="decimal"/>
      <w:pStyle w:val="a0"/>
      <w:lvlText w:val="%1.%2."/>
      <w:lvlJc w:val="left"/>
      <w:pPr>
        <w:ind w:left="737" w:hanging="737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9">
    <w:nsid w:val="61147EB8"/>
    <w:multiLevelType w:val="hybridMultilevel"/>
    <w:tmpl w:val="69102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1C34ACD"/>
    <w:multiLevelType w:val="hybridMultilevel"/>
    <w:tmpl w:val="BC64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471428"/>
    <w:multiLevelType w:val="hybridMultilevel"/>
    <w:tmpl w:val="F5EC0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2F80466"/>
    <w:multiLevelType w:val="hybridMultilevel"/>
    <w:tmpl w:val="D218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5BA6A5A"/>
    <w:multiLevelType w:val="hybridMultilevel"/>
    <w:tmpl w:val="8904E5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78827ED"/>
    <w:multiLevelType w:val="hybridMultilevel"/>
    <w:tmpl w:val="CDEC7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7CA7286"/>
    <w:multiLevelType w:val="hybridMultilevel"/>
    <w:tmpl w:val="9022E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E80090"/>
    <w:multiLevelType w:val="hybridMultilevel"/>
    <w:tmpl w:val="95345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D67253"/>
    <w:multiLevelType w:val="hybridMultilevel"/>
    <w:tmpl w:val="6FFEC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F27EA7"/>
    <w:multiLevelType w:val="hybridMultilevel"/>
    <w:tmpl w:val="66F2AEFE"/>
    <w:lvl w:ilvl="0" w:tplc="0419000D">
      <w:start w:val="1"/>
      <w:numFmt w:val="bullet"/>
      <w:lvlText w:val="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89">
    <w:nsid w:val="70BC3D70"/>
    <w:multiLevelType w:val="hybridMultilevel"/>
    <w:tmpl w:val="8376A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1DD0711"/>
    <w:multiLevelType w:val="hybridMultilevel"/>
    <w:tmpl w:val="ADFAD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1D49EB"/>
    <w:multiLevelType w:val="hybridMultilevel"/>
    <w:tmpl w:val="00D66050"/>
    <w:lvl w:ilvl="0" w:tplc="0419000D">
      <w:start w:val="1"/>
      <w:numFmt w:val="bullet"/>
      <w:lvlText w:val=""/>
      <w:lvlJc w:val="left"/>
      <w:pPr>
        <w:ind w:left="975" w:hanging="6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2">
    <w:nsid w:val="74AA6152"/>
    <w:multiLevelType w:val="hybridMultilevel"/>
    <w:tmpl w:val="9E58F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E426B4"/>
    <w:multiLevelType w:val="hybridMultilevel"/>
    <w:tmpl w:val="1E06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6130AC4"/>
    <w:multiLevelType w:val="hybridMultilevel"/>
    <w:tmpl w:val="5F107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AA10BA"/>
    <w:multiLevelType w:val="hybridMultilevel"/>
    <w:tmpl w:val="BC744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FD6CE8"/>
    <w:multiLevelType w:val="hybridMultilevel"/>
    <w:tmpl w:val="B1C43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B0C419B"/>
    <w:multiLevelType w:val="hybridMultilevel"/>
    <w:tmpl w:val="4364D0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>
    <w:nsid w:val="7B0C4D83"/>
    <w:multiLevelType w:val="hybridMultilevel"/>
    <w:tmpl w:val="B5D64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CA92478"/>
    <w:multiLevelType w:val="hybridMultilevel"/>
    <w:tmpl w:val="91446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606ACE"/>
    <w:multiLevelType w:val="hybridMultilevel"/>
    <w:tmpl w:val="62F60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7"/>
  </w:num>
  <w:num w:numId="3">
    <w:abstractNumId w:val="45"/>
  </w:num>
  <w:num w:numId="4">
    <w:abstractNumId w:val="40"/>
  </w:num>
  <w:num w:numId="5">
    <w:abstractNumId w:val="98"/>
  </w:num>
  <w:num w:numId="6">
    <w:abstractNumId w:val="20"/>
  </w:num>
  <w:num w:numId="7">
    <w:abstractNumId w:val="16"/>
  </w:num>
  <w:num w:numId="8">
    <w:abstractNumId w:val="83"/>
  </w:num>
  <w:num w:numId="9">
    <w:abstractNumId w:val="12"/>
  </w:num>
  <w:num w:numId="10">
    <w:abstractNumId w:val="15"/>
  </w:num>
  <w:num w:numId="11">
    <w:abstractNumId w:val="60"/>
  </w:num>
  <w:num w:numId="12">
    <w:abstractNumId w:val="35"/>
  </w:num>
  <w:num w:numId="13">
    <w:abstractNumId w:val="66"/>
  </w:num>
  <w:num w:numId="14">
    <w:abstractNumId w:val="88"/>
  </w:num>
  <w:num w:numId="15">
    <w:abstractNumId w:val="18"/>
  </w:num>
  <w:num w:numId="16">
    <w:abstractNumId w:val="70"/>
  </w:num>
  <w:num w:numId="17">
    <w:abstractNumId w:val="37"/>
  </w:num>
  <w:num w:numId="18">
    <w:abstractNumId w:val="31"/>
  </w:num>
  <w:num w:numId="19">
    <w:abstractNumId w:val="39"/>
  </w:num>
  <w:num w:numId="20">
    <w:abstractNumId w:val="26"/>
  </w:num>
  <w:num w:numId="21">
    <w:abstractNumId w:val="79"/>
  </w:num>
  <w:num w:numId="22">
    <w:abstractNumId w:val="94"/>
  </w:num>
  <w:num w:numId="23">
    <w:abstractNumId w:val="36"/>
  </w:num>
  <w:num w:numId="24">
    <w:abstractNumId w:val="82"/>
  </w:num>
  <w:num w:numId="25">
    <w:abstractNumId w:val="11"/>
  </w:num>
  <w:num w:numId="26">
    <w:abstractNumId w:val="97"/>
  </w:num>
  <w:num w:numId="27">
    <w:abstractNumId w:val="32"/>
  </w:num>
  <w:num w:numId="28">
    <w:abstractNumId w:val="65"/>
  </w:num>
  <w:num w:numId="29">
    <w:abstractNumId w:val="23"/>
  </w:num>
  <w:num w:numId="30">
    <w:abstractNumId w:val="3"/>
  </w:num>
  <w:num w:numId="31">
    <w:abstractNumId w:val="5"/>
  </w:num>
  <w:num w:numId="32">
    <w:abstractNumId w:val="27"/>
  </w:num>
  <w:num w:numId="33">
    <w:abstractNumId w:val="7"/>
  </w:num>
  <w:num w:numId="34">
    <w:abstractNumId w:val="59"/>
  </w:num>
  <w:num w:numId="35">
    <w:abstractNumId w:val="43"/>
  </w:num>
  <w:num w:numId="36">
    <w:abstractNumId w:val="80"/>
  </w:num>
  <w:num w:numId="37">
    <w:abstractNumId w:val="71"/>
  </w:num>
  <w:num w:numId="38">
    <w:abstractNumId w:val="14"/>
  </w:num>
  <w:num w:numId="39">
    <w:abstractNumId w:val="87"/>
  </w:num>
  <w:num w:numId="40">
    <w:abstractNumId w:val="42"/>
  </w:num>
  <w:num w:numId="41">
    <w:abstractNumId w:val="49"/>
  </w:num>
  <w:num w:numId="42">
    <w:abstractNumId w:val="58"/>
  </w:num>
  <w:num w:numId="43">
    <w:abstractNumId w:val="29"/>
  </w:num>
  <w:num w:numId="44">
    <w:abstractNumId w:val="72"/>
  </w:num>
  <w:num w:numId="45">
    <w:abstractNumId w:val="8"/>
  </w:num>
  <w:num w:numId="46">
    <w:abstractNumId w:val="22"/>
  </w:num>
  <w:num w:numId="47">
    <w:abstractNumId w:val="44"/>
  </w:num>
  <w:num w:numId="48">
    <w:abstractNumId w:val="57"/>
  </w:num>
  <w:num w:numId="49">
    <w:abstractNumId w:val="25"/>
  </w:num>
  <w:num w:numId="50">
    <w:abstractNumId w:val="30"/>
  </w:num>
  <w:num w:numId="51">
    <w:abstractNumId w:val="6"/>
  </w:num>
  <w:num w:numId="52">
    <w:abstractNumId w:val="47"/>
  </w:num>
  <w:num w:numId="53">
    <w:abstractNumId w:val="85"/>
  </w:num>
  <w:num w:numId="54">
    <w:abstractNumId w:val="62"/>
  </w:num>
  <w:num w:numId="55">
    <w:abstractNumId w:val="68"/>
  </w:num>
  <w:num w:numId="56">
    <w:abstractNumId w:val="56"/>
  </w:num>
  <w:num w:numId="57">
    <w:abstractNumId w:val="13"/>
  </w:num>
  <w:num w:numId="58">
    <w:abstractNumId w:val="92"/>
  </w:num>
  <w:num w:numId="59">
    <w:abstractNumId w:val="61"/>
  </w:num>
  <w:num w:numId="60">
    <w:abstractNumId w:val="21"/>
  </w:num>
  <w:num w:numId="61">
    <w:abstractNumId w:val="48"/>
  </w:num>
  <w:num w:numId="62">
    <w:abstractNumId w:val="10"/>
  </w:num>
  <w:num w:numId="63">
    <w:abstractNumId w:val="100"/>
  </w:num>
  <w:num w:numId="64">
    <w:abstractNumId w:val="2"/>
  </w:num>
  <w:num w:numId="65">
    <w:abstractNumId w:val="64"/>
  </w:num>
  <w:num w:numId="66">
    <w:abstractNumId w:val="86"/>
  </w:num>
  <w:num w:numId="67">
    <w:abstractNumId w:val="96"/>
  </w:num>
  <w:num w:numId="68">
    <w:abstractNumId w:val="84"/>
  </w:num>
  <w:num w:numId="69">
    <w:abstractNumId w:val="55"/>
  </w:num>
  <w:num w:numId="70">
    <w:abstractNumId w:val="90"/>
  </w:num>
  <w:num w:numId="71">
    <w:abstractNumId w:val="89"/>
  </w:num>
  <w:num w:numId="72">
    <w:abstractNumId w:val="95"/>
  </w:num>
  <w:num w:numId="73">
    <w:abstractNumId w:val="63"/>
  </w:num>
  <w:num w:numId="74">
    <w:abstractNumId w:val="24"/>
  </w:num>
  <w:num w:numId="75">
    <w:abstractNumId w:val="17"/>
  </w:num>
  <w:num w:numId="76">
    <w:abstractNumId w:val="38"/>
  </w:num>
  <w:num w:numId="77">
    <w:abstractNumId w:val="4"/>
  </w:num>
  <w:num w:numId="78">
    <w:abstractNumId w:val="34"/>
  </w:num>
  <w:num w:numId="79">
    <w:abstractNumId w:val="73"/>
  </w:num>
  <w:num w:numId="80">
    <w:abstractNumId w:val="99"/>
  </w:num>
  <w:num w:numId="81">
    <w:abstractNumId w:val="76"/>
  </w:num>
  <w:num w:numId="82">
    <w:abstractNumId w:val="0"/>
  </w:num>
  <w:num w:numId="83">
    <w:abstractNumId w:val="19"/>
  </w:num>
  <w:num w:numId="84">
    <w:abstractNumId w:val="54"/>
  </w:num>
  <w:num w:numId="85">
    <w:abstractNumId w:val="28"/>
  </w:num>
  <w:num w:numId="86">
    <w:abstractNumId w:val="91"/>
  </w:num>
  <w:num w:numId="87">
    <w:abstractNumId w:val="9"/>
  </w:num>
  <w:num w:numId="88">
    <w:abstractNumId w:val="53"/>
  </w:num>
  <w:num w:numId="89">
    <w:abstractNumId w:val="69"/>
  </w:num>
  <w:num w:numId="90">
    <w:abstractNumId w:val="75"/>
  </w:num>
  <w:num w:numId="91">
    <w:abstractNumId w:val="41"/>
  </w:num>
  <w:num w:numId="92">
    <w:abstractNumId w:val="93"/>
  </w:num>
  <w:num w:numId="93">
    <w:abstractNumId w:val="52"/>
  </w:num>
  <w:num w:numId="94">
    <w:abstractNumId w:val="46"/>
  </w:num>
  <w:num w:numId="95">
    <w:abstractNumId w:val="50"/>
  </w:num>
  <w:num w:numId="96">
    <w:abstractNumId w:val="74"/>
  </w:num>
  <w:num w:numId="97">
    <w:abstractNumId w:val="1"/>
  </w:num>
  <w:num w:numId="98">
    <w:abstractNumId w:val="33"/>
  </w:num>
  <w:num w:numId="99">
    <w:abstractNumId w:val="51"/>
  </w:num>
  <w:num w:numId="100">
    <w:abstractNumId w:val="81"/>
  </w:num>
  <w:num w:numId="101">
    <w:abstractNumId w:val="6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4F"/>
    <w:rsid w:val="000109E6"/>
    <w:rsid w:val="00015F72"/>
    <w:rsid w:val="00023CB4"/>
    <w:rsid w:val="0004337D"/>
    <w:rsid w:val="000444A5"/>
    <w:rsid w:val="00050F26"/>
    <w:rsid w:val="0006341B"/>
    <w:rsid w:val="00065AEB"/>
    <w:rsid w:val="00077BC7"/>
    <w:rsid w:val="000A4C3B"/>
    <w:rsid w:val="000C5779"/>
    <w:rsid w:val="000D0EF8"/>
    <w:rsid w:val="000E2D4F"/>
    <w:rsid w:val="001437C2"/>
    <w:rsid w:val="0019281E"/>
    <w:rsid w:val="00197E37"/>
    <w:rsid w:val="00207D12"/>
    <w:rsid w:val="00237BFB"/>
    <w:rsid w:val="00250F11"/>
    <w:rsid w:val="0025342A"/>
    <w:rsid w:val="00257525"/>
    <w:rsid w:val="00295042"/>
    <w:rsid w:val="002F15A2"/>
    <w:rsid w:val="0031108F"/>
    <w:rsid w:val="00315845"/>
    <w:rsid w:val="003560AC"/>
    <w:rsid w:val="003B4090"/>
    <w:rsid w:val="003D08CF"/>
    <w:rsid w:val="003F2610"/>
    <w:rsid w:val="00424685"/>
    <w:rsid w:val="0049003B"/>
    <w:rsid w:val="004D3B40"/>
    <w:rsid w:val="00516EC4"/>
    <w:rsid w:val="0056522A"/>
    <w:rsid w:val="005A20AB"/>
    <w:rsid w:val="00633BB6"/>
    <w:rsid w:val="00665848"/>
    <w:rsid w:val="007038A3"/>
    <w:rsid w:val="00722E14"/>
    <w:rsid w:val="00773270"/>
    <w:rsid w:val="007C18B9"/>
    <w:rsid w:val="007C4FC1"/>
    <w:rsid w:val="007D25BB"/>
    <w:rsid w:val="007D36E8"/>
    <w:rsid w:val="007E10FF"/>
    <w:rsid w:val="00807707"/>
    <w:rsid w:val="00816853"/>
    <w:rsid w:val="008310AE"/>
    <w:rsid w:val="00836EE4"/>
    <w:rsid w:val="00841541"/>
    <w:rsid w:val="00853948"/>
    <w:rsid w:val="008C5598"/>
    <w:rsid w:val="008E36D3"/>
    <w:rsid w:val="008E75A1"/>
    <w:rsid w:val="00905D33"/>
    <w:rsid w:val="00922078"/>
    <w:rsid w:val="009561F7"/>
    <w:rsid w:val="00960C02"/>
    <w:rsid w:val="009676D2"/>
    <w:rsid w:val="00976031"/>
    <w:rsid w:val="009D35EB"/>
    <w:rsid w:val="00A2212B"/>
    <w:rsid w:val="00A4100F"/>
    <w:rsid w:val="00A5235C"/>
    <w:rsid w:val="00A8010A"/>
    <w:rsid w:val="00A87F09"/>
    <w:rsid w:val="00AB5B35"/>
    <w:rsid w:val="00AD1DE3"/>
    <w:rsid w:val="00AD26C6"/>
    <w:rsid w:val="00AF50F4"/>
    <w:rsid w:val="00AF6C7D"/>
    <w:rsid w:val="00AF7564"/>
    <w:rsid w:val="00B74819"/>
    <w:rsid w:val="00BC7332"/>
    <w:rsid w:val="00BD7293"/>
    <w:rsid w:val="00C046FE"/>
    <w:rsid w:val="00C31E9E"/>
    <w:rsid w:val="00C42E62"/>
    <w:rsid w:val="00C5343F"/>
    <w:rsid w:val="00C641FE"/>
    <w:rsid w:val="00C72AB3"/>
    <w:rsid w:val="00C9633C"/>
    <w:rsid w:val="00CA07FD"/>
    <w:rsid w:val="00D05EFE"/>
    <w:rsid w:val="00D13C3D"/>
    <w:rsid w:val="00D910A5"/>
    <w:rsid w:val="00D91579"/>
    <w:rsid w:val="00DA6439"/>
    <w:rsid w:val="00DF1D80"/>
    <w:rsid w:val="00E7011A"/>
    <w:rsid w:val="00E70468"/>
    <w:rsid w:val="00E967D6"/>
    <w:rsid w:val="00EA5D20"/>
    <w:rsid w:val="00EB2972"/>
    <w:rsid w:val="00EE62BC"/>
    <w:rsid w:val="00EF0B18"/>
    <w:rsid w:val="00F057D8"/>
    <w:rsid w:val="00F37E80"/>
    <w:rsid w:val="00F40DDC"/>
    <w:rsid w:val="00F4385D"/>
    <w:rsid w:val="00F5069F"/>
    <w:rsid w:val="00F5263B"/>
    <w:rsid w:val="00F52F8E"/>
    <w:rsid w:val="00F53204"/>
    <w:rsid w:val="00F54CD5"/>
    <w:rsid w:val="00FB6796"/>
    <w:rsid w:val="00FD2F71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011A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20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516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07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077BC7"/>
    <w:rPr>
      <w:rFonts w:ascii="Segoe UI" w:hAnsi="Segoe UI" w:cs="Segoe UI"/>
      <w:sz w:val="18"/>
      <w:szCs w:val="18"/>
    </w:rPr>
  </w:style>
  <w:style w:type="character" w:customStyle="1" w:styleId="a9">
    <w:name w:val="Подзаг с номером Знак"/>
    <w:link w:val="a0"/>
    <w:uiPriority w:val="99"/>
    <w:locked/>
    <w:rsid w:val="00077BC7"/>
    <w:rPr>
      <w:rFonts w:ascii="Calibri" w:hAnsi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9"/>
    <w:uiPriority w:val="99"/>
    <w:rsid w:val="00077BC7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 w:line="240" w:lineRule="auto"/>
      <w:ind w:right="-187"/>
    </w:pPr>
    <w:rPr>
      <w:rFonts w:ascii="Calibri" w:hAnsi="Calibri"/>
      <w:b/>
      <w:bCs/>
      <w:sz w:val="28"/>
      <w:szCs w:val="28"/>
    </w:rPr>
  </w:style>
  <w:style w:type="character" w:customStyle="1" w:styleId="aa">
    <w:name w:val="Основной абзац Знак"/>
    <w:link w:val="ab"/>
    <w:uiPriority w:val="99"/>
    <w:locked/>
    <w:rsid w:val="00077BC7"/>
    <w:rPr>
      <w:sz w:val="28"/>
      <w:szCs w:val="28"/>
    </w:rPr>
  </w:style>
  <w:style w:type="paragraph" w:customStyle="1" w:styleId="ab">
    <w:name w:val="Основной абзац"/>
    <w:basedOn w:val="a1"/>
    <w:link w:val="aa"/>
    <w:uiPriority w:val="99"/>
    <w:rsid w:val="00077BC7"/>
    <w:pPr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Заголовок с номером Знак"/>
    <w:link w:val="a"/>
    <w:uiPriority w:val="99"/>
    <w:locked/>
    <w:rsid w:val="00077BC7"/>
    <w:rPr>
      <w:rFonts w:ascii="Calibri" w:hAnsi="Calibri"/>
      <w:b/>
      <w:bCs/>
      <w:sz w:val="32"/>
      <w:szCs w:val="32"/>
    </w:rPr>
  </w:style>
  <w:style w:type="paragraph" w:customStyle="1" w:styleId="a">
    <w:name w:val="Заголовок с номером"/>
    <w:basedOn w:val="a1"/>
    <w:link w:val="ac"/>
    <w:uiPriority w:val="99"/>
    <w:rsid w:val="00077BC7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 w:line="240" w:lineRule="auto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ad">
    <w:name w:val="footer"/>
    <w:basedOn w:val="a1"/>
    <w:link w:val="ae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2"/>
    <w:link w:val="ad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1"/>
    <w:link w:val="af0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">
    <w:name w:val="Основной текст (6)_"/>
    <w:link w:val="60"/>
    <w:uiPriority w:val="99"/>
    <w:locked/>
    <w:rsid w:val="00E7011A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1"/>
    <w:link w:val="6"/>
    <w:uiPriority w:val="99"/>
    <w:rsid w:val="00E7011A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paragraph" w:customStyle="1" w:styleId="ConsPlusNormal">
    <w:name w:val="ConsPlusNormal"/>
    <w:rsid w:val="00722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нак3"/>
    <w:basedOn w:val="a1"/>
    <w:rsid w:val="008415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1"/>
    <w:rsid w:val="0049003B"/>
    <w:pPr>
      <w:numPr>
        <w:numId w:val="85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011A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20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516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07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077BC7"/>
    <w:rPr>
      <w:rFonts w:ascii="Segoe UI" w:hAnsi="Segoe UI" w:cs="Segoe UI"/>
      <w:sz w:val="18"/>
      <w:szCs w:val="18"/>
    </w:rPr>
  </w:style>
  <w:style w:type="character" w:customStyle="1" w:styleId="a9">
    <w:name w:val="Подзаг с номером Знак"/>
    <w:link w:val="a0"/>
    <w:uiPriority w:val="99"/>
    <w:locked/>
    <w:rsid w:val="00077BC7"/>
    <w:rPr>
      <w:rFonts w:ascii="Calibri" w:hAnsi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9"/>
    <w:uiPriority w:val="99"/>
    <w:rsid w:val="00077BC7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 w:line="240" w:lineRule="auto"/>
      <w:ind w:right="-187"/>
    </w:pPr>
    <w:rPr>
      <w:rFonts w:ascii="Calibri" w:hAnsi="Calibri"/>
      <w:b/>
      <w:bCs/>
      <w:sz w:val="28"/>
      <w:szCs w:val="28"/>
    </w:rPr>
  </w:style>
  <w:style w:type="character" w:customStyle="1" w:styleId="aa">
    <w:name w:val="Основной абзац Знак"/>
    <w:link w:val="ab"/>
    <w:uiPriority w:val="99"/>
    <w:locked/>
    <w:rsid w:val="00077BC7"/>
    <w:rPr>
      <w:sz w:val="28"/>
      <w:szCs w:val="28"/>
    </w:rPr>
  </w:style>
  <w:style w:type="paragraph" w:customStyle="1" w:styleId="ab">
    <w:name w:val="Основной абзац"/>
    <w:basedOn w:val="a1"/>
    <w:link w:val="aa"/>
    <w:uiPriority w:val="99"/>
    <w:rsid w:val="00077BC7"/>
    <w:pPr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Заголовок с номером Знак"/>
    <w:link w:val="a"/>
    <w:uiPriority w:val="99"/>
    <w:locked/>
    <w:rsid w:val="00077BC7"/>
    <w:rPr>
      <w:rFonts w:ascii="Calibri" w:hAnsi="Calibri"/>
      <w:b/>
      <w:bCs/>
      <w:sz w:val="32"/>
      <w:szCs w:val="32"/>
    </w:rPr>
  </w:style>
  <w:style w:type="paragraph" w:customStyle="1" w:styleId="a">
    <w:name w:val="Заголовок с номером"/>
    <w:basedOn w:val="a1"/>
    <w:link w:val="ac"/>
    <w:uiPriority w:val="99"/>
    <w:rsid w:val="00077BC7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 w:line="240" w:lineRule="auto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ad">
    <w:name w:val="footer"/>
    <w:basedOn w:val="a1"/>
    <w:link w:val="ae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2"/>
    <w:link w:val="ad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1"/>
    <w:link w:val="af0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">
    <w:name w:val="Основной текст (6)_"/>
    <w:link w:val="60"/>
    <w:uiPriority w:val="99"/>
    <w:locked/>
    <w:rsid w:val="00E7011A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1"/>
    <w:link w:val="6"/>
    <w:uiPriority w:val="99"/>
    <w:rsid w:val="00E7011A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paragraph" w:customStyle="1" w:styleId="ConsPlusNormal">
    <w:name w:val="ConsPlusNormal"/>
    <w:rsid w:val="00722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нак3"/>
    <w:basedOn w:val="a1"/>
    <w:rsid w:val="008415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1"/>
    <w:rsid w:val="0049003B"/>
    <w:pPr>
      <w:numPr>
        <w:numId w:val="85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D928-311E-44EC-9686-6E9DE081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20343</Words>
  <Characters>115956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2018-10-19T07:38:00Z</cp:lastPrinted>
  <dcterms:created xsi:type="dcterms:W3CDTF">2020-10-15T05:59:00Z</dcterms:created>
  <dcterms:modified xsi:type="dcterms:W3CDTF">2020-10-15T05:59:00Z</dcterms:modified>
</cp:coreProperties>
</file>